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A77B3E">
      <w:pPr>
        <w:sectPr w:rsidR="00A77B3E">
          <w:footerReference w:type="default" r:id="rId6"/>
          <w:pgSz w:w="12240" w:h="15840"/>
          <w:pgMar w:top="1417" w:right="1417" w:bottom="1417" w:left="1417" w:header="708" w:footer="708" w:gutter="0"/>
          <w:cols w:space="708"/>
          <w:docGrid w:linePitch="360"/>
        </w:sectPr>
      </w:pPr>
    </w:p>
    <w:tbl>
      <w:tblPr>
        <w:tblW w:w="0" w:type="auto"/>
        <w:tblCellSpacing w:w="15"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3135"/>
      </w:tblGrid>
      <w:tr w:rsidR="00A37BCD">
        <w:trPr>
          <w:tblCellSpacing w:w="15" w:type="dxa"/>
        </w:trPr>
        <w:tc>
          <w:tcPr>
            <w:tcW w:w="0" w:type="auto"/>
            <w:shd w:val="clear" w:color="auto" w:fill="FFFFFF"/>
            <w:tcMar>
              <w:top w:w="15" w:type="dxa"/>
              <w:left w:w="15" w:type="dxa"/>
              <w:bottom w:w="15" w:type="dxa"/>
              <w:right w:w="15" w:type="dxa"/>
            </w:tcMar>
            <w:vAlign w:val="center"/>
            <w:hideMark/>
          </w:tcPr>
          <w:p w:rsidR="00A37BCD" w:rsidRDefault="001E5407">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3581400" cy="1190625"/>
                  <wp:effectExtent l="0" t="0" r="0" b="0"/>
                  <wp:docPr id="100001" name="Bildobjekt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3581400" cy="1190625"/>
                          </a:xfrm>
                          <a:prstGeom prst="rect">
                            <a:avLst/>
                          </a:prstGeom>
                        </pic:spPr>
                      </pic:pic>
                    </a:graphicData>
                  </a:graphic>
                </wp:inline>
              </w:drawing>
            </w:r>
          </w:p>
        </w:tc>
        <w:tc>
          <w:tcPr>
            <w:tcW w:w="3090" w:type="dxa"/>
            <w:shd w:val="clear" w:color="auto" w:fill="FFFFFF"/>
            <w:tcMar>
              <w:top w:w="15" w:type="dxa"/>
              <w:left w:w="15" w:type="dxa"/>
              <w:bottom w:w="15" w:type="dxa"/>
              <w:right w:w="15" w:type="dxa"/>
            </w:tcMar>
            <w:hideMark/>
          </w:tcPr>
          <w:p w:rsidR="001E5407" w:rsidRPr="001E5407" w:rsidRDefault="001E5407" w:rsidP="001E5407">
            <w:pPr>
              <w:jc w:val="center"/>
              <w:rPr>
                <w:rFonts w:ascii="Times New Roman" w:eastAsia="Times New Roman" w:hAnsi="Times New Roman" w:cs="Times New Roman"/>
                <w:highlight w:val="yellow"/>
              </w:rPr>
            </w:pPr>
            <w:r w:rsidRPr="001E5407">
              <w:rPr>
                <w:rFonts w:ascii="Times New Roman" w:eastAsia="Times New Roman" w:hAnsi="Times New Roman" w:cs="Times New Roman"/>
                <w:highlight w:val="yellow"/>
              </w:rPr>
              <w:t xml:space="preserve">OBS !! Detta är endast en </w:t>
            </w:r>
          </w:p>
          <w:p w:rsidR="001E5407" w:rsidRPr="001E5407" w:rsidRDefault="001E5407" w:rsidP="001E5407">
            <w:pPr>
              <w:jc w:val="center"/>
              <w:rPr>
                <w:rFonts w:ascii="Times New Roman" w:eastAsia="Times New Roman" w:hAnsi="Times New Roman" w:cs="Times New Roman"/>
                <w:highlight w:val="yellow"/>
              </w:rPr>
            </w:pPr>
            <w:r w:rsidRPr="001E5407">
              <w:rPr>
                <w:rFonts w:ascii="Times New Roman" w:eastAsia="Times New Roman" w:hAnsi="Times New Roman" w:cs="Times New Roman"/>
                <w:highlight w:val="yellow"/>
              </w:rPr>
              <w:t>kopia av den skarpa BT</w:t>
            </w:r>
            <w:r w:rsidRPr="001E5407">
              <w:rPr>
                <w:rFonts w:ascii="Times New Roman" w:eastAsia="Times New Roman" w:hAnsi="Times New Roman" w:cs="Times New Roman"/>
                <w:highlight w:val="yellow"/>
              </w:rPr>
              <w:t xml:space="preserve">utvärderingen för </w:t>
            </w:r>
          </w:p>
          <w:p w:rsidR="001E5407" w:rsidRPr="001E5407" w:rsidRDefault="001E5407" w:rsidP="001E5407">
            <w:pPr>
              <w:jc w:val="center"/>
              <w:rPr>
                <w:rFonts w:ascii="Times New Roman" w:eastAsia="Times New Roman" w:hAnsi="Times New Roman" w:cs="Times New Roman"/>
                <w:highlight w:val="yellow"/>
              </w:rPr>
            </w:pPr>
            <w:r w:rsidRPr="001E5407">
              <w:rPr>
                <w:rFonts w:ascii="Times New Roman" w:eastAsia="Times New Roman" w:hAnsi="Times New Roman" w:cs="Times New Roman"/>
                <w:highlight w:val="yellow"/>
              </w:rPr>
              <w:t xml:space="preserve">information om hur </w:t>
            </w:r>
          </w:p>
          <w:p w:rsidR="001E5407" w:rsidRPr="001E5407" w:rsidRDefault="001E5407" w:rsidP="001E5407">
            <w:pPr>
              <w:jc w:val="center"/>
              <w:rPr>
                <w:rFonts w:ascii="Times New Roman" w:eastAsia="Times New Roman" w:hAnsi="Times New Roman" w:cs="Times New Roman"/>
                <w:highlight w:val="yellow"/>
              </w:rPr>
            </w:pPr>
            <w:r w:rsidRPr="001E5407">
              <w:rPr>
                <w:rFonts w:ascii="Times New Roman" w:eastAsia="Times New Roman" w:hAnsi="Times New Roman" w:cs="Times New Roman"/>
                <w:highlight w:val="yellow"/>
              </w:rPr>
              <w:t xml:space="preserve">enkäten ser ut och skall </w:t>
            </w:r>
          </w:p>
          <w:p w:rsidR="001E5407" w:rsidRPr="001E5407" w:rsidRDefault="001E5407" w:rsidP="001E5407">
            <w:pPr>
              <w:jc w:val="center"/>
              <w:rPr>
                <w:rFonts w:ascii="Times New Roman" w:eastAsia="Times New Roman" w:hAnsi="Times New Roman" w:cs="Times New Roman"/>
                <w:highlight w:val="yellow"/>
              </w:rPr>
            </w:pPr>
            <w:r w:rsidRPr="001E5407">
              <w:rPr>
                <w:rFonts w:ascii="Times New Roman" w:eastAsia="Times New Roman" w:hAnsi="Times New Roman" w:cs="Times New Roman"/>
                <w:highlight w:val="yellow"/>
              </w:rPr>
              <w:t xml:space="preserve">INTE användas vid </w:t>
            </w:r>
          </w:p>
          <w:p w:rsidR="00A37BCD" w:rsidRDefault="001E5407" w:rsidP="001E5407">
            <w:pPr>
              <w:jc w:val="center"/>
              <w:rPr>
                <w:rFonts w:ascii="Times New Roman" w:eastAsia="Times New Roman" w:hAnsi="Times New Roman" w:cs="Times New Roman"/>
              </w:rPr>
            </w:pPr>
            <w:r w:rsidRPr="001E5407">
              <w:rPr>
                <w:rFonts w:ascii="Times New Roman" w:eastAsia="Times New Roman" w:hAnsi="Times New Roman" w:cs="Times New Roman"/>
                <w:highlight w:val="yellow"/>
              </w:rPr>
              <w:t>utvärderingen.</w:t>
            </w:r>
          </w:p>
        </w:tc>
      </w:tr>
    </w:tbl>
    <w:p w:rsidR="00A77B3E" w:rsidRDefault="00A77B3E"/>
    <w:p w:rsidR="00A37BCD" w:rsidRDefault="00A37BCD"/>
    <w:p w:rsidR="00A37BCD" w:rsidRDefault="00A37BCD">
      <w:pPr>
        <w:sectPr w:rsidR="00A37BCD">
          <w:type w:val="continuous"/>
          <w:pgSz w:w="12240" w:h="15840"/>
          <w:pgMar w:top="1417" w:right="1417" w:bottom="1417" w:left="1417" w:header="708" w:footer="708" w:gutter="0"/>
          <w:cols w:space="708"/>
          <w:docGrid w:linePitch="360"/>
        </w:sectPr>
      </w:pPr>
    </w:p>
    <w:p w:rsidR="00A37BCD" w:rsidRDefault="001E5407">
      <w:pPr>
        <w:pStyle w:val="Rubrik2"/>
        <w:keepNext w:val="0"/>
        <w:spacing w:before="0" w:after="299"/>
        <w:rPr>
          <w:rFonts w:ascii="Verdana" w:eastAsia="Verdana" w:hAnsi="Verdana" w:cs="Verdana"/>
          <w:sz w:val="36"/>
          <w:szCs w:val="36"/>
        </w:rPr>
      </w:pPr>
      <w:r>
        <w:rPr>
          <w:rFonts w:ascii="Verdana" w:eastAsia="Verdana" w:hAnsi="Verdana" w:cs="Verdana"/>
          <w:i w:val="0"/>
          <w:iCs w:val="0"/>
          <w:sz w:val="36"/>
          <w:szCs w:val="36"/>
        </w:rPr>
        <w:t>Sammanfattande bedömning av BT-läkare</w:t>
      </w:r>
    </w:p>
    <w:p w:rsidR="00A37BCD" w:rsidRDefault="001E5407">
      <w:pPr>
        <w:spacing w:before="240" w:after="240"/>
        <w:rPr>
          <w:rFonts w:ascii="Verdana" w:eastAsia="Verdana" w:hAnsi="Verdana" w:cs="Verdana"/>
        </w:rPr>
      </w:pPr>
      <w:r>
        <w:rPr>
          <w:rFonts w:ascii="Verdana" w:eastAsia="Verdana" w:hAnsi="Verdana" w:cs="Verdana"/>
        </w:rPr>
        <w:t xml:space="preserve">Som handledare till BT-läkaren som du väljer nedan i enkäten så ombeds du att fylla i denna utvärdering under </w:t>
      </w:r>
      <w:r>
        <w:rPr>
          <w:rFonts w:ascii="Verdana" w:eastAsia="Verdana" w:hAnsi="Verdana" w:cs="Verdana"/>
        </w:rPr>
        <w:t>slutet av BT-läkarens kliniska placering på din klinik eller vårdcentral. </w:t>
      </w:r>
    </w:p>
    <w:p w:rsidR="00A37BCD" w:rsidRDefault="001E5407">
      <w:pPr>
        <w:spacing w:before="240" w:after="240"/>
        <w:rPr>
          <w:rFonts w:ascii="Verdana" w:eastAsia="Verdana" w:hAnsi="Verdana" w:cs="Verdana"/>
        </w:rPr>
      </w:pPr>
      <w:r>
        <w:rPr>
          <w:rFonts w:ascii="Verdana" w:eastAsia="Verdana" w:hAnsi="Verdana" w:cs="Verdana"/>
        </w:rPr>
        <w:t>Utvärderingen ligger sedan till grund för BT-kollegium efter halva BT samt som underlag för godkännande av hela BT efter primärvårdsplaceringen.</w:t>
      </w:r>
    </w:p>
    <w:p w:rsidR="00A37BCD" w:rsidRDefault="001E5407">
      <w:pPr>
        <w:spacing w:before="240" w:after="240"/>
        <w:rPr>
          <w:rFonts w:ascii="Verdana" w:eastAsia="Verdana" w:hAnsi="Verdana" w:cs="Verdana"/>
        </w:rPr>
      </w:pPr>
      <w:r>
        <w:rPr>
          <w:rFonts w:ascii="Verdana" w:eastAsia="Verdana" w:hAnsi="Verdana" w:cs="Verdana"/>
        </w:rPr>
        <w:t>De frågor som ställs nedan ombedes d</w:t>
      </w:r>
      <w:r>
        <w:rPr>
          <w:rFonts w:ascii="Verdana" w:eastAsia="Verdana" w:hAnsi="Verdana" w:cs="Verdana"/>
        </w:rPr>
        <w:t xml:space="preserve">u svara på utifrån </w:t>
      </w:r>
      <w:r>
        <w:rPr>
          <w:rFonts w:ascii="Verdana" w:eastAsia="Verdana" w:hAnsi="Verdana" w:cs="Verdana"/>
          <w:b/>
          <w:bCs/>
          <w:u w:val="single"/>
        </w:rPr>
        <w:t>dina egna och dina kollegors samlade bedömning</w:t>
      </w:r>
      <w:r>
        <w:rPr>
          <w:rFonts w:ascii="Verdana" w:eastAsia="Verdana" w:hAnsi="Verdana" w:cs="Verdana"/>
        </w:rPr>
        <w:t xml:space="preserve"> om BT-läkaren ifråga. </w:t>
      </w:r>
    </w:p>
    <w:p w:rsidR="00A37BCD" w:rsidRDefault="001E5407">
      <w:pPr>
        <w:spacing w:before="240" w:after="240"/>
        <w:rPr>
          <w:rFonts w:ascii="Verdana" w:eastAsia="Verdana" w:hAnsi="Verdana" w:cs="Verdana"/>
        </w:rPr>
      </w:pPr>
      <w:r>
        <w:rPr>
          <w:rFonts w:ascii="Verdana" w:eastAsia="Verdana" w:hAnsi="Verdana" w:cs="Verdana"/>
          <w:b/>
          <w:bCs/>
        </w:rPr>
        <w:t>Du rekommenderas att fylla i utvärderingen tillsammans med BT läkaren under er avslutande handledarträff och under primärvårdsplaceringen när ca 4 veckor återstår.</w:t>
      </w:r>
    </w:p>
    <w:p w:rsidR="00A37BCD" w:rsidRDefault="001E5407">
      <w:pPr>
        <w:spacing w:before="240" w:after="240"/>
        <w:rPr>
          <w:rFonts w:ascii="Verdana" w:eastAsia="Verdana" w:hAnsi="Verdana" w:cs="Verdana"/>
        </w:rPr>
      </w:pPr>
      <w:r>
        <w:rPr>
          <w:rFonts w:ascii="Verdana" w:eastAsia="Verdana" w:hAnsi="Verdana" w:cs="Verdana"/>
        </w:rPr>
        <w:t>Ify</w:t>
      </w:r>
      <w:r>
        <w:rPr>
          <w:rFonts w:ascii="Verdana" w:eastAsia="Verdana" w:hAnsi="Verdana" w:cs="Verdana"/>
        </w:rPr>
        <w:t xml:space="preserve">lld utvärdering skickas elektroniskt till AT/BT-chefen, men det är viktigt att du i slutet av enkäten också väljer att </w:t>
      </w:r>
      <w:r>
        <w:rPr>
          <w:rFonts w:ascii="Verdana" w:eastAsia="Verdana" w:hAnsi="Verdana" w:cs="Verdana"/>
          <w:u w:val="single"/>
        </w:rPr>
        <w:t>maila svarsformuläret av enkäten till BT-läkaren</w:t>
      </w:r>
      <w:r>
        <w:rPr>
          <w:rFonts w:ascii="Verdana" w:eastAsia="Verdana" w:hAnsi="Verdana" w:cs="Verdana"/>
        </w:rPr>
        <w:t xml:space="preserve"> som lägger upp den i sin delade mapp med övriga bedömningar.</w:t>
      </w:r>
    </w:p>
    <w:p w:rsidR="00A37BCD" w:rsidRDefault="001E5407">
      <w:pPr>
        <w:spacing w:before="240" w:after="240"/>
        <w:rPr>
          <w:rFonts w:ascii="Verdana" w:eastAsia="Verdana" w:hAnsi="Verdana" w:cs="Verdana"/>
        </w:rPr>
      </w:pPr>
      <w:r>
        <w:rPr>
          <w:rFonts w:ascii="Verdana" w:eastAsia="Verdana" w:hAnsi="Verdana" w:cs="Verdana"/>
        </w:rPr>
        <w:t>Tack på förhand!</w:t>
      </w:r>
    </w:p>
    <w:p w:rsidR="00A37BCD" w:rsidRDefault="001E5407">
      <w:pPr>
        <w:spacing w:before="240" w:after="240"/>
        <w:rPr>
          <w:rFonts w:ascii="Verdana" w:eastAsia="Verdana" w:hAnsi="Verdana" w:cs="Verdana"/>
        </w:rPr>
      </w:pPr>
      <w:r>
        <w:rPr>
          <w:rFonts w:ascii="Verdana" w:eastAsia="Verdana" w:hAnsi="Verdana" w:cs="Verdana"/>
        </w:rPr>
        <w:t>Vänligen</w:t>
      </w:r>
    </w:p>
    <w:p w:rsidR="00A37BCD" w:rsidRDefault="001E5407">
      <w:pPr>
        <w:spacing w:before="240" w:after="240"/>
        <w:rPr>
          <w:rFonts w:ascii="Verdana" w:eastAsia="Verdana" w:hAnsi="Verdana" w:cs="Verdana"/>
        </w:rPr>
      </w:pPr>
      <w:r>
        <w:rPr>
          <w:rFonts w:ascii="Verdana" w:eastAsia="Verdana" w:hAnsi="Verdana" w:cs="Verdana"/>
          <w:b/>
          <w:bCs/>
          <w:i/>
          <w:iCs/>
        </w:rPr>
        <w:t>R</w:t>
      </w:r>
      <w:r>
        <w:rPr>
          <w:rFonts w:ascii="Verdana" w:eastAsia="Verdana" w:hAnsi="Verdana" w:cs="Verdana"/>
          <w:b/>
          <w:bCs/>
          <w:i/>
          <w:iCs/>
        </w:rPr>
        <w:t>obert Berglund                                                                   </w:t>
      </w:r>
      <w:r>
        <w:rPr>
          <w:rFonts w:ascii="Verdana" w:eastAsia="Verdana" w:hAnsi="Verdana" w:cs="Verdana"/>
          <w:b/>
          <w:bCs/>
        </w:rPr>
        <w:t xml:space="preserve"> </w:t>
      </w:r>
    </w:p>
    <w:p w:rsidR="00A37BCD" w:rsidRDefault="001E5407">
      <w:pPr>
        <w:spacing w:before="240" w:after="240"/>
        <w:rPr>
          <w:rFonts w:ascii="Verdana" w:eastAsia="Verdana" w:hAnsi="Verdana" w:cs="Verdana"/>
        </w:rPr>
      </w:pPr>
      <w:r>
        <w:rPr>
          <w:rFonts w:ascii="Verdana" w:eastAsia="Verdana" w:hAnsi="Verdana" w:cs="Verdana"/>
        </w:rPr>
        <w:t>AT/BT-chef</w:t>
      </w:r>
    </w:p>
    <w:p w:rsidR="00A37BCD" w:rsidRDefault="001E5407">
      <w:pPr>
        <w:spacing w:before="240" w:after="240"/>
        <w:rPr>
          <w:rFonts w:ascii="Verdana" w:eastAsia="Verdana" w:hAnsi="Verdana" w:cs="Verdana"/>
        </w:rPr>
      </w:pPr>
      <w:r>
        <w:rPr>
          <w:rFonts w:ascii="Verdana" w:eastAsia="Verdana" w:hAnsi="Verdana" w:cs="Verdana"/>
        </w:rPr>
        <w:t>Region Kronoberg</w:t>
      </w:r>
    </w:p>
    <w:p w:rsidR="00A37BCD" w:rsidRDefault="001E5407">
      <w:pPr>
        <w:spacing w:before="240" w:after="240"/>
        <w:rPr>
          <w:rFonts w:ascii="Verdana" w:eastAsia="Verdana" w:hAnsi="Verdana" w:cs="Verdana"/>
        </w:rPr>
      </w:pPr>
      <w:r>
        <w:rPr>
          <w:rFonts w:ascii="Verdana" w:eastAsia="Verdana" w:hAnsi="Verdana" w:cs="Verdana"/>
        </w:rPr>
        <w:t> </w:t>
      </w:r>
    </w:p>
    <w:p w:rsidR="00A77B3E" w:rsidRDefault="00A77B3E"/>
    <w:p w:rsidR="00A37BCD" w:rsidRDefault="001E5407">
      <w:r>
        <w:rPr>
          <w:b/>
          <w:sz w:val="22"/>
        </w:rPr>
        <w:t>Utvärderingen gäller BT-läkaren:</w:t>
      </w:r>
    </w:p>
    <w:p w:rsidR="00A37BCD" w:rsidRDefault="001E5407">
      <w:r w:rsidRPr="001E5407">
        <w:rPr>
          <w:highlight w:val="yellow"/>
        </w:rPr>
        <w:t>Här finns I den skarpa enkäten val där man kan välja den BT-läkares namn som skall utvärderas</w:t>
      </w:r>
    </w:p>
    <w:tbl>
      <w:tblPr>
        <w:tblW w:w="4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
        <w:gridCol w:w="236"/>
      </w:tblGrid>
      <w:tr w:rsidR="001E5407" w:rsidTr="001E5407">
        <w:tc>
          <w:tcPr>
            <w:tcW w:w="246" w:type="dxa"/>
            <w:tcBorders>
              <w:top w:val="nil"/>
              <w:left w:val="nil"/>
              <w:bottom w:val="nil"/>
              <w:right w:val="nil"/>
            </w:tcBorders>
            <w:tcMar>
              <w:bottom w:w="160" w:type="dxa"/>
            </w:tcMar>
            <w:vAlign w:val="center"/>
          </w:tcPr>
          <w:p w:rsidR="001E5407" w:rsidRDefault="001E5407"/>
        </w:tc>
        <w:tc>
          <w:tcPr>
            <w:tcW w:w="236" w:type="dxa"/>
            <w:tcBorders>
              <w:top w:val="nil"/>
              <w:left w:val="nil"/>
              <w:bottom w:val="nil"/>
              <w:right w:val="nil"/>
            </w:tcBorders>
            <w:tcMar>
              <w:bottom w:w="160" w:type="dxa"/>
            </w:tcMar>
            <w:vAlign w:val="center"/>
          </w:tcPr>
          <w:p w:rsidR="001E5407" w:rsidRDefault="001E5407"/>
        </w:tc>
      </w:tr>
      <w:tr w:rsidR="001E5407" w:rsidTr="001E5407">
        <w:tc>
          <w:tcPr>
            <w:tcW w:w="246" w:type="dxa"/>
            <w:tcBorders>
              <w:top w:val="nil"/>
              <w:left w:val="nil"/>
              <w:bottom w:val="nil"/>
              <w:right w:val="nil"/>
            </w:tcBorders>
            <w:tcMar>
              <w:bottom w:w="160" w:type="dxa"/>
            </w:tcMar>
            <w:vAlign w:val="center"/>
          </w:tcPr>
          <w:p w:rsidR="001E5407" w:rsidRDefault="001E5407"/>
        </w:tc>
        <w:tc>
          <w:tcPr>
            <w:tcW w:w="236" w:type="dxa"/>
            <w:tcBorders>
              <w:top w:val="nil"/>
              <w:left w:val="nil"/>
              <w:bottom w:val="nil"/>
              <w:right w:val="nil"/>
            </w:tcBorders>
            <w:tcMar>
              <w:bottom w:w="160" w:type="dxa"/>
            </w:tcMar>
            <w:vAlign w:val="center"/>
          </w:tcPr>
          <w:p w:rsidR="001E5407" w:rsidRDefault="001E5407"/>
        </w:tc>
      </w:tr>
      <w:tr w:rsidR="001E5407" w:rsidTr="001E5407">
        <w:tc>
          <w:tcPr>
            <w:tcW w:w="246" w:type="dxa"/>
            <w:tcBorders>
              <w:top w:val="nil"/>
              <w:left w:val="nil"/>
              <w:bottom w:val="nil"/>
              <w:right w:val="nil"/>
            </w:tcBorders>
            <w:tcMar>
              <w:bottom w:w="160" w:type="dxa"/>
            </w:tcMar>
            <w:vAlign w:val="center"/>
          </w:tcPr>
          <w:p w:rsidR="001E5407" w:rsidRDefault="001E5407"/>
        </w:tc>
        <w:tc>
          <w:tcPr>
            <w:tcW w:w="236" w:type="dxa"/>
            <w:tcBorders>
              <w:top w:val="nil"/>
              <w:left w:val="nil"/>
              <w:bottom w:val="nil"/>
              <w:right w:val="nil"/>
            </w:tcBorders>
            <w:tcMar>
              <w:bottom w:w="160" w:type="dxa"/>
            </w:tcMar>
            <w:vAlign w:val="center"/>
          </w:tcPr>
          <w:p w:rsidR="001E5407" w:rsidRDefault="001E5407"/>
        </w:tc>
      </w:tr>
      <w:tr w:rsidR="001E5407" w:rsidTr="001E5407">
        <w:tc>
          <w:tcPr>
            <w:tcW w:w="246" w:type="dxa"/>
            <w:tcBorders>
              <w:top w:val="nil"/>
              <w:left w:val="nil"/>
              <w:bottom w:val="nil"/>
              <w:right w:val="nil"/>
            </w:tcBorders>
            <w:tcMar>
              <w:bottom w:w="160" w:type="dxa"/>
            </w:tcMar>
            <w:vAlign w:val="center"/>
          </w:tcPr>
          <w:p w:rsidR="001E5407" w:rsidRDefault="001E5407"/>
        </w:tc>
        <w:tc>
          <w:tcPr>
            <w:tcW w:w="236" w:type="dxa"/>
            <w:tcBorders>
              <w:top w:val="nil"/>
              <w:left w:val="nil"/>
              <w:bottom w:val="nil"/>
              <w:right w:val="nil"/>
            </w:tcBorders>
            <w:tcMar>
              <w:bottom w:w="160" w:type="dxa"/>
            </w:tcMar>
            <w:vAlign w:val="center"/>
          </w:tcPr>
          <w:p w:rsidR="001E5407" w:rsidRDefault="001E5407"/>
        </w:tc>
        <w:bookmarkStart w:id="0" w:name="_GoBack"/>
        <w:bookmarkEnd w:id="0"/>
      </w:tr>
      <w:tr w:rsidR="001E5407" w:rsidTr="001E5407">
        <w:tc>
          <w:tcPr>
            <w:tcW w:w="246" w:type="dxa"/>
            <w:tcBorders>
              <w:top w:val="nil"/>
              <w:left w:val="nil"/>
              <w:bottom w:val="nil"/>
              <w:right w:val="nil"/>
            </w:tcBorders>
            <w:tcMar>
              <w:bottom w:w="160" w:type="dxa"/>
            </w:tcMar>
            <w:vAlign w:val="center"/>
          </w:tcPr>
          <w:p w:rsidR="001E5407" w:rsidRDefault="001E5407"/>
        </w:tc>
        <w:tc>
          <w:tcPr>
            <w:tcW w:w="236" w:type="dxa"/>
            <w:tcBorders>
              <w:top w:val="nil"/>
              <w:left w:val="nil"/>
              <w:bottom w:val="nil"/>
              <w:right w:val="nil"/>
            </w:tcBorders>
            <w:tcMar>
              <w:bottom w:w="160" w:type="dxa"/>
            </w:tcMar>
            <w:vAlign w:val="center"/>
          </w:tcPr>
          <w:p w:rsidR="001E5407" w:rsidRDefault="001E5407"/>
        </w:tc>
      </w:tr>
      <w:tr w:rsidR="001E5407" w:rsidTr="001E5407">
        <w:tc>
          <w:tcPr>
            <w:tcW w:w="246" w:type="dxa"/>
            <w:tcBorders>
              <w:top w:val="nil"/>
              <w:left w:val="nil"/>
              <w:bottom w:val="nil"/>
              <w:right w:val="nil"/>
            </w:tcBorders>
            <w:tcMar>
              <w:bottom w:w="160" w:type="dxa"/>
            </w:tcMar>
            <w:vAlign w:val="center"/>
          </w:tcPr>
          <w:p w:rsidR="001E5407" w:rsidRDefault="001E5407"/>
        </w:tc>
        <w:tc>
          <w:tcPr>
            <w:tcW w:w="236" w:type="dxa"/>
            <w:tcBorders>
              <w:top w:val="nil"/>
              <w:left w:val="nil"/>
              <w:bottom w:val="nil"/>
              <w:right w:val="nil"/>
            </w:tcBorders>
            <w:tcMar>
              <w:bottom w:w="160" w:type="dxa"/>
            </w:tcMar>
            <w:vAlign w:val="center"/>
          </w:tcPr>
          <w:p w:rsidR="001E5407" w:rsidRDefault="001E5407"/>
        </w:tc>
      </w:tr>
    </w:tbl>
    <w:p w:rsidR="00A37BCD" w:rsidRDefault="00A37BCD"/>
    <w:p w:rsidR="00A37BCD" w:rsidRDefault="001E5407">
      <w:r>
        <w:rPr>
          <w:b/>
          <w:sz w:val="22"/>
        </w:rPr>
        <w:t>Handledare som fyller i utvärderingen: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0"/>
      </w:tblGrid>
      <w:tr w:rsidR="00A37BCD">
        <w:tc>
          <w:tcPr>
            <w:tcW w:w="9500" w:type="dxa"/>
            <w:tcBorders>
              <w:top w:val="nil"/>
              <w:left w:val="nil"/>
              <w:bottom w:val="nil"/>
              <w:right w:val="nil"/>
            </w:tcBorders>
            <w:shd w:val="clear" w:color="auto" w:fill="FFFFFF"/>
            <w:tcMar>
              <w:top w:w="40" w:type="dxa"/>
            </w:tcMar>
            <w:vAlign w:val="center"/>
          </w:tcPr>
          <w:p w:rsidR="00A37BCD" w:rsidRDefault="001E5407">
            <w:r>
              <w:t>(Förnamn Efternamn)</w:t>
            </w:r>
          </w:p>
        </w:tc>
      </w:tr>
      <w:tr w:rsidR="00A37BCD">
        <w:trPr>
          <w:trHeight w:val="480"/>
        </w:trPr>
        <w:tc>
          <w:tcPr>
            <w:tcW w:w="5000" w:type="dxa"/>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0000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Utvärderingen utförs efter att BT-läkaren genomfört sin placering inom (senaste placering):</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8455"/>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10000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t>Internmedicin</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10000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t>Kirurgi</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10000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t>Psykiatri</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100005"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t>Allmänmedicin</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vAlign w:val="center"/>
          </w:tcPr>
          <w:p w:rsidR="00A37BCD" w:rsidRDefault="001E5407">
            <w:r>
              <w:t> </w:t>
            </w:r>
          </w:p>
        </w:tc>
        <w:tc>
          <w:tcPr>
            <w:tcW w:w="9100" w:type="dxa"/>
            <w:gridSpan w:val="3"/>
            <w:tcBorders>
              <w:top w:val="nil"/>
              <w:left w:val="nil"/>
              <w:bottom w:val="nil"/>
              <w:right w:val="nil"/>
            </w:tcBorders>
            <w:vAlign w:val="center"/>
          </w:tcPr>
          <w:p w:rsidR="00A37BCD" w:rsidRDefault="001E5407">
            <w:r>
              <w:t xml:space="preserve">Eventuell </w:t>
            </w:r>
            <w:r>
              <w:t>kommentar: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9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00004"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A37BCD">
      <w:pPr>
        <w:sectPr w:rsidR="00A37BCD">
          <w:type w:val="continuous"/>
          <w:pgSz w:w="12240" w:h="15840"/>
          <w:pgMar w:top="1417" w:right="1417" w:bottom="1417" w:left="1417" w:header="708" w:footer="708" w:gutter="0"/>
          <w:cols w:space="708"/>
          <w:docGrid w:linePitch="360"/>
        </w:sectPr>
      </w:pPr>
    </w:p>
    <w:p w:rsidR="00A37BCD" w:rsidRDefault="001E5407">
      <w:pPr>
        <w:pStyle w:val="Rubrik2"/>
        <w:keepNext w:val="0"/>
        <w:spacing w:before="0" w:after="299"/>
        <w:rPr>
          <w:rFonts w:ascii="Verdana" w:eastAsia="Verdana" w:hAnsi="Verdana" w:cs="Verdana"/>
          <w:sz w:val="36"/>
          <w:szCs w:val="36"/>
        </w:rPr>
      </w:pPr>
      <w:r>
        <w:rPr>
          <w:rFonts w:ascii="Verdana" w:eastAsia="Verdana" w:hAnsi="Verdana" w:cs="Verdana"/>
          <w:i w:val="0"/>
          <w:iCs w:val="0"/>
          <w:sz w:val="36"/>
          <w:szCs w:val="36"/>
        </w:rPr>
        <w:t>Allmänt intryck</w:t>
      </w:r>
    </w:p>
    <w:p w:rsidR="00A37BCD" w:rsidRDefault="001E5407">
      <w:pPr>
        <w:spacing w:before="240" w:after="240"/>
        <w:rPr>
          <w:rFonts w:ascii="Verdana" w:eastAsia="Verdana" w:hAnsi="Verdana" w:cs="Verdana"/>
        </w:rPr>
      </w:pPr>
      <w:r>
        <w:rPr>
          <w:rFonts w:ascii="Verdana" w:eastAsia="Verdana" w:hAnsi="Verdana" w:cs="Verdana"/>
          <w:b/>
          <w:bCs/>
        </w:rPr>
        <w:t xml:space="preserve">Denna sidas frågor avser det allmänna intryck BT-läkaren gjort under sin placering på kliniken. De syftar till att gradera vilken nivå BT-läkaren befinner sig på för tillfället som ett led i den kontinuerliga </w:t>
      </w:r>
      <w:r>
        <w:rPr>
          <w:rFonts w:ascii="Verdana" w:eastAsia="Verdana" w:hAnsi="Verdana" w:cs="Verdana"/>
          <w:b/>
          <w:bCs/>
        </w:rPr>
        <w:t>bedömningen under BT men också som hjälp inför er egen bedömning av måluppfyllnad sist i enkäten. </w:t>
      </w:r>
    </w:p>
    <w:p w:rsidR="00A37BCD" w:rsidRDefault="001E5407">
      <w:pPr>
        <w:spacing w:before="240" w:after="240"/>
        <w:rPr>
          <w:rFonts w:ascii="Verdana" w:eastAsia="Verdana" w:hAnsi="Verdana" w:cs="Verdana"/>
        </w:rPr>
      </w:pPr>
      <w:r>
        <w:rPr>
          <w:rFonts w:ascii="Verdana" w:eastAsia="Verdana" w:hAnsi="Verdana" w:cs="Verdana"/>
        </w:rPr>
        <w:t>Kommentera gärna i anslutning till era svar för tydlighet (speciellt när ni lämnar konstruktiv feedback).</w:t>
      </w:r>
    </w:p>
    <w:p w:rsidR="00A37BCD" w:rsidRDefault="001E5407">
      <w:pPr>
        <w:spacing w:before="240" w:after="240"/>
        <w:rPr>
          <w:rFonts w:ascii="Verdana" w:eastAsia="Verdana" w:hAnsi="Verdana" w:cs="Verdana"/>
        </w:rPr>
      </w:pPr>
      <w:r>
        <w:rPr>
          <w:rFonts w:ascii="Verdana" w:eastAsia="Verdana" w:hAnsi="Verdana" w:cs="Verdana"/>
        </w:rPr>
        <w:t>Samtliga graderingsfrågor, inklusive den avslutande</w:t>
      </w:r>
      <w:r>
        <w:rPr>
          <w:rFonts w:ascii="Verdana" w:eastAsia="Verdana" w:hAnsi="Verdana" w:cs="Verdana"/>
        </w:rPr>
        <w:t xml:space="preserve"> fritextfrågan, är obligatoriska.</w:t>
      </w:r>
    </w:p>
    <w:p w:rsidR="00A37BCD" w:rsidRDefault="001E5407">
      <w:pPr>
        <w:spacing w:before="240" w:after="240"/>
        <w:rPr>
          <w:rFonts w:ascii="Verdana" w:eastAsia="Verdana" w:hAnsi="Verdana" w:cs="Verdana"/>
        </w:rPr>
      </w:pPr>
      <w:r>
        <w:rPr>
          <w:rFonts w:ascii="Verdana" w:eastAsia="Verdana" w:hAnsi="Verdana" w:cs="Verdana"/>
        </w:rPr>
        <w:t xml:space="preserve">Skalan är 7-gradig från </w:t>
      </w:r>
      <w:r>
        <w:rPr>
          <w:rFonts w:ascii="Verdana" w:eastAsia="Verdana" w:hAnsi="Verdana" w:cs="Verdana"/>
          <w:b/>
          <w:bCs/>
          <w:i/>
          <w:iCs/>
        </w:rPr>
        <w:t>Stämmer inte alls</w:t>
      </w:r>
      <w:r>
        <w:rPr>
          <w:rFonts w:ascii="Verdana" w:eastAsia="Verdana" w:hAnsi="Verdana" w:cs="Verdana"/>
        </w:rPr>
        <w:t xml:space="preserve"> till </w:t>
      </w:r>
      <w:r>
        <w:rPr>
          <w:rFonts w:ascii="Verdana" w:eastAsia="Verdana" w:hAnsi="Verdana" w:cs="Verdana"/>
          <w:b/>
          <w:bCs/>
          <w:i/>
          <w:iCs/>
        </w:rPr>
        <w:t>Stämmer fullt ut</w:t>
      </w:r>
      <w:r>
        <w:rPr>
          <w:rFonts w:ascii="Verdana" w:eastAsia="Verdana" w:hAnsi="Verdana" w:cs="Verdana"/>
        </w:rPr>
        <w:t xml:space="preserve">. Om ni inte kan bedöma någon specifik fråga så fyll i </w:t>
      </w:r>
      <w:r>
        <w:rPr>
          <w:rFonts w:ascii="Verdana" w:eastAsia="Verdana" w:hAnsi="Verdana" w:cs="Verdana"/>
          <w:b/>
          <w:bCs/>
          <w:i/>
          <w:iCs/>
        </w:rPr>
        <w:t>Ej bedömbart, samt kommentera varför det ej är bedömbart.</w:t>
      </w:r>
      <w:r>
        <w:rPr>
          <w:rFonts w:ascii="Verdana" w:eastAsia="Verdana" w:hAnsi="Verdana" w:cs="Verdana"/>
          <w:b/>
          <w:bCs/>
        </w:rPr>
        <w:t> </w:t>
      </w:r>
      <w:r>
        <w:rPr>
          <w:rFonts w:ascii="Verdana" w:eastAsia="Verdana" w:hAnsi="Verdana" w:cs="Verdana"/>
        </w:rPr>
        <w:t>Kommentera också i frågan om ni upplever att e</w:t>
      </w:r>
      <w:r>
        <w:rPr>
          <w:rFonts w:ascii="Verdana" w:eastAsia="Verdana" w:hAnsi="Verdana" w:cs="Verdana"/>
        </w:rPr>
        <w:t>rt svar sticker ut kraftigt i någon riktning jämfört med vad ni anser är "normalnivå" för en BT-läkare.</w:t>
      </w:r>
    </w:p>
    <w:p w:rsidR="00A37BCD" w:rsidRDefault="001E5407">
      <w:pPr>
        <w:spacing w:before="240" w:after="240"/>
        <w:rPr>
          <w:rFonts w:ascii="Verdana" w:eastAsia="Verdana" w:hAnsi="Verdana" w:cs="Verdana"/>
        </w:rPr>
      </w:pPr>
      <w:r>
        <w:rPr>
          <w:rFonts w:ascii="Verdana" w:eastAsia="Verdana" w:hAnsi="Verdana" w:cs="Verdana"/>
        </w:rPr>
        <w:t> </w:t>
      </w:r>
    </w:p>
    <w:p w:rsidR="00A37BCD" w:rsidRDefault="001E5407">
      <w:pPr>
        <w:spacing w:before="240" w:after="240"/>
        <w:rPr>
          <w:rFonts w:ascii="Verdana" w:eastAsia="Verdana" w:hAnsi="Verdana" w:cs="Verdana"/>
        </w:rPr>
      </w:pPr>
      <w:r>
        <w:rPr>
          <w:rFonts w:ascii="Verdana" w:eastAsia="Verdana" w:hAnsi="Verdana" w:cs="Verdana"/>
        </w:rPr>
        <w:t> </w:t>
      </w:r>
    </w:p>
    <w:p w:rsidR="00A37BCD" w:rsidRDefault="001E5407">
      <w:pPr>
        <w:spacing w:before="240" w:after="240"/>
        <w:rPr>
          <w:rFonts w:ascii="Verdana" w:eastAsia="Verdana" w:hAnsi="Verdana" w:cs="Verdana"/>
        </w:rPr>
      </w:pPr>
      <w:r>
        <w:rPr>
          <w:rFonts w:ascii="Verdana" w:eastAsia="Verdana" w:hAnsi="Verdana" w:cs="Verdana"/>
        </w:rPr>
        <w:t> </w:t>
      </w:r>
    </w:p>
    <w:p w:rsidR="00A37BCD" w:rsidRDefault="001E5407">
      <w:pPr>
        <w:spacing w:before="240" w:after="240"/>
        <w:rPr>
          <w:rFonts w:ascii="Verdana" w:eastAsia="Verdana" w:hAnsi="Verdana" w:cs="Verdana"/>
        </w:rPr>
      </w:pPr>
      <w:r>
        <w:rPr>
          <w:rFonts w:ascii="Verdana" w:eastAsia="Verdana" w:hAnsi="Verdana" w:cs="Verdana"/>
        </w:rPr>
        <w:t> </w:t>
      </w:r>
    </w:p>
    <w:p w:rsidR="00A77B3E" w:rsidRDefault="00A77B3E"/>
    <w:p w:rsidR="00A37BCD" w:rsidRDefault="001E5407">
      <w:r>
        <w:rPr>
          <w:b/>
          <w:sz w:val="22"/>
        </w:rPr>
        <w:lastRenderedPageBreak/>
        <w:t>En tydlig utveckling av BT-läkaren i sin yrkesroll har noterats under placeringen.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t>Stämmer inte 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100003"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29D99" id="AutoShape 13"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MDtgIAAL0FAAAOAAAAZHJzL2Uyb0RvYy54bWysVNtu1DAQfUfiHyy/p7nUe0nUbNVuNgip&#10;QKXCB3gTZ2OR2Mb2bloQ/87Y2Wt5QUAeInvGPjNn5nhubp/7Du2YNlyKHMdXEUZMVLLmYpPjL5/L&#10;YI6RsVTUtJOC5fiFGXy7ePvmZlAZS2Qru5ppBCDCZIPKcWutysLQVC3rqbmSiglwNlL31MJWb8Ja&#10;0wHQ+y5MomgaDlLXSsuKGQPWYnTihcdvGlbZT01jmEVdjiE36//a/9fuHy5uaLbRVLW82qdB/yKL&#10;nnIBQY9QBbUUbTX/DarnlZZGNvaqkn0om4ZXzHMANnH0is1TSxXzXKA4Rh3LZP4fbPVx96gRr6F3&#10;EXzXGAnaQ5/utlb68Ci+dkUalMng7JN61I6mUQ+y+mqQkMuWig27MwpKDSBw/2DSWg4tozVkGzuI&#10;8ALDbQygofXwQdYQkUJEX8LnRvcuBhQHPftOvRw7xZ4tqsCYxMksmWBUgWu/dhFodristLHvmOyR&#10;W+RYQ3YenO4ejB2PHo64WEKWvOvATrNOXBgAc7RAaLjqfC4J39sfaZSu5qs5CUgyXQUkKorgrlyS&#10;YFrGs0lxXSyXRfzTxY1J1vK6ZsKFOegsJn/Wx73iR4UclWZkx2sH51IyerNedhrtKOi89J8vOXhO&#10;x8LLNHy9gMsrSnFCovskDcrpfBaQkkyCdBbNgyhO79NpRFJSlJeUHrhg/04JDTlOJ9BTT+eU9Ctu&#10;TqSRf7bQmDNuNOu5hUnS8T7H8+MhmjkFrkTtW2sp78b1WSlc+qdSAOqh0V6vTqKj+teyfgG5agly&#10;gkkCMw8WrdTfMRpgfuTYfNtSzTDq3guQfBoT4gaO35DJLIGNPveszz1UVACVY4vRuFzacUhtleab&#10;FiLFvjBCuofZcC9h94TGrPaPC2aEZ7KfZ24Ine/9qdPUXfwCAAD//wMAUEsDBBQABgAIAAAAIQCg&#10;piy72QAAAAMBAAAPAAAAZHJzL2Rvd25yZXYueG1sTI9BS8NAEIXvgv9hGcGL2I0WRWI2RQpiEaE0&#10;1Z6n2TEJZmfT7DaJ/95RD3qZx/CG977JFpNr1UB9aDwbuJoloIhLbxuuDLxuHy/vQIWIbLH1TAY+&#10;KcAiPz3JMLV+5A0NRayUhHBI0UAdY5dqHcqaHIaZ74jFe/e9wyhrX2nb4yjhrtXXSXKrHTYsDTV2&#10;tKyp/CiOzsBYrofd9uVJry92K8+H1WFZvD0bc342PdyDijTFv2P4xhd0yIVp749sg2oNyCPxZ4o3&#10;n9+A2v+qzjP9nz3/AgAA//8DAFBLAQItABQABgAIAAAAIQC2gziS/gAAAOEBAAATAAAAAAAAAAAA&#10;AAAAAAAAAABbQ29udGVudF9UeXBlc10ueG1sUEsBAi0AFAAGAAgAAAAhADj9If/WAAAAlAEAAAsA&#10;AAAAAAAAAAAAAAAALwEAAF9yZWxzLy5yZWxzUEsBAi0AFAAGAAgAAAAhABSzkwO2AgAAvQUAAA4A&#10;AAAAAAAAAAAAAAAALgIAAGRycy9lMm9Eb2MueG1sUEsBAi0AFAAGAAgAAAAhAKCmLLvZAAAAAwEA&#10;AA8AAAAAAAAAAAAAAAAAEAUAAGRycy9kb3ducmV2LnhtbFBLBQYAAAAABAAEAPMAAAAWBg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0000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00000"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90"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8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79"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7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6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65"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FD635E" id="AutoShape 21"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23rwIAALkFAAAOAAAAZHJzL2Uyb0RvYy54bWysVNuO0zAQfUfiHyy/Z3PBvSTadLU0DUJa&#10;YKWFD3ATp7FIbGO7TRfEvzN22m67KyQE5CGyPc6Zc2ZO5vpm33dox7ThUuQ4voowYqKSNRebHH/5&#10;XAZzjIyloqadFCzHj8zgm8XrV9eDylgiW9nVTCMAESYbVI5ba1UWhqZqWU/NlVRMQLCRuqcWtnoT&#10;1poOgN53YRJF03CQulZaVswYOC3GIF54/KZhlf3UNIZZ1OUYuFn/1v69du9wcU2zjaaq5dWBBv0L&#10;Fj3lApKeoApqKdpq/gKq55WWRjb2qpJ9KJuGV8xrADVx9EzNQ0sV81qgOEadymT+H2z1cXevEa9z&#10;PJ1gJGgPPbrdWulToyR2BRqUyeDeg7rXTqJRd7L6apCQy5aKDbs1CsoMzYfvj0day6FltAamHiK8&#10;wHAbA2hoPXyQNWSkkNGXb9/o3uWAwqC979LjqUtsb1EFh0mczBIgW0HosAaSIc2OHytt7Dsme+QW&#10;OdbAzoPT3Z2x49XjFZdLyJJ3nTdCJy4OAHM8gdTwqYs5Er6vP9IoXc1XcxKQZLoKSFQUwW25JMG0&#10;jGeT4k2xXBbxT5c3JlnL65oJl+bosZj8WQ8Pbh/dcXKZkR2vHZyjZPRmvew02lHweOkf1zUgf3Yt&#10;vKThw6DlmaQ4IdHbJA3K6XwWkJJMgnQWzYMoTt+m04ikpCgvJd1xwf5dEhpynE6gp17Ob7VF/nmp&#10;jWY9tzBFOt7neH66RDPnwJWofWst5d24PiuFo/9UCqjYsdHer86io/vXsn4Eu2oJdoIpAvMOFq3U&#10;3zEaYHbk2HzbUs0w6t4LsHwaE+KGjd+QySyBjT6PrM8jVFQAlWOL0bhc2nFAbZXmmxYyxb4wQrof&#10;s+Hewu4XGlkBf7eB+eCVHGaZG0Dne3/raeIufgEAAP//AwBQSwMEFAAGAAgAAAAhAKCmLLvZAAAA&#10;AwEAAA8AAABkcnMvZG93bnJldi54bWxMj0FLw0AQhe+C/2EZwYvYjRZFYjZFCmIRoTTVnqfZMQlm&#10;Z9PsNon/3lEPepnH8Ib3vskWk2vVQH1oPBu4miWgiEtvG64MvG4fL+9AhYhssfVMBj4pwCI/Pckw&#10;tX7kDQ1FrJSEcEjRQB1jl2odypochpnviMV7973DKGtfadvjKOGu1ddJcqsdNiwNNXa0rKn8KI7O&#10;wFiuh9325UmvL3Yrz4fVYVm8PRtzfjY93IOKNMW/Y/jGF3TIhWnvj2yDag3II/Fnijef34Da/6rO&#10;M/2fPf8CAAD//wMAUEsBAi0AFAAGAAgAAAAhALaDOJL+AAAA4QEAABMAAAAAAAAAAAAAAAAAAAAA&#10;AFtDb250ZW50X1R5cGVzXS54bWxQSwECLQAUAAYACAAAACEAOP0h/9YAAACUAQAACwAAAAAAAAAA&#10;AAAAAAAvAQAAX3JlbHMvLnJlbHNQSwECLQAUAAYACAAAACEAI6ztt68CAAC5BQAADgAAAAAAAAAA&#10;AAAAAAAuAgAAZHJzL2Uyb0RvYy54bWxQSwECLQAUAAYACAAAACEAoKYsu9kAAAADAQAADwAAAAAA&#10;AAAAAAAAAAAJBQAAZHJzL2Rvd25yZXYueG1sUEsFBgAAAAAEAAQA8wAAAA8GA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57"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54"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BT-läkaren bedöms hantera stressiga situationer på ett bra sätt.</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t>Stämmer inte 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46"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B80BA" id="AutoShape 24"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FEsAIAALkFAAAOAAAAZHJzL2Uyb0RvYy54bWysVNtu1DAQfUfiHyy/p7ngvSRqtmo3G4RU&#10;oFLhA7yJs7FIbGN7Ny2If2fs7LV9QUAeInvGPjNn5niub576Du2YNlyKHMdXEUZMVLLmYpPjr1/K&#10;YI6RsVTUtJOC5fiZGXyzePvmelAZS2Qru5ppBCDCZIPKcWutysLQVC3rqbmSiglwNlL31MJWb8Ja&#10;0wHQ+y5MomgaDlLXSsuKGQPWYnTihcdvGlbZz01jmEVdjiE36//a/9fuHy6uabbRVLW82qdB/yKL&#10;nnIBQY9QBbUUbTV/BdXzSksjG3tVyT6UTcMr5jkAmzh6weaxpYp5LlAco45lMv8Ptvq0e9CI1zkm&#10;U4wE7aFHt1srfWiUEFegQZkMzj2qB+0oGnUvq28GCblsqdiwW6OgzNB8uH8waS2HltEaMo0dRHiB&#10;4TYG0NB6+ChriEghoi/fU6N7FwMKg558l56PXWJPFlVgTOJklkwwqsC1X7sINDtcVtrY90z2yC1y&#10;rCE7D05398aORw9HXCwhS951YKdZJy4MgDlaIDRcdT6XhO/rzzRKV/PVnAQkma4CEhVFcFsuSTAt&#10;49mkeFcsl0X8y8WNSdbyumbChTloLCZ/1sO92kd1HFVmZMdrB+dSMnqzXnYa7ShovPSfLzl4TsfC&#10;yzR8vYDLC0pxQqK7JA3K6XwWkJJMgnQWzYMoTu/SaURSUpSXlO65YP9OCQ05TifQU0/nlPQLbpH/&#10;XnOjWc8tTJGO9zmeHw/RzClwJWrfWkt5N67PSuHSP5UC2n1otNerk+io/rWsn0GuWoKcYIrAvINF&#10;K/UPjAaYHTk237dUM4y6DwIkn8aEuGHjN2QyS2Cjzz3rcw8VFUDl2GI0Lpd2HFBbpfmmhUixL4yQ&#10;7mE23EvYPaExq/3jgvngmexnmRtA53t/6jRxF78B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GshwUS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43"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35"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32"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27"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8E901" id="AutoShape 32"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KXsQIAALkFAAAOAAAAZHJzL2Uyb0RvYy54bWysVNtu1DAQfUfiHyy/p7nUe0nUbFU2G4RU&#10;oFLhA7yJs7FIbGN7Ny2If2fs7LV9QUAeInvGPjNn5nhubp/6Du2YNlyKHMdXEUZMVLLmYpPjr1/K&#10;YI6RsVTUtJOC5fiZGXy7ePvmZlAZS2Qru5ppBCDCZIPKcWutysLQVC3rqbmSiglwNlL31MJWb8Ja&#10;0wHQ+y5MomgaDlLXSsuKGQPWYnTihcdvGlbZz01jmEVdjiE36//a/9fuHy5uaLbRVLW82qdB/yKL&#10;nnIBQY9QBbUUbTV/BdXzSksjG3tVyT6UTcMr5jkAmzh6weaxpYp5LlAco45lMv8Ptvq0e9CI1zlO&#10;ZhgJ2kOP7rZW+tDoOnEFGpTJ4NyjetCOolH3svpmkJDLlooNuzMKygzNh/sHk9ZyaBmtIdPYQYQX&#10;GG5jAA2th4+yhogUIvryPTW6dzGgMOjJd+n52CX2ZFEFxiROZskEowpc+7WLQLPDZaWNfc9kj9wi&#10;xxqy8+B0d2/sePRwxMUSsuRdB3aadeLCAJijBULDVedzSfi+/kyjdDVfzUlAkukqIFFRBHflkgTT&#10;Mp5NiutiuSziXy5uTLKW1zUTLsxBYzH5sx7u1T6q46gyIzteOziXktGb9bLTaEdB46X/fMnBczoW&#10;Xqbh6wVcXlCKExK9S9KgnM5nASnJJEhn0TyI4vRdOo1ISoryktI9F+zfKaEhx+kEeurpnJJ+wS3y&#10;32tuNOu5hSnS8T7H8+MhmjkFrkTtW2sp78b1WSlc+qdSQLsPjfZ6dRId1b+W9TPIVUuQE0wRmHew&#10;aKX+gdEAsyPH5vuWaoZR90GA5NOYEDds/IZMZgls9Llnfe6hogKoHFuMxuXSjgNqqzTftBAp9oUR&#10;0j3MhnsJuyc0ZrV/XDAfPJP9LHMD6HzvT50m7uI3AAAA//8DAFBLAwQUAAYACAAAACEAoKYsu9kA&#10;AAADAQAADwAAAGRycy9kb3ducmV2LnhtbEyPQUvDQBCF74L/YRnBi9iNFkViNkUKYhGhNNWep9kx&#10;CWZn0+w2if/eUQ96mcfwhve+yRaTa9VAfWg8G7iaJaCIS28brgy8bh8v70CFiGyx9UwGPinAIj89&#10;yTC1fuQNDUWslIRwSNFAHWOXah3KmhyGme+IxXv3vcMoa19p2+Mo4a7V10lyqx02LA01drSsqfwo&#10;js7AWK6H3fblSa8vdivPh9VhWbw9G3N+Nj3cg4o0xb9j+MYXdMiFae+PbINqDcgj8WeKN5/fgNr/&#10;qs4z/Z89/wIAAP//AwBQSwECLQAUAAYACAAAACEAtoM4kv4AAADhAQAAEwAAAAAAAAAAAAAAAAAA&#10;AAAAW0NvbnRlbnRfVHlwZXNdLnhtbFBLAQItABQABgAIAAAAIQA4/SH/1gAAAJQBAAALAAAAAAAA&#10;AAAAAAAAAC8BAABfcmVscy8ucmVsc1BLAQItABQABgAIAAAAIQDeLfKXsQIAALkFAAAOAAAAAAAA&#10;AAAAAAAAAC4CAABkcnMvZTJvRG9jLnhtbFBLAQItABQABgAIAAAAIQCgpiy72QAAAAMBAAAPAAAA&#10;AAAAAAAAAAAAAAsFAABkcnMvZG93bnJldi54bWxQSwUGAAAAAAQABADzAAAAEQY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 xml:space="preserve">BT-läkaren upplevs </w:t>
      </w:r>
      <w:r>
        <w:rPr>
          <w:b/>
          <w:sz w:val="22"/>
        </w:rPr>
        <w:t>som noggrann.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t>Stämmer inte 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26" name="AutoShap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46F70" id="AutoShape 35"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NEsQIAALkFAAAOAAAAZHJzL2Uyb0RvYy54bWysVNtu1DAQfUfiHyy/p7nUe0nUbFU2G4RU&#10;oFLhA7yJs7FIbGN7Ny2If2fs7LV9QUAeInvGPjNn5nhubp/6Du2YNlyKHMdXEUZMVLLmYpPjr1/K&#10;YI6RsVTUtJOC5fiZGXy7ePvmZlAZS2Qru5ppBCDCZIPKcWutysLQVC3rqbmSiglwNlL31MJWb8Ja&#10;0wHQ+y5MomgaDlLXSsuKGQPWYnTihcdvGlbZz01jmEVdjiE36//a/9fuHy5uaLbRVLW82qdB/yKL&#10;nnIBQY9QBbUUbTV/BdXzSksjG3tVyT6UTcMr5jkAmzh6weaxpYp5LlAco45lMv8Ptvq0e9CI1zlO&#10;phgJ2kOP7rZW+tDoeuIKNCiTwblH9aAdRaPuZfXNICGXLRUbdmcUlBmaD/cPJq3l0DJaQ6axgwgv&#10;MNzGABpaDx9lDREpRPTle2p072JAYdCT79LzsUvsyaIKjEmczJIJRhW49msXgWaHy0ob+57JHrlF&#10;jjVk58Hp7t7Y8ejhiIslZMm7Duw068SFATBHC4SGq87nkvB9/ZlG6Wq+mpOAJNNVQKKiCO7KJQmm&#10;ZTybFNfFclnEv1zcmGQtr2smXJiDxmLyZz3cq31Ux1FlRna8dnAuJaM362Wn0Y6Cxkv/+ZKD53Qs&#10;vEzD1wu4vKAUJyR6l6RBOZ3PAlKSSZDOonkQxem7dBqRlBTlJaV7Lti/U0JDjtMJ9NTTOSX9glvk&#10;v9fcaNZzC1Ok432O58dDNHMKXInat9ZS3o3rs1K49E+lgHYfGu316iQ6qn8t62eQq5YgJ5giMO9g&#10;0Ur9A6MBZkeOzfct1Qyj7oMAyacxIW7Y+A2ZzBLY6HPP+txDRQVQObYYjculHQfUVmm+aSFS7Asj&#10;pHuYDfcSdk9ozGr/uGA+eCb7WeYG0PnenzpN3MVvAAAA//8DAFBLAwQUAAYACAAAACEAoKYsu9kA&#10;AAADAQAADwAAAGRycy9kb3ducmV2LnhtbEyPQUvDQBCF74L/YRnBi9iNFkViNkUKYhGhNNWep9kx&#10;CWZn0+w2if/eUQ96mcfwhve+yRaTa9VAfWg8G7iaJaCIS28brgy8bh8v70CFiGyx9UwGPinAIj89&#10;yTC1fuQNDUWslIRwSNFAHWOXah3KmhyGme+IxXv3vcMoa19p2+Mo4a7V10lyqx02LA01drSsqfwo&#10;js7AWK6H3fblSa8vdivPh9VhWbw9G3N+Nj3cg4o0xb9j+MYXdMiFae+PbINqDcgj8WeKN5/fgNr/&#10;qs4z/Z89/wIAAP//AwBQSwECLQAUAAYACAAAACEAtoM4kv4AAADhAQAAEwAAAAAAAAAAAAAAAAAA&#10;AAAAW0NvbnRlbnRfVHlwZXNdLnhtbFBLAQItABQABgAIAAAAIQA4/SH/1gAAAJQBAAALAAAAAAAA&#10;AAAAAAAAAC8BAABfcmVscy8ucmVsc1BLAQItABQABgAIAAAAIQDmt9NEsQIAALkFAAAOAAAAAAAA&#10;AAAAAAAAAC4CAABkcnMvZTJvRG9jLnhtbFBLAQItABQABgAIAAAAIQCgpiy72QAAAAMBAAAPAAAA&#10;AAAAAAAAAAAAAAsFAABkcnMvZG93bnJldi54bWxQSwUGAAAAAAQABADzAAAAEQY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25"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35ECBB" id="AutoShape 43"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YFrwIAALkFAAAOAAAAZHJzL2Uyb0RvYy54bWysVNtu1DAQfUfiHyy/p7nUe0nUbFU2G4RU&#10;oFLhA7yJs7FIbGN7Ny2If2fs7LV9QUAeInvGPjNn5nhubp/6Du2YNlyKHMdXEUZMVLLmYpPjr1/K&#10;YI6RsVTUtJOC5fiZGXy7ePvmZlAZS2Qru5ppBCDCZIPKcWutysLQVC3rqbmSiglwNlL31MJWb8Ja&#10;0wHQ+y5MomgaDlLXSsuKGQPWYnTihcdvGlbZz01jmEVdjiE36//a/9fuHy5uaLbRVLW82qdB/yKL&#10;nnIBQY9QBbUUbTV/BdXzSksjG3tVyT6UTcMr5jkAmzh6weaxpYp5LlAco45lMv8Ptvq0e9CI1zlO&#10;JhgJ2kOP7rZW+tCIXLsCDcpkcO5RPWhH0ah7WX0zSMhlS8WG3RkFZYbmw/2DSWs5tIzWkGnsIMIL&#10;DLcxgIbWw0dZQ0QKEX35nhrduxhQGPTku/R87BJ7sqgCYxInM5dsBa792kWg2eGy0sa+Z7JHbpFj&#10;Ddl5cLq7N3Y8ejjiYglZ8q4DO806cWEAzNECoeGq87kkfF9/plG6mq/mJCDJdBWQqCiCu3JJgmkZ&#10;zybFdbFcFvEvFzcmWcvrmgkX5qCxmPxZD/dqH9VxVJmRHa8dnEvJ6M162Wm0o6Dx0n++5OA5HQsv&#10;0/D1Ai4vKMUJid4laVBO57OAlGQSpLNoHkRx+i6dRiQlRXlJ6Z4L9u+U0JDjdAI99XROSb/gFvnv&#10;NTea9dzCFOl4n+P58RDNnAJXovattZR34/qsFC79Uymg3YdGe706iY7qX8v6GeSqJcgJpgjMO1i0&#10;Uv/AaIDZkWPzfUs1w6j7IEDyaUyIGzZ+QyazBDb63LM+91BRAVSOLUbjcmnHAbVVmm9aiBT7wgjp&#10;HmbDvYTdExqz2j8umA+eyX6WuQF0vvenThN38RsAAP//AwBQSwMEFAAGAAgAAAAhAKCmLLvZAAAA&#10;AwEAAA8AAABkcnMvZG93bnJldi54bWxMj0FLw0AQhe+C/2EZwYvYjRZFYjZFCmIRoTTVnqfZMQlm&#10;Z9PsNon/3lEPepnH8Ib3vskWk2vVQH1oPBu4miWgiEtvG64MvG4fL+9AhYhssfVMBj4pwCI/Pckw&#10;tX7kDQ1FrJSEcEjRQB1jl2odypochpnviMV7973DKGtfadvjKOGu1ddJcqsdNiwNNXa0rKn8KI7O&#10;wFiuh9325UmvL3Yrz4fVYVm8PRtzfjY93IOKNMW/Y/jGF3TIhWnvj2yDag3II/Fnijef34Da/6rO&#10;M/2fPf8CAAD//wMAUEsBAi0AFAAGAAgAAAAhALaDOJL+AAAA4QEAABMAAAAAAAAAAAAAAAAAAAAA&#10;AFtDb250ZW50X1R5cGVzXS54bWxQSwECLQAUAAYACAAAACEAOP0h/9YAAACUAQAACwAAAAAAAAAA&#10;AAAAAAAvAQAAX3JlbHMvLnJlbHNQSwECLQAUAAYACAAAACEAosRGBa8CAAC5BQAADgAAAAAAAAAA&#10;AAAAAAAuAgAAZHJzL2Uyb0RvYy54bWxQSwECLQAUAAYACAAAACEAoKYsu9kAAAADAQAADwAAAAAA&#10;AAAAAAAAAAAJBQAAZHJzL2Rvd25yZXYueG1sUEsFBgAAAAAEAAQA8wAAAA8GA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44" name="Bil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BT-läkaren håller ett rimligt arbetstempo utifrån erfarenhetsnivå.</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t>Stämmer inte 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24"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F26A1" id="AutoShape 46"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zXsAIAALkFAAAOAAAAZHJzL2Uyb0RvYy54bWysVNtu1DAQfUfiHyy/p7ngvSRqtmo3G4RU&#10;oFLhA7yJs7FIbGN7Ny2If2fs7LV9QUAeInvGPjNn5niub576Du2YNlyKHMdXEUZMVLLmYpPjr1/K&#10;YI6RsVTUtJOC5fiZGXyzePvmelAZS2Qru5ppBCDCZIPKcWutysLQVC3rqbmSiglwNlL31MJWb8Ja&#10;0wHQ+y5MomgaDlLXSsuKGQPWYnTihcdvGlbZz01jmEVdjiE36//a/9fuHy6uabbRVLW82qdB/yKL&#10;nnIBQY9QBbUUbTV/BdXzSksjG3tVyT6UTcMr5jkAmzh6weaxpYp5LlAco45lMv8Ptvq0e9CI1zlO&#10;CEaC9tCj262VPjQiU1egQZkMzj2qB+0oGnUvq28GCblsqdiwW6OgzNB8uH8waS2HltEaMo0dRHiB&#10;4TYG0NB6+ChriEghoi/fU6N7FwMKg558l56PXWJPFlVgTOJklkwwqsC1X7sINDtcVtrY90z2yC1y&#10;rCE7D05398aORw9HXCwhS951YKdZJy4MgDlaIDRcdT6XhO/rzzRKV/PVnAQkma4CEhVFcFsuSTAt&#10;49mkeFcsl0X8y8WNSdbyumbChTloLCZ/1sO92kd1HFVmZMdrB+dSMnqzXnYa7ShovPSfLzl4TsfC&#10;yzR8vYDLC0pxQqK7JA3K6XwWkJJMgnQWzYMoTu/SaURSUpSXlO65YP9OCQ05TifQU0/nlPQLbpH/&#10;XnOjWc8tTJGO9zmeHw/RzClwJWrfWkt5N67PSuHSP5UC2n1otNerk+io/rWsn0GuWoKcYIrAvINF&#10;K/UPjAaYHTk237dUM4y6DwIkn8aEuGHjN2QyS2Cjzz3rcw8VFUDl2GI0Lpd2HFBbpfmmhUixL4yQ&#10;7mE23EvYPaExq/3jgvngmexnmRtA53t/6jRxF78B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BglXNe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47" name="Bild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49"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5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53"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23" name="AutoShap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9EDD8" id="AutoShape 54"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lsAIAALkFAAAOAAAAZHJzL2Uyb0RvYy54bWysVNtu1DAQfUfiHyy/p7nUe0nUbFU2G4RU&#10;oFLhA7yJs7FIbGN7Ny2If2fs7LV9QUAeInvGPjNn5nhubp/6Du2YNlyKHMdXEUZMVLLmYpPjr1/K&#10;YI6RsVTUtJOC5fiZGXy7ePvmZlAZS2Qru5ppBCDCZIPKcWutysLQVC3rqbmSiglwNlL31MJWb8Ja&#10;0wHQ+y5MomgaDlLXSsuKGQPWYnTihcdvGlbZz01jmEVdjiE36//a/9fuHy5uaLbRVLW82qdB/yKL&#10;nnIBQY9QBbUUbTV/BdXzSksjG3tVyT6UTcMr5jkAmzh6weaxpYp5LlAco45lMv8Ptvq0e9CI1zlO&#10;rjEStIce3W2t9KHRhLgCDcpkcO5RPWhH0ah7WX0zSMhlS8WG3RkFZYbmw/2DSWs5tIzWkGnsIMIL&#10;DLcxgIbWw0dZQ0QKEX35nhrduxhQGPTku/R87BJ7sqgCYxIns2SCUQWu/dpFoNnhstLGvmeyR26R&#10;Yw3ZeXC6uzd2PHo44mIJWfKuAzvNOnFhAMzRAqHhqvO5JHxff6ZRupqv5iQgyXQVkKgogrtySYJp&#10;Gc8mxXWxXBbxLxc3JlnL65oJF+agsZj8WQ/3ah/VcVSZkR2vHZxLyejNetlptKOg8dJ/vuTgOR0L&#10;L9Pw9QIuLyjFCYneJWlQTuezgJRkEqSzaB5EcfounUYkJUV5SemeC/bvlNCQ43QCPfV0Tkm/4Bb5&#10;7zU3mvXcwhTpeJ/j+fEQzZwCV6L2rbWUd+P6rBQu/VMpoN2HRnu9OomO6l/L+hnkqiXICaYIzDtY&#10;tFL/wGiA2ZFj831LNcOo+yBA8mlMiBs2fkMmswQ2+tyzPvdQUQFUji1G43JpxwG1VZpvWogU+8II&#10;6R5mw72E3RMas9o/LpgPnsl+lrkBdL73p04Td/Eb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L9rQ2W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55" name="Bild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BT-läkaren bedöms som ansvarstagande och pålitlig.</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t>Stämmer inte 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22" name="AutoShap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7FDE6" id="AutoShape 57"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S0sAIAALkFAAAOAAAAZHJzL2Uyb0RvYy54bWysVNtu1DAQfUfiHyy/p7ngvSRqtmo3G4RU&#10;oFLhA7yJs7FIbGN7Ny2If2fs7LV9QUAeInvGPjNn5niub576Du2YNlyKHMdXEUZMVLLmYpPjr1/K&#10;YI6RsVTUtJOC5fiZGXyzePvmelAZS2Qru5ppBCDCZIPKcWutysLQVC3rqbmSiglwNlL31MJWb8Ja&#10;0wHQ+y5MomgaDlLXSsuKGQPWYnTihcdvGlbZz01jmEVdjiE36//a/9fuHy6uabbRVLW82qdB/yKL&#10;nnIBQY9QBbUUbTV/BdXzSksjG3tVyT6UTcMr5jkAmzh6weaxpYp5LlAco45lMv8Ptvq0e9CI1zlO&#10;EowE7aFHt1srfWg0mbkCDcpkcO5RPWhH0ah7WX0zSMhlS8WG3RoFZYbmw/2DSWs5tIzWkGnsIMIL&#10;DLcxgIbWw0dZQ0QKEX35nhrduxhQGPTku/R87BJ7sqgCYxIns2SCUQWu/dpFoNnhstLGvmeyR26R&#10;Yw3ZeXC6uzd2PHo44mIJWfKuAzvNOnFhAMzRAqHhqvO5JHxff6ZRupqv5iQgyXQVkKgogttySYJp&#10;Gc8mxbtiuSziXy5uTLKW1zUTLsxBYzH5sx7u1T6q46gyIzteOziXktGb9bLTaEdB46X/fMnBczoW&#10;Xqbh6wVcXlCKExLdJWlQTuezgJRkEqSzaB5EcXqXTiOSkqK8pHTPBft3SmjIcTqBnno6p6RfcIv8&#10;95obzXpuYYp0vM/x/HiIZk6BK1H71lrKu3F9VgqX/qkU0O5Do71enURH9a9l/Qxy1RLkBFME5h0s&#10;Wql/YDTA7Mix+b6lmmHUfRAg+TQmxA0bvyGTWQIbfe5Zn3uoqAAqxxajcbm044DaKs03LUSKfWGE&#10;dA+z4V7C7gmNWe0fF8wHz2Q/y9wAOt/7U6eJu/gN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IMGFLS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58"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59" name="Bild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60" name="Bil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61" name="Bild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62" name="Bild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63" name="Bild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64" name="Bild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21" name="AutoShap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5D30A" id="AutoShape 65"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jwsAIAALkFAAAOAAAAZHJzL2Uyb0RvYy54bWysVNtu1DAQfUfiHyy/p7ngvSRqtmo3G4RU&#10;oFLhA7yJs7FIbGN7Ny2If2fs7LV9QUAeInvGPjNn5niub576Du2YNlyKHMdXEUZMVLLmYpPjr1/K&#10;YI6RsVTUtJOC5fiZGXyzePvmelAZS2Qru5ppBCDCZIPKcWutysLQVC3rqbmSiglwNlL31MJWb8Ja&#10;0wHQ+y5MomgaDlLXSsuKGQPWYnTihcdvGlbZz01jmEVdjiE36//a/9fuHy6uabbRVLW82qdB/yKL&#10;nnIBQY9QBbUUbTV/BdXzSksjG3tVyT6UTcMr5jkAmzh6weaxpYp5LlAco45lMv8Ptvq0e9CI1zlO&#10;YowE7aFHt1srfWg0nbgCDcpkcO5RPWhH0ah7WX0zSMhlS8WG3RoFZYbmw/2DSWs5tIzWkGnsIMIL&#10;DLcxgIbWw0dZQ0QKEX35nhrduxhQGPTku/R87BJ7sqgCYxIns2SCUQWu/dpFoNnhstLGvmeyR26R&#10;Yw3ZeXC6uzd2PHo44mIJWfKuAzvNOnFhAMzRAqHhqvO5JHxff6ZRupqv5iQgyXQVkKgogttySYJp&#10;Gc8mxbtiuSziXy5uTLKW1zUTLsxBYzH5sx7u1T6q46gyIzteOziXktGb9bLTaEdB46X/fMnBczoW&#10;Xqbh6wVcXlCKExLdJWlQTuezgJRkEqSzaB5EcXqXTiOSkqK8pHTPBft3SmjIcTqBnno6p6RfcIv8&#10;95obzXpuYYp0vM/x/HiIZk6BK1H71lrKu3F9VgqX/qkU0O5Do71enURH9a9l/Qxy1RLkBFME5h0s&#10;Wql/YDTA7Mix+b6lmmHUfRAg+TQmxA0bvyGTWQIbfe5Zn3uoqAAqxxajcbm044DaKs03LUSKfWGE&#10;dA+z4V7C7gmNWe0fF8wHz2Q/y9wAOt/7U6eJu/gN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C0wmPC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67" name="Bild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 xml:space="preserve">BT-läkaren har god förmåga att </w:t>
      </w:r>
      <w:r>
        <w:rPr>
          <w:b/>
          <w:sz w:val="22"/>
        </w:rPr>
        <w:t>kommunicera och samarbeta i teamet kring patienten.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lastRenderedPageBreak/>
              <w:t>Stämmer inte 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20" name="AutoShap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9325C" id="AutoShape 68"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8msAIAALkFAAAOAAAAZHJzL2Uyb0RvYy54bWysVNuO0zAQfUfiHyy/Z3MhbZNo09Vu0yCk&#10;BVZa+AA3cRqLxDa223RB/Dtjp/d9QUAeInvGPjNn5nhu73Z9h7ZUaSZ4jsObACPKK1Ezvs7x1y+l&#10;l2CkDeE16QSnOX6hGt/N3765HWRGI9GKrqYKAQjX2SBz3BojM9/XVUt7om+EpBycjVA9MbBVa79W&#10;ZAD0vvOjIJj6g1C1VKKiWoO1GJ147vCbhlbmc9NoalCXY8jNuL9y/5X9+/Nbkq0VkS2r9mmQv8ii&#10;J4xD0CNUQQxBG8VeQfWsUkKLxtxUovdF07CKOg7AJgyu2Dy3RFLHBYqj5bFM+v/BVp+2TwqxOscR&#10;lIeTHnp0vzHChUbTxBZokDqDc8/ySVmKWj6K6ptGXCxawtf0XksoMzQf7h9MSomhpaSGTEML4V9g&#10;2I0GNLQaPooaIhKI6Mq3a1RvY0Bh0M516eXYJbozqAJjFEazaIJRBa792kYg2eGyVNq8p6JHdpFj&#10;Bdk5cLJ91GY8ejhiY3FRsq4DO8k6fmEAzNECoeGq9dkkXF9/pkG6TJZJ7MXRdOnFQVF49+Ui9qZl&#10;OJsU74rFogh/2bhhnLWsrim3YQ4aC+M/6+Fe7aM6jirTomO1hbMpabVeLTqFtgQ0XrrPlRw8p2P+&#10;ZRquXsDlilIYxcFDlHrlNJl5cRlPvHQWJF4Qpg/pNIjTuCgvKT0yTv+dEhpynE6gp47OKekrboH7&#10;XnMjWc8MTJGO9TlOjodIZhW45LVrrSGsG9dnpbDpn0oB7T402unVSnRU/0rULyBXJUBO8Exg3sGi&#10;FeoHRgPMjhzr7xuiKEbdBw6ST8M4tsPGbeLJzD4tde5ZnXsIrwAqxwajcbkw44DaSMXWLUQKXWG4&#10;sA+zYU7C9gmNWe0fF8wHx2Q/y+wAOt+7U6eJO/8N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J8/bya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69" name="Bil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70" name="Bi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71" name="Bild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72" name="Bild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73" name="Bild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74" name="Bi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19"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008A6" id="AutoShape 76"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u3sAIAALkFAAAOAAAAZHJzL2Uyb0RvYy54bWysVNtu1DAQfUfiHyy/p7ngvSRqtmo3G4RU&#10;oFLhA7yJs7FIbGN7Ny2If2fs7LV9QUAeInvGPjNn5niub576Du2YNlyKHMdXEUZMVLLmYpPjr1/K&#10;YI6RsVTUtJOC5fiZGXyzePvmelAZS2Qru5ppBCDCZIPKcWutysLQVC3rqbmSiglwNlL31MJWb8Ja&#10;0wHQ+y5MomgaDlLXSsuKGQPWYnTihcdvGlbZz01jmEVdjiE36//a/9fuHy6uabbRVLW82qdB/yKL&#10;nnIBQY9QBbUUbTV/BdXzSksjG3tVyT6UTcMr5jkAmzh6weaxpYp5LlAco45lMv8Ptvq0e9CI19C7&#10;FCNBe+jR7dZKHxrNpq5AgzIZnHtUD9pRNOpeVt8MEnLZUrFht0ZBmQEA7h9MWsuhZbSGTGMHEV5g&#10;uI0BNLQePsoaIlKI6Mv31OjexYDCoCffpedjl9iTRRUYkziZJROMKnDt1y4CzQ6XlTb2PZM9cosc&#10;a8jOg9PdvbHj0cMRF0vIkncd2GnWiQsDYI4WCA1Xnc8l4fv6M43S1Xw1JwFJpquAREUR3JZLEkzL&#10;eDYp3hXLZRH/cnFjkrW8rplwYQ4ai8mf9XCv9lEdR5UZ2fHawbmUjN6sl51GOwoaL/3nSw6e07Hw&#10;Mg1fL+DyglKckOguSYNyOp8FpCSTIJ1F8yCK07t0GpGUFOUlpXsu2L9TQkOO0wn01NM5Jf2CW+S/&#10;19xo1nMLU6TjfY7nx0M0cwpcidq31lLejeuzUrj0T6WAdh8a7fXqJDqqfy3rZ5CrliAnmCIw72DR&#10;Sv0DowFmR47N9y3VDKPugwDJpzEhbtj4DZnMEtjoc8/63ENFBVA5thiNy6UdB9RWab5pIVLsCyOk&#10;e5gN9xJ2T2jMav+4YD54JvtZ5gbQ+d6fOk3cxW8A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AN8q7e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77" name="Bild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7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BT-läkaren uppvisar goda ledaregenskaper utifrån erfarenhetsnivå i arbetet runt patienten.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t>Stämmer inte 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18"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A3BF8" id="AutoShape 79"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dgrwIAALkFAAAOAAAAZHJzL2Uyb0RvYy54bWysVNtu1DAQfUfiHyy/p7ngvSRqtmo3G4RU&#10;oFLhA7yJs7FIbGN7Ny2If2fs7LV9QUAeInvGPjNn5niub576Du2YNlyKHMdXEUZMVLLmYpPjr1/K&#10;YI6RsVTUtJOC5fiZGXyzePvmelAZS2Qru5ppBCDCZIPKcWutysLQVC3rqbmSiglwNlL31MJWb8Ja&#10;0wHQ+y5MomgaDlLXSsuKGQPWYnTihcdvGlbZz01jmEVdjiE36//a/9fuHy6uabbRVLW82qdB/yKL&#10;nnIBQY9QBbUUbTV/BdXzSksjG3tVyT6UTcMr5jkAmzh6weaxpYp5LlAco45lMv8Ptvq0e9CI19A7&#10;6JSgPfTodmulD41mqSvQoEwG5x7Vg3YUjbqX1TeDhFy2VGzYrVFQZgCA+weT1nJoGa0h09hBhBcY&#10;bmMADa2Hj7KGiBQi+vI9Nbp3MaAw6Ml36fnYJfZkUQXGJE5myQSjClz7tYtAs8NlpY19z2SP3CLH&#10;GrLz4HR3b+x49HDExRKy5F0Hdpp14sIAmKMFQsNV53NJ+L7+TKN0NV/NSUCS6SogUVEEt+WSBNMy&#10;nk2Kd8VyWcS/XNyYZC2vayZcmIPGYvJnPdyrfVTHUWVGdrx2cC4lozfrZafRjoLGS//5koPndCy8&#10;TMPXC7i8oBQnJLpL0qCczmcBKckkSGfRPIji9C6dRiQlRXlJ6Z4L9u+U0JDjdAI99XROSb/gFvnv&#10;NTea9dzCFOl4n+P58RDNnAJXovattZR34/qsFC79Uymg3YdGe706iY7qX8v6GeSqJcgJpgjMO1i0&#10;Uv/AaIDZkWPzfUs1w6j7IEDyaUyIGzZ+QyazBDb63LM+91BRAVSOLUbjcmnHAbVVmm9aiBT7wgjp&#10;HmbDvYTdExqz2j8umA+eyX6WuQF0vvenThN38RsAAP//AwBQSwMEFAAGAAgAAAAhAKCmLLvZAAAA&#10;AwEAAA8AAABkcnMvZG93bnJldi54bWxMj0FLw0AQhe+C/2EZwYvYjRZFYjZFCmIRoTTVnqfZMQlm&#10;Z9PsNon/3lEPepnH8Ib3vskWk2vVQH1oPBu4miWgiEtvG64MvG4fL+9AhYhssfVMBj4pwCI/Pckw&#10;tX7kDQ1FrJSEcEjRQB1jl2odypochpnviMV7973DKGtfadvjKOGu1ddJcqsdNiwNNXa0rKn8KI7O&#10;wFiuh9325UmvL3Yrz4fVYVm8PRtzfjY93IOKNMW/Y/jGF3TIhWnvj2yDag3II/Fnijef34Da/6rO&#10;M/2fPf8CAAD//wMAUEsBAi0AFAAGAAgAAAAhALaDOJL+AAAA4QEAABMAAAAAAAAAAAAAAAAAAAAA&#10;AFtDb250ZW50X1R5cGVzXS54bWxQSwECLQAUAAYACAAAACEAOP0h/9YAAACUAQAACwAAAAAAAAAA&#10;AAAAAAAvAQAAX3JlbHMvLnJlbHNQSwECLQAUAAYACAAAACEAMwhnYK8CAAC5BQAADgAAAAAAAAAA&#10;AAAAAAAuAgAAZHJzL2Uyb0RvYy54bWxQSwECLQAUAAYACAAAACEAoKYsu9kAAAADAQAADwAAAAAA&#10;AAAAAAAAAAAJBQAAZHJzL2Rvd25yZXYueG1sUEsFBgAAAAAEAAQA8wAAAA8GA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81" name="Bild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82" name="Bild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83" name="Bild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84" name="Bild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85" name="Bild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86" name="Bild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17" name="AutoShap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13DAB" id="AutoShape 87"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zvsAIAALkFAAAOAAAAZHJzL2Uyb0RvYy54bWysVNuO0zAQfUfiHyy/Z3MhbZNo09Vu0yCk&#10;BVZa+AA3cRqLxDa223RB/Dtjp/d9QUAeInvGPjNn5nhu73Z9h7ZUaSZ4jsObACPKK1Ezvs7x1y+l&#10;l2CkDeE16QSnOX6hGt/N3765HWRGI9GKrqYKAQjX2SBz3BojM9/XVUt7om+EpBycjVA9MbBVa79W&#10;ZAD0vvOjIJj6g1C1VKKiWoO1GJ147vCbhlbmc9NoalCXY8jNuL9y/5X9+/Nbkq0VkS2r9mmQv8ii&#10;J4xD0CNUQQxBG8VeQfWsUkKLxtxUovdF07CKOg7AJgyu2Dy3RFLHBYqj5bFM+v/BVp+2TwqxGno3&#10;w4iTHnp0vzHChUbJzBZokDqDc8/ySVmKWj6K6ptGXCxawtf0XksoMwDA/YNJKTG0lNSQaWgh/AsM&#10;u9GAhlbDR1FDRAIRXfl2jeptDCgM2rkuvRy7RHcGVWCMwmgWTTCqwLVf2wgkO1yWSpv3VPTILnKs&#10;IDsHTraP2oxHD0dsLC5K1nVgJ1nHLwyAOVogNFy1PpuE6+vPNEiXyTKJvTiaLr04KArvvlzE3rQM&#10;Z5PiXbFYFOEvGzeMs5bVNeU2zEFjYfxnPdyrfVTHUWVadKy2cDYlrdarRafQloDGS/e5koPndMy/&#10;TMPVC7hcUQqjOHiIUq+cJjMvLuOJl86CxAvC9CGdBnEaF+UlpUfG6b9TQkOO0wn01NE5JX3FLXDf&#10;a24k65mBKdKxPsfJ8RDJrAKXvHatNYR14/qsFDb9Uymg3YdGO71aiY7qX4n6BeSqBMgJpgjMO1i0&#10;Qv3AaIDZkWP9fUMUxaj7wEHyaRjHdti4TTyZRbBR557VuYfwCqBybDAalwszDqiNVGzdQqTQFYYL&#10;+zAb5iRsn9CY1f5xwXxwTPazzA6g8707dZq4898A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GAV3O+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88" name="Bild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89" name="Bild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BT-läkaren konsulterar bakjour/kollegor i den utsträckning som förväntas utifrån erfarenhetsnivån.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t>Stämmer inte 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16" name="AutoShap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CA106B" id="AutoShape 90"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J7QrQIAALkFAAAOAAAAZHJzL2Uyb0RvYy54bWysVNuO0zAQfUfiHyy/Z3PBvSTadLXbNAhp&#10;gZUWPsBNnMYisY3tNl0Q/87YvXdfEJAHy/aMz8yZOZnbu23foQ3ThkuR4/gmwoiJStZcrHL89UsZ&#10;TDEyloqadlKwHL8wg+9mb9/cDipjiWxlVzONAESYbFA5bq1VWRiaqmU9NTdSMQHGRuqeWjjqVVhr&#10;OgB634VJFI3DQepaaVkxY+C22BnxzOM3Davs56YxzKIux5Cb9av269Kt4eyWZitNVcurfRr0L7Lo&#10;KRcQ9AhVUEvRWvNXUD2vtDSysTeV7EPZNLxingOwiaMrNs8tVcxzgeIYdSyT+X+w1afNk0a8ht6N&#10;MRK0hx7dr630oVHqCzQok4Hfs3rSjqJRj7L6ZpCQ85aKFbs3CsoMAPD+cKW1HFpGa8g0djUOLzDc&#10;wQAaWg4fZQ0RKUT05ds2uncxoDBo67v0cuwS21pUwWUSJ5NkhFEFpv3eRaDZ4bHSxr5nskduk2MN&#10;2Xlwunk0dud6cHGxhCx513khdOLiAjB3NxAanjqbS8L39WcapYvpYkoCkowXAYmKIrgv5yQYl/Fk&#10;VLwr5vMi/uXixiRreV0z4cIcNBaTP+vhXu07dRxVZmTHawfnUjJ6tZx3Gm0oaLz0ny85WE5u4WUa&#10;vl7A5YpSnJDoIUmDcjydBKQkoyCdRNMgitOHdByRlBTlJaVHLti/U0JDjtMR9NTTOSV9xS3y32tu&#10;NOu5hSnS8T7H06MTzZwCF6L2rbWUd7v9WSlc+qdSQLsPjfZ6dRJ1g8RkS1m/gFy1BDnBFIF5B5tW&#10;6h8YDTA7cmy+r6lmGHUfBEg+jQlxw8YfyGiSwEGfW5bnFioqgMqxxWi3ndvdgForzVctRIp9YYR0&#10;P2bDvYRPWe1/LpgPnsl+lrkBdH72XqeJO/sNAAD//wMAUEsDBBQABgAIAAAAIQCgpiy72QAAAAMB&#10;AAAPAAAAZHJzL2Rvd25yZXYueG1sTI9BS8NAEIXvgv9hGcGL2I0WRWI2RQpiEaE01Z6n2TEJZmfT&#10;7DaJ/95RD3qZx/CG977JFpNr1UB9aDwbuJoloIhLbxuuDLxuHy/vQIWIbLH1TAY+KcAiPz3JMLV+&#10;5A0NRayUhHBI0UAdY5dqHcqaHIaZ74jFe/e9wyhrX2nb4yjhrtXXSXKrHTYsDTV2tKyp/CiOzsBY&#10;rofd9uVJry92K8+H1WFZvD0bc342PdyDijTFv2P4xhd0yIVp749sg2oNyCPxZ4o3n9+A2v+qzjP9&#10;nz3/AgAA//8DAFBLAQItABQABgAIAAAAIQC2gziS/gAAAOEBAAATAAAAAAAAAAAAAAAAAAAAAABb&#10;Q29udGVudF9UeXBlc10ueG1sUEsBAi0AFAAGAAgAAAAhADj9If/WAAAAlAEAAAsAAAAAAAAAAAAA&#10;AAAALwEAAF9yZWxzLy5yZWxzUEsBAi0AFAAGAAgAAAAhAMPgntCtAgAAuQUAAA4AAAAAAAAAAAAA&#10;AAAALgIAAGRycy9lMm9Eb2MueG1sUEsBAi0AFAAGAAgAAAAhAKCmLLvZAAAAAwEAAA8AAAAAAAAA&#10;AAAAAAAABwUAAGRycy9kb3ducmV2LnhtbFBLBQYAAAAABAAEAPMAAAANBg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91" name="Bild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92" name="Bild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93" name="Bild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94" name="Bild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95" name="Bild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96" name="Bild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97" name="Bild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15" name="AutoShap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823F1" id="AutoShape 98"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B+rwIAALkFAAAOAAAAZHJzL2Uyb0RvYy54bWysVNuO0zAQfUfiHyy/Z3MhbZNo09Vu0yCk&#10;BVZa+AA3cRqLxDa223RB/Dtjp/d9QUAeInvGPjNn5nhu73Z9h7ZUaSZ4jsObACPKK1Ezvs7x1y+l&#10;l2CkDeE16QSnOX6hGt/N3765HWRGI9GKrqYKAQjX2SBz3BojM9/XVUt7om+EpBycjVA9MbBVa79W&#10;ZAD0vvOjIJj6g1C1VKKiWoO1GJ147vCbhlbmc9NoalCXY8jNuL9y/5X9+/Nbkq0VkS2r9mmQv8ii&#10;J4xD0CNUQQxBG8VeQfWsUkKLxtxUovdF07CKOg7AJgyu2Dy3RFLHBYqj5bFM+v/BVp+2TwqxGno3&#10;wYiTHnp0vzHChUZpYgs0SJ3BuWf5pCxFLR9F9U0jLhYt4Wt6ryWUGQDg/sGklBhaSmrINLQQ/gWG&#10;3WhAQ6vho6ghIoGIrny7RvU2BhQG7VyXXo5dojuDKjBGYTSLINkKXPu1jUCyw2WptHlPRY/sIscK&#10;snPgZPuozXj0cMTG4qJkXQd2knX8wgCYowVCw1Xrs0m4vv5Mg3SZLJPYi6Pp0ouDovDuy0XsTctw&#10;NineFYtFEf6yccM4a1ldU27DHDQWxn/Ww73aR3UcVaZFx2oLZ1PSar1adAptCWi8dJ8rOXhOx/zL&#10;NFy9gMsVpTCKg4co9cppMvPiMp546SxIvCBMH9JpEKdxUV5SemSc/jslNOQ4nUBPHZ1T0lfcAve9&#10;5kaynhmYIh3rc5wcD5HMKnDJa9daQ1g3rs9KYdM/lQLafWi006uV6Kj+lahfQK5KgJxgisC8g0Ur&#10;1A+MBpgdOdbfN0RRjLoPHCSfhnFsh43bxJNZBBt17lmdewivACrHBqNxuTDjgNpIxdYtRApdYbiw&#10;D7NhTsL2CY1Z7R8XzAfHZD/L7AA637tTp4k7/w0AAP//AwBQSwMEFAAGAAgAAAAhAKCmLLvZAAAA&#10;AwEAAA8AAABkcnMvZG93bnJldi54bWxMj0FLw0AQhe+C/2EZwYvYjRZFYjZFCmIRoTTVnqfZMQlm&#10;Z9PsNon/3lEPepnH8Ib3vskWk2vVQH1oPBu4miWgiEtvG64MvG4fL+9AhYhssfVMBj4pwCI/Pckw&#10;tX7kDQ1FrJSEcEjRQB1jl2odypochpnviMV7973DKGtfadvjKOGu1ddJcqsdNiwNNXa0rKn8KI7O&#10;wFiuh9325UmvL3Yrz4fVYVm8PRtzfjY93IOKNMW/Y/jGF3TIhWnvj2yDag3II/Fnijef34Da/6rO&#10;M/2fPf8CAAD//wMAUEsBAi0AFAAGAAgAAAAhALaDOJL+AAAA4QEAABMAAAAAAAAAAAAAAAAAAAAA&#10;AFtDb250ZW50X1R5cGVzXS54bWxQSwECLQAUAAYACAAAACEAOP0h/9YAAACUAQAACwAAAAAAAAAA&#10;AAAAAAAvAQAAX3JlbHMvLnJlbHNQSwECLQAUAAYACAAAACEAC/UQfq8CAAC5BQAADgAAAAAAAAAA&#10;AAAAAAAuAgAAZHJzL2Uyb0RvYy54bWxQSwECLQAUAAYACAAAACEAoKYsu9kAAAADAQAADwAAAAAA&#10;AAAAAAAAAAAJBQAAZHJzL2Rvd25yZXYueG1sUEsFBgAAAAAEAAQA8wAAAA8GA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99" name="Bild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00" name="Bild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BT-läkaren bedöms som kunnig och påläst.</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t>Stämmer inte 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14" name="AutoShape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2708C" id="AutoShape 101"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3rwIAALoFAAAOAAAAZHJzL2Uyb0RvYy54bWysVNuO0zAQfUfiHyy/Z3PBvSTadLU0DUJa&#10;YKWFD3ATp7FIbGO7TRfEvzN22m67KyQE5CGyPc6Zc2ZO5vpm33dox7ThUuQ4voowYqKSNRebHH/5&#10;XAZzjIyloqadFCzHj8zgm8XrV9eDylgiW9nVTCMAESYbVI5ba1UWhqZqWU/NlVRMQLCRuqcWtnoT&#10;1poOgN53YRJF03CQulZaVswYOC3GIF54/KZhlf3UNIZZ1OUYuFn/1v69du9wcU2zjaaq5dWBBv0L&#10;Fj3lApKeoApqKdpq/gKq55WWRjb2qpJ9KJuGV8xrADVx9EzNQ0sV81qgOEadymT+H2z1cXevEa+h&#10;dwQjQXvo0e3WSp8axVHsKjQok8HFB3WvnUaj7mT11SAhly0VG3ZrFNQZEADgeKS1HFpGa6DqIcIL&#10;DLcxgIbWwwdZQ0oKKX399o3uXQ6oDNr7Nj2e2sT2FlVwmMTJLJlgVEHosAaSIc2OHytt7Dsme+QW&#10;OdbAzoPT3Z2x49XjFZdLyJJ3nXdCJy4OAHM8gdTwqYs5Er6xP9IoXc1XcxKQZLoKSFQUwW25JMG0&#10;jGeT4k2xXBbxT5c3JlnL65oJl+Zospj8WRMPdh/tcbKZkR2vHZyjZPRmvew02lEweekf1zUgf3Yt&#10;vKThw6DlmaQ4IdHbJA3K6XwWkJJMgnQWzYMoTt+m04ikpCgvJd1xwf5dEhpynE6gp17Ob7VF/nmp&#10;jWY9tzBGOt7neH66RDPnwJWofWst5d24PiuFo/9UCqjYsdHer86io/vXsn4Eu2oJdoIxAgMPFq3U&#10;3zEaYHjk2HzbUs0w6t4LsHwaE+Kmjd+QySyBjT6PrM8jVFQAlWOL0bhc2nFCbZXmmxYyxb4wQro/&#10;s+Hewu4XGlkBf7eBAeGVHIaZm0Dne3/raeQufgEAAP//AwBQSwMEFAAGAAgAAAAhAKCmLLvZAAAA&#10;AwEAAA8AAABkcnMvZG93bnJldi54bWxMj0FLw0AQhe+C/2EZwYvYjRZFYjZFCmIRoTTVnqfZMQlm&#10;Z9PsNon/3lEPepnH8Ib3vskWk2vVQH1oPBu4miWgiEtvG64MvG4fL+9AhYhssfVMBj4pwCI/Pckw&#10;tX7kDQ1FrJSEcEjRQB1jl2odypochpnviMV7973DKGtfadvjKOGu1ddJcqsdNiwNNXa0rKn8KI7O&#10;wFiuh9325UmvL3Yrz4fVYVm8PRtzfjY93IOKNMW/Y/jGF3TIhWnvj2yDag3II/Fnijef34Da/6rO&#10;M/2fPf8CAAD//wMAUEsBAi0AFAAGAAgAAAAhALaDOJL+AAAA4QEAABMAAAAAAAAAAAAAAAAAAAAA&#10;AFtDb250ZW50X1R5cGVzXS54bWxQSwECLQAUAAYACAAAACEAOP0h/9YAAACUAQAACwAAAAAAAAAA&#10;AAAAAAAvAQAAX3JlbHMvLnJlbHNQSwECLQAUAAYACAAAACEA/w1B968CAAC6BQAADgAAAAAAAAAA&#10;AAAAAAAuAgAAZHJzL2Uyb0RvYy54bWxQSwECLQAUAAYACAAAACEAoKYsu9kAAAADAQAADwAAAAAA&#10;AAAAAAAAAAAJBQAAZHJzL2Rvd25yZXYueG1sUEsFBgAAAAAEAAQA8wAAAA8GA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02" name="Bild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03" name="Bild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04" name="Bild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05" name="Bild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06" name="Bild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07" name="Bild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08" name="Bild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13" name="AutoShap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82A53" id="AutoShape 109"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rfsAIAALoFAAAOAAAAZHJzL2Uyb0RvYy54bWysVNtu1DAQfUfiHyy/p7nUe0nUbFU2G4RU&#10;oFLhA7yJs7FIbGN7Ny2If2fs7LV9QUAeLHvGOTNn5nhubp/6Du2YNlyKHMdXEUZMVLLmYpPjr1/K&#10;YI6RsVTUtJOC5fiZGXy7ePvmZlAZS2Qru5ppBCDCZIPKcWutysLQVC3rqbmSiglwNlL31MJRb8Ja&#10;0wHQ+y5MomgaDlLXSsuKGQPWYnTihcdvGlbZz01jmEVdjiE361ft17Vbw8UNzTaaqpZX+zToX2TR&#10;Uy4g6BGqoJaireavoHpeaWlkY68q2YeyaXjFPAdgE0cv2Dy2VDHPBYpj1LFM5v/BVp92DxrxGnp3&#10;jZGgPfTobmulD43iKHUVGpTJ4OKjetCOo1H3svpmkJDLlooNuzMK6gwIAHAwaS2HltEaUo0dRHiB&#10;4Q4G0NB6+ChrCEkhpK/fU6N7FwMqg558m56PbWJPFlVgTOJklkwwqsC137sINDv8rLSx75nskdvk&#10;WEN2Hpzu7o0drx6uuFhClrzrwE6zTlwYAHO0QGj41flcEr6xP9MoXc1XcxKQZLoKSFQUwV25JMG0&#10;jGeT4rpYLov4l4sbk6zldc2EC3MQWUz+rIl7uY/yOMrMyI7XDs6lZPRmvew02lEQeek/X3LwnK6F&#10;l2n4egGXF5TihETvkjQop/NZQEoyCdJZNA+iOH2XTiOSkqK8pHTPBft3SmjIcTqBnno6p6RfcIv8&#10;95obzXpuYYx0vM/x/HiJZk6BK1H71lrKu3F/VgqX/qkU0O5Do71enURH9a9l/Qxy1RLkBGMEBh5s&#10;Wql/YDTA8Mix+b6lmmHUfRAg+TQmxE0bfyCTWQIHfe5Zn3uoqAAqxxajcbu044TaKs03LUSKfWGE&#10;dC+z4V7C7gmNWe0fFwwIz2Q/zNwEOj/7W6eRu/gN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CY6Kt+wAgAAug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110" name="Bild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11" name="Bild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 xml:space="preserve">BT-läkaren bedöms utifrån </w:t>
      </w:r>
      <w:r>
        <w:rPr>
          <w:b/>
          <w:sz w:val="22"/>
        </w:rPr>
        <w:t>erfarenhetsnivå besitta goda praktiska färdigheter.</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t>Stämmer inte 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12" name="AutoShap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A7D5F" id="AutoShape 112"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j2sAIAALoFAAAOAAAAZHJzL2Uyb0RvYy54bWysVNtu1DAQfUfiHyy/p7ngvSRqtmo3G4RU&#10;oFLhA7yJs7FIbGN7Ny2If2fs7LV9QUAeLHvGOTNn5niub576Du2YNlyKHMdXEUZMVLLmYpPjr1/K&#10;YI6RsVTUtJOC5fiZGXyzePvmelAZS2Qru5ppBCDCZIPKcWutysLQVC3rqbmSiglwNlL31MJRb8Ja&#10;0wHQ+y5MomgaDlLXSsuKGQPWYnTihcdvGlbZz01jmEVdjiE361ft17Vbw8U1zTaaqpZX+zToX2TR&#10;Uy4g6BGqoJaireavoHpeaWlkY68q2YeyaXjFPAdgE0cv2Dy2VDHPBYpj1LFM5v/BVp92DxrxGnqX&#10;YCRoDz263VrpQ6MYjFChQZkMLj6qB+04GnUvq28GCblsqdiwW6OgzoAAAAeT1nJoGa0h1dhBhBcY&#10;7mAADa2Hj7KGkBRC+vo9Nbp3MaAy6Mm36fnYJvZkUQXGJE5myQSjClz7vYtAs8PPShv7nskeuU2O&#10;NWTnwenu3tjx6uGKiyVkybsO7DTrxIUBMEcLhIZfnc8l4Rv7M43S1Xw1JwFJpquAREUR3JZLEkzL&#10;eDYp3hXLZRH/cnFjkrW8rplwYQ4ii8mfNXEv91EeR5kZ2fHawbmUjN6sl51GOwoiL/3nSw6e07Xw&#10;Mg1fL+DyglKckOguSYNyOp8FpCSTIJ1F8yCK07t0GpGUFOUlpXsu2L9TQkOO0wn01NM5Jf2CW+S/&#10;19xo1nMLY6TjfY7nx0s0cwpcidq31lLejfuzUrj0T6WAdh8a7fXqJDqqfy3rZ5CrliAnGCMw8GDT&#10;Sv0DowGGR47N9y3VDKPugwDJpzEhbtr4A5nMEjjoc8/63ENFBVA5thiN26UdJ9RWab5pIVLsCyOk&#10;e5kN9xJ2T2jMav+4YEB4Jvth5ibQ+dnfOo3cxW8A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PDgaPawAgAAug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13" name="Bild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14" name="Bild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15" name="Bild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16" name="Bild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17" name="Bild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18" name="Bild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19" name="Bild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11" name="AutoShape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72196" id="AutoShape 120"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mDrwIAALoFAAAOAAAAZHJzL2Uyb0RvYy54bWysVNuO0zAQfUfiHyy/ZxOH9JJo09Vu0yCk&#10;BVZa+AA3cRqLxDa223RB/Dtj9959QUAeLNszOTNn5nhu77Z9hzZMGy5FjslNhBETlay5WOX465cy&#10;mGJkLBU17aRgOX5hBt/N3r65HVTGYtnKrmYaAYgw2aBy3FqrsjA0Vct6am6kYgKMjdQ9tXDUq7DW&#10;dAD0vgvjKBqHg9S10rJixsBtsTPimcdvGlbZz01jmEVdjiE361ft16Vbw9ktzVaaqpZX+zToX2TR&#10;Uy4g6BGqoJaiteavoHpeaWlkY28q2YeyaXjFPAdgQ6IrNs8tVcxzgeIYdSyT+X+w1afNk0a8ht4R&#10;jATtoUf3ayt9aERiX6FBmQwcn9WTdhyNepTVN4OEnLdUrNi9UVBnQACAw5XWcmgZrSFV4oocXmC4&#10;gwE0tBw+yhpCUgjp67dtdO9iQGXQ1rfp5dgmtrWogsuYxJN4hFEFpv3eRaDZ4WeljX3PZI/cJsca&#10;svPgdPNo7M714OJiCVnyrvNK6MTFBWDubiA0/OpsLgnf2J9plC6mi2kSJPF4ESRRUQT35TwJxiWZ&#10;jIp3xXxekF8uLkmyltc1Ey7MQWQk+bMm7uW+k8dRZkZ2vHZwLiWjV8t5p9GGgshL//mSg+XkFl6m&#10;4esFXK4okTiJHuI0KMfTSZCUyShIJ9E0iEj6kI6jJE2K8pLSIxfs3ymhIcfpCHrq6ZySvuIW+e81&#10;N5r13MIY6Xif4+nRiWZOgQtR+9Zayrvd/qwULv1TKaDdh0Z7vTqJuklisqWsX0CuWoKcYIzAwINN&#10;K/UPjAYYHjk239dUM4y6DwIkn5IkcdPGH5LRBJ4R0ueW5bmFigqgcmwx2m3ndjeh1krzVQuRiC+M&#10;kO5lNtxL+JTV/nHBgPBM9sPMTaDzs/c6jdzZbwAAAP//AwBQSwMEFAAGAAgAAAAhAKCmLLvZAAAA&#10;AwEAAA8AAABkcnMvZG93bnJldi54bWxMj0FLw0AQhe+C/2EZwYvYjRZFYjZFCmIRoTTVnqfZMQlm&#10;Z9PsNon/3lEPepnH8Ib3vskWk2vVQH1oPBu4miWgiEtvG64MvG4fL+9AhYhssfVMBj4pwCI/Pckw&#10;tX7kDQ1FrJSEcEjRQB1jl2odypochpnviMV7973DKGtfadvjKOGu1ddJcqsdNiwNNXa0rKn8KI7O&#10;wFiuh9325UmvL3Yrz4fVYVm8PRtzfjY93IOKNMW/Y/jGF3TIhWnvj2yDag3II/Fnijef34Da/6rO&#10;M/2fPf8CAAD//wMAUEsBAi0AFAAGAAgAAAAhALaDOJL+AAAA4QEAABMAAAAAAAAAAAAAAAAAAAAA&#10;AFtDb250ZW50X1R5cGVzXS54bWxQSwECLQAUAAYACAAAACEAOP0h/9YAAACUAQAACwAAAAAAAAAA&#10;AAAAAAAvAQAAX3JlbHMvLnJlbHNQSwECLQAUAAYACAAAACEA1YxJg68CAAC6BQAADgAAAAAAAAAA&#10;AAAAAAAuAgAAZHJzL2Uyb0RvYy54bWxQSwECLQAUAAYACAAAACEAoKYsu9kAAAADAQAADwAAAAAA&#10;AAAAAAAAAAAJBQAAZHJzL2Rvd25yZXYueG1sUEsFBgAAAAAEAAQA8wAAAA8GA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121" name="Bild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22" name="Bild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BT-läkarens medicinska bedömningar är av god kvalité.</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lastRenderedPageBreak/>
              <w:t xml:space="preserve">Stämmer inte </w:t>
            </w:r>
            <w:r>
              <w:rPr>
                <w:b/>
                <w:bCs/>
              </w:rPr>
              <w:t>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10" name="AutoShape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505C1" id="AutoShape 123"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VCsAIAALoFAAAOAAAAZHJzL2Uyb0RvYy54bWysVNtu1DAQfUfiHyy/p7nUe0nUbFU2G4RU&#10;oFLhA7yJs7FIbGN7Ny2If2fs7LV9QUAeLHvGOTNn5nhubp/6Du2YNlyKHMdXEUZMVLLmYpPjr1/K&#10;YI6RsVTUtJOC5fiZGXy7ePvmZlAZS2Qru5ppBCDCZIPKcWutysLQVC3rqbmSiglwNlL31MJRb8Ja&#10;0wHQ+y5MomgaDlLXSsuKGQPWYnTihcdvGlbZz01jmEVdjiE361ft17Vbw8UNzTaaqpZX+zToX2TR&#10;Uy4g6BGqoJaireavoHpeaWlkY68q2YeyaXjFPAdgE0cv2Dy2VDHPBYpj1LFM5v/BVp92DxrxGnoH&#10;5RG0hx7dba30oVGcXLsKDcpkcPFRPWjH0ah7WX0zSMhlS8WG3RkFdQYEADiYtJZDy2gNqcYOIrzA&#10;cAcDaGg9fJQ1hKQQ0tfvqdG9iwGVQU++Tc/HNrEniyowJnEySyYYVeDa710Emh1+VtrY90z2yG1y&#10;rCE7D05398aOVw9XXCwhS951YKdZJy4MgDlaIDT86nwuCd/Yn2mUruarOQlIMl0FJCqK4K5ckmBa&#10;xrNJcV0sl0X8y8WNSdbyumbChTmILCZ/1sS93Ed5HGVmZMdrB+dSMnqzXnYa7SiIvPSfLzl4TtfC&#10;yzR8vYDLC0pxQqJ3SRqU0/ksICWZBOksmgdRnL5LpxFJSVFeUrrngv07JTTkOJ1ATz2dU9IvuEX+&#10;e82NZj23MEY63ud4frxEM6fAlah9ay3l3bg/K4VL/1QKaPeh0V6vTqKj+teyfga5aglygncCAw82&#10;rdQ/MBpgeOTYfN9SzTDqPgiQfBoT4qaNP5DJLIGDPveszz1UVACVY4vRuF3acUJtleabFiLFvjBC&#10;upfZcC9h94TGrPaPCwaEZ7IfZm4CnZ/9rdPIXfwG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JDXhUKwAgAAug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24" name="Bild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25" name="Bild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26" name="Bild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27" name="Bild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28" name="Bild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29" name="Bild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30" name="Bild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9" name="AutoShap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AFC39" id="AutoShape 131"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kNrwIAALkFAAAOAAAAZHJzL2Uyb0RvYy54bWysVF1v0zAUfUfiP1h+z/Ix9yPR0mlrGoQ0&#10;YNLgB7iJ01gktrHdZgPx37l22q7dhISAPES2r3PuOfee3Kvrx75DO6YNlyLH8UWEEROVrLnY5PjL&#10;5zKYY2QsFTXtpGA5fmIGXy/evrkaVMYS2cquZhoBiDDZoHLcWquyMDRVy3pqLqRiAoKN1D21sNWb&#10;sNZ0APS+C5MomoaD1LXSsmLGwGkxBvHC4zcNq+ynpjHMoi7HwM36t/bvtXuHiyuabTRVLa/2NOhf&#10;sOgpF5D0CFVQS9FW81dQPa+0NLKxF5XsQ9k0vGJeA6iJoxdqHlqqmNcCxTHqWCbz/2Crj7t7jXid&#10;4xQjQXto0c3WSp8ZxZexK9CgTAb3HtS9dhKNupPVV4OEXLZUbNiNUVBmaD4AHI60lkPLaA1MPUR4&#10;huE2BtDQevgga0hJIaUv32Oje5cDCoMefZeejl1ijxZVcJjEySyZYFRBaL8GkiHNDh8rbew7Jnvk&#10;FjnWwM6D092dsePVwxWXS8iSd503QifODgBzPIHU8KmLORK+rz/SKF3NV3MSkGS6CkhUFMFNuSTB&#10;tIxnk+KyWC6L+KfLG5Os5XXNhEtz8FhM/qyHe7eP7ji6zMiO1w7OUTJ6s152Gu0oeLz0j+sakD+5&#10;Fp7T8GHQ8kJSnJDoNkmDcjqfBaQkkyCdRfMgitPbdBqRlBTluaQ7Lti/S0ID2G8CPfVyfqst8s9r&#10;bTTruYUp0vE+x/PjJZo5B65E7VtrKe/G9UkpHP3nUkDFDo32fnUWHd2/lvUT2FVLsBNMEZh3sGil&#10;/o7RALMjx+bblmqGUfdegOXTmBA3bPyGTGYJbPRpZH0aoaICqBxbjMbl0o4Daqs037SQKfaFEdL9&#10;mQ33Fna/0MgK+LsNzAevZD/L3AA63ftbzxN38QsAAP//AwBQSwMEFAAGAAgAAAAhAKCmLLvZAAAA&#10;AwEAAA8AAABkcnMvZG93bnJldi54bWxMj0FLw0AQhe+C/2EZwYvYjRZFYjZFCmIRoTTVnqfZMQlm&#10;Z9PsNon/3lEPepnH8Ib3vskWk2vVQH1oPBu4miWgiEtvG64MvG4fL+9AhYhssfVMBj4pwCI/Pckw&#10;tX7kDQ1FrJSEcEjRQB1jl2odypochpnviMV7973DKGtfadvjKOGu1ddJcqsdNiwNNXa0rKn8KI7O&#10;wFiuh9325UmvL3Yrz4fVYVm8PRtzfjY93IOKNMW/Y/jGF3TIhWnvj2yDag3II/Fnijef34Da/6rO&#10;M/2fPf8CAAD//wMAUEsBAi0AFAAGAAgAAAAhALaDOJL+AAAA4QEAABMAAAAAAAAAAAAAAAAAAAAA&#10;AFtDb250ZW50X1R5cGVzXS54bWxQSwECLQAUAAYACAAAACEAOP0h/9YAAACUAQAACwAAAAAAAAAA&#10;AAAAAAAvAQAAX3JlbHMvLnJlbHNQSwECLQAUAAYACAAAACEApFDZDa8CAAC5BQAADgAAAAAAAAAA&#10;AAAAAAAuAgAAZHJzL2Uyb0RvYy54bWxQSwECLQAUAAYACAAAACEAoKYsu9kAAAADAQAADwAAAAAA&#10;AAAAAAAAAAAJBQAAZHJzL2Rvd25yZXYueG1sUEsFBgAAAAAEAAQA8wAAAA8GA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132" name="Bild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33" name="Bild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BT-läkaren bedöms hantera patientkontakten på ett bra sätt.</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t>Stämmer inte 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8" name="AutoShap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52E096" id="AutoShape 134"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jPsAIAALkFAAAOAAAAZHJzL2Uyb0RvYy54bWysVNtu1DAQfUfiHyy/p7nUe0nUbFU2G4RU&#10;oFLhA7yJs7FIbGN7Ny2If2fs7LV9QUAeLHvGOTNn5nhubp/6Du2YNlyKHMdXEUZMVLLmYpPjr1/K&#10;YI6RsVTUtJOC5fiZGXy7ePvmZlAZS2Qru5ppBCDCZIPKcWutysLQVC3rqbmSiglwNlL31MJRb8Ja&#10;0wHQ+y5MomgaDlLXSsuKGQPWYnTihcdvGlbZz01jmEVdjiE361ft17Vbw8UNzTaaqpZX+zToX2TR&#10;Uy4g6BGqoJaireavoHpeaWlkY68q2YeyaXjFPAdgE0cv2Dy2VDHPBYpj1LFM5v/BVp92DxrxOsfQ&#10;KEF7aNHd1kofGcXXxBVoUCaDe4/qQTuKRt3L6ptBQi5bKjbszigoMzQfAA4mreXQMlpDprGDCC8w&#10;3MEAGloPH2UNISmE9OV7anTvYkBh0JPv0vOxS+zJogqMSZzMkglGFbj2exeBZoeflTb2PZM9cpsc&#10;a8jOg9PdvbHj1cMVF0vIkncd2GnWiQsDYI4WCA2/Op9Lwvf1Zxqlq/lqTgKSTFcBiYoiuCuXJJiW&#10;8WxSXBfLZRH/cnFjkrW8rplwYQ4ai8mf9XCv9lEdR5UZ2fHawbmUjN6sl51GOwoaL/3nSw6e07Xw&#10;Mg1fL+DyglKckOhdkgbldD4LSEkmQTqL5kEUp+/SaURSUpSXlO65YP9OCQ05TifQU0/nlPQLbpH/&#10;XnOjWc8tTJGO9yDj4yWaOQWuRO1baynvxv1ZKVz6p1JAuw+N9np1Eh3Vv5b1M8hVS5ATTBGYd7Bp&#10;pf6B0QCzI8fm+5ZqhlH3QYDk05gQN2z8gUxmCRz0uWd97qGiAqgcW4zG7dKOA2qrNN+0ECn2hRHS&#10;vcyGewm7JzRmtX9cMB88k/0scwPo/OxvnSbu4jcA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GeHWM+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35" name="Bild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36" name="Bild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37" name="Bild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38" name="Bild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39" name="Bild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40" name="Bild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41" name="Bild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7" name="AutoShap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344BC0" id="AutoShape 142"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m9sAIAALkFAAAOAAAAZHJzL2Uyb0RvYy54bWysVNtu1DAQfUfiHyy/p7ngvSRqtmo3G4RU&#10;oFLhA7yJs7FIbGN7Ny2If2fs7LV9QUAeLHvGOTNn5niub576Du2YNlyKHMdXEUZMVLLmYpPjr1/K&#10;YI6RsVTUtJOC5fiZGXyzePvmelAZS2Qru5ppBCDCZIPKcWutysLQVC3rqbmSiglwNlL31MJRb8Ja&#10;0wHQ+y5MomgaDlLXSsuKGQPWYnTihcdvGlbZz01jmEVdjiE361ft17Vbw8U1zTaaqpZX+zToX2TR&#10;Uy4g6BGqoJaireavoHpeaWlkY68q2YeyaXjFPAdgE0cv2Dy2VDHPBYpj1LFM5v/BVp92DxrxOscz&#10;jATtoUW3Wyt9ZBSTxBVoUCaDe4/qQTuKRt3L6ptBQi5bKjbs1igoMzQfAA4mreXQMlpDprGDCC8w&#10;3MEAGloPH2UNISmE9OV7anTvYkBh0JPv0vOxS+zJogqMSZzMkglGFbj2exeBZoeflTb2PZM9cpsc&#10;a8jOg9PdvbHj1cMVF0vIkncd2GnWiQsDYI4WCA2/Op9Lwvf1Zxqlq/lqTgKSTFcBiYoiuC2XJJiW&#10;8WxSvCuWyyL+5eLGJGt5XTPhwhw0FpM/6+Fe7aM6jiozsuO1g3MpGb1ZLzuNdhQ0XvrPlxw8p2vh&#10;ZRq+XsDlBaU4IdFdkgbldD4LSEkmQTqL5kEUp3fpNCIpKcpLSvdcsH+nhIYcpxPoqadzSvoFt8h/&#10;r7nRrOcWpkjH+xzPj5do5hS4ErVvraW8G/dnpXDpn0oB7T402uvVSXRU/1rWzyBXLUFOMEVg3sGm&#10;lfoHRgPMjhyb71uqGUbdBwGST2NC3LDxBzKZJXDQ5571uYeKCqBybDEat0s7Dqit0nzTQqTYF0ZI&#10;9zIb7iXsntCY1f5xwXzwTPazzA2g87O/dZq4i98A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Echyb2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143" name="Bild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44" name="Bild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BT-läkaren hanterar samarbetet med sina läkarkollegor på ett bra sätt.</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t>Stämmer inte 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6" name="AutoShap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4DAAE" id="AutoShape 145"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N+sAIAALkFAAAOAAAAZHJzL2Uyb0RvYy54bWysVNtu1DAQfUfiHyy/p7ngvSRqtmo3G4RU&#10;oFLhA7yJs7FIbGN7Ny2If2fs7LV9QUAeLHvGOTNn5niub576Du2YNlyKHMdXEUZMVLLmYpPjr1/K&#10;YI6RsVTUtJOC5fiZGXyzePvmelAZS2Qru5ppBCDCZIPKcWutysLQVC3rqbmSiglwNlL31MJRb8Ja&#10;0wHQ+y5MomgaDlLXSsuKGQPWYnTihcdvGlbZz01jmEVdjiE361ft17Vbw8U1zTaaqpZX+zToX2TR&#10;Uy4g6BGqoJaireavoHpeaWlkY68q2YeyaXjFPAdgE0cv2Dy2VDHPBYpj1LFM5v/BVp92DxrxOsdT&#10;jATtoUW3Wyt9ZBSTiSvQoEwG9x7Vg3YUjbqX1TeDhFy2VGzYrVFQZmg+ABxMWsuhZbSGTGMHEV5g&#10;uIMBNLQePsoaQlII6cv31OjexYDCoCffpedjl9iTRRUYkziZJROMKnDt9y4CzQ4/K23seyZ75DY5&#10;1pCdB6e7e2PHq4crLpaQJe86sNOsExcGwBwtEBp+dT6XhO/rzzRKV/PVnAQkma4CEhVFcFsuSTAt&#10;49mkeFcsl0X8y8WNSdbyumbChTloLCZ/1sO92kd1HFVmZMdrB+dSMnqzXnYa7ShovPSfLzl4TtfC&#10;yzR8vYDLC0pxQqK7JA3K6XwWkJJMgnQWzYMoTu/SaURSUpSXlO65YP9OCQ05TifQU0/nlPQLbpH/&#10;XnOjWc8tTJGO9zmeHy/RzClwJWrfWkt5N+7PSuHSP5UC2n1otNerk+io/rWsn0GuWoKcYIrAvINN&#10;K/UPjAaYHTk237dUM4y6DwIkn8aEuGHjD2QyS+Cgzz3rcw8VFUDl2GI0bpd2HFBbpfmmhUixL4yQ&#10;7mU23EvYPaExq/3jgvngmexnmRtA52d/6zRxF78B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AaNc36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46" name="Bild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47" name="Bild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48" name="Bild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49" name="Bild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50" name="Bild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51" name="Bild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52" name="Bild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5" name="AutoShape 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7846F" id="AutoShape 153"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MKsAIAALkFAAAOAAAAZHJzL2Uyb0RvYy54bWysVNtu1DAQfUfiHyy/p7nUe0nUbFU2G4RU&#10;oFLhA7yJs7FIbGN7Ny2If2fs7LV9QUAeLHvGOTNn5nhubp/6Du2YNlyKHMdXEUZMVLLmYpPjr1/K&#10;YI6RsVTUtJOC5fiZGXy7ePvmZlAZS2Qru5ppBCDCZIPKcWutysLQVC3rqbmSiglwNlL31MJRb8Ja&#10;0wHQ+y5MomgaDlLXSsuKGQPWYnTihcdvGlbZz01jmEVdjiE361ft17Vbw8UNzTaaqpZX+zToX2TR&#10;Uy4g6BGqoJaireavoHpeaWlkY68q2YeyaXjFPAdgE0cv2Dy2VDHPBYpj1LFM5v/BVp92DxrxOscT&#10;jATtoUV3Wyt9ZBRPrl2BBmUyuPeoHrSjaNS9rL4ZJOSypWLD7oyCMkPzAeBg0loOLaM1ZBo7iPAC&#10;wx0MoKH18FHWEJJCSF++p0b3LgYUBj35Lj0fu8SeLKrAmMTJLIFsK3Dt9y4CzQ4/K23seyZ75DY5&#10;1pCdB6e7e2PHq4crLpaQJe86sNOsExcGwBwtEBp+dT6XhO/rzzRKV/PVnAQkma4CEhVFcFcuSTAt&#10;49mkuC6WyyL+5eLGJGt5XTPhwhw0FpM/6+Fe7aM6jiozsuO1g3MpGb1ZLzuNdhQ0XvrPlxw8p2vh&#10;ZRq+XsDlBaU4IdG7JA3K6XwWkJJMgnQWzYMoTt+l04ikpCgvKd1zwf6dEhpynE6gp57OKekX3CL/&#10;veZGs55bmCId73M8P16imVPgStS+tZbybtyflcKlfyoFtPvQaK9XJ9FR/WtZP4NctQQ5wRSBeQeb&#10;VuofGA0wO3Jsvm+pZhh1HwRIPo0JccPGH8hklsBBn3vW5x4qKoDKscVo3C7tOKC2SvNNC5FiXxgh&#10;3ctsuJewe0JjVvvHBfPBM9nPMjeAzs/+1mniLn4D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FDPkwq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154" name="Bild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55" name="Bild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 xml:space="preserve">BT-läkaren hanterar samarbetet med övriga yrkeskategorier på ett bra </w:t>
      </w:r>
      <w:r>
        <w:rPr>
          <w:b/>
          <w:sz w:val="22"/>
        </w:rPr>
        <w:t>sätt.</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67"/>
        <w:gridCol w:w="457"/>
        <w:gridCol w:w="407"/>
        <w:gridCol w:w="407"/>
        <w:gridCol w:w="407"/>
        <w:gridCol w:w="407"/>
        <w:gridCol w:w="407"/>
        <w:gridCol w:w="407"/>
        <w:gridCol w:w="407"/>
        <w:gridCol w:w="458"/>
        <w:gridCol w:w="1668"/>
        <w:gridCol w:w="1994"/>
        <w:gridCol w:w="407"/>
      </w:tblGrid>
      <w:tr w:rsidR="00A37BCD">
        <w:trPr>
          <w:gridAfter w:val="2"/>
          <w:wAfter w:w="720" w:type="dxa"/>
        </w:trPr>
        <w:tc>
          <w:tcPr>
            <w:tcW w:w="164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1640" w:type="dxa"/>
            <w:tcBorders>
              <w:top w:val="nil"/>
              <w:left w:val="nil"/>
              <w:bottom w:val="nil"/>
              <w:right w:val="nil"/>
            </w:tcBorders>
            <w:tcMar>
              <w:left w:w="120" w:type="dxa"/>
            </w:tcMar>
          </w:tcPr>
          <w:p w:rsidR="00A37BCD" w:rsidRDefault="00A37BCD"/>
        </w:tc>
      </w:tr>
      <w:tr w:rsidR="00A37BCD">
        <w:tc>
          <w:tcPr>
            <w:tcW w:w="1640" w:type="dxa"/>
            <w:tcBorders>
              <w:top w:val="nil"/>
              <w:left w:val="nil"/>
              <w:bottom w:val="nil"/>
              <w:right w:val="nil"/>
            </w:tcBorders>
            <w:tcMar>
              <w:right w:w="120" w:type="dxa"/>
            </w:tcMar>
          </w:tcPr>
          <w:p w:rsidR="00A37BCD" w:rsidRDefault="001E5407">
            <w:pPr>
              <w:jc w:val="right"/>
            </w:pPr>
            <w:r>
              <w:rPr>
                <w:b/>
                <w:bCs/>
              </w:rPr>
              <w:t>Stämmer inte alls</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4" name="AutoShap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D7D1D" id="AutoShape 156"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LIsAIAALkFAAAOAAAAZHJzL2Uyb0RvYy54bWysVNtu1DAQfUfiHyy/p7ngvSRqtmo3G4RU&#10;oFLhA7yJs7FIbGN7Ny2If2fs7LV9QUAeLHvGOTNn5niub576Du2YNlyKHMdXEUZMVLLmYpPjr1/K&#10;YI6RsVTUtJOC5fiZGXyzePvmelAZS2Qru5ppBCDCZIPKcWutysLQVC3rqbmSiglwNlL31MJRb8Ja&#10;0wHQ+y5MomgaDlLXSsuKGQPWYnTihcdvGlbZz01jmEVdjiE361ft17Vbw8U1zTaaqpZX+zToX2TR&#10;Uy4g6BGqoJaireavoHpeaWlkY68q2YeyaXjFPAdgE0cv2Dy2VDHPBYpj1LFM5v/BVp92DxrxOscE&#10;I0F7aNHt1kofGcWTqSvQoEwG9x7Vg3YUjbqX1TeDhFy2VGzYrVFQZmg+ABxMWsuhZbSGTGMHEV5g&#10;uIMBNLQePsoaQlII6cv31OjexYDCoCffpedjl9iTRRUYkziZJROMKnDt9y4CzQ4/K23seyZ75DY5&#10;1pCdB6e7e2PHq4crLpaQJe86sNOsExcGwBwtEBp+dT6XhO/rzzRKV/PVnAQkma4CEhVFcFsuSTAt&#10;49mkeFcsl0X8y8WNSdbyumbChTloLCZ/1sO92kd1HFVmZMdrB+dSMnqzXnYa7ShovPSfLzl4TtfC&#10;yzR8vYDLC0pxQqK7JA3K6XwWkJJMgnQWzYMoTu/SaURSUpSXlO65YP9OCQ05TifQU0/nlPQLbpH/&#10;XnOjWc8tTJGO9zmeHy/RzClwJWrfWkt5N+7PSuHSP5UC2n1otNerk+io/rWsn0GuWoKcYIrAvINN&#10;K/UPjAaYHTk237dUM4y6DwIkn8aEuGHjD2QyS+Cgzz3rcw8VFUDl2GI0bpd2HFBbpfmmhUixL4yQ&#10;7mU23EvYPaExq/3jgvngmexnmRtA52d/6zRxF78B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JMYEsi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57" name="Bild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58" name="Bild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59" name="Bild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60" name="Bild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61" name="Bild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62" name="Bild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63" name="Bild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3" name="AutoShap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B4CDE" id="AutoShape 164"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sKsAIAALkFAAAOAAAAZHJzL2Uyb0RvYy54bWysVNtu1DAQfUfiHyy/p7nUe0nUbFU2G4RU&#10;oFLhA7yJs7FIbGN7Ny2If2fs7LV9QUAeLHvGOTNn5nhubp/6Du2YNlyKHMdXEUZMVLLmYpPjr1/K&#10;YI6RsVTUtJOC5fiZGXy7ePvmZlAZS2Qru5ppBCDCZIPKcWutysLQVC3rqbmSiglwNlL31MJRb8Ja&#10;0wHQ+y5MomgaDlLXSsuKGQPWYnTihcdvGlbZz01jmEVdjiE361ft17Vbw8UNzTaaqpZX+zToX2TR&#10;Uy4g6BGqoJaireavoHpeaWlkY68q2YeyaXjFPAdgE0cv2Dy2VDHPBYpj1LFM5v/BVp92DxrxOsfX&#10;GAnaQ4vutlb6yCieElegQZkM7j2qB+0oGnUvq28GCblsqdiwO6OgzNB8ADiYtJZDy2gNmcYOIrzA&#10;cAcDaGg9fJQ1hKQQ0pfvqdG9iwGFQU++S8/HLrEniyowJnEySyYYVeDa710Emh1+VtrY90z2yG1y&#10;rCE7D05398aOVw9XXCwhS951YKdZJy4MgDlaIDT86nwuCd/Xn2mUruarOQlIMl0FJCqK4K5ckmBa&#10;xrNJcV0sl0X8y8WNSdbyumbChTloLCZ/1sO92kd1HFVmZMdrB+dSMnqzXnYa7ShovPSfLzl4TtfC&#10;yzR8vYDLC0pxQqJ3SRqU0/ksICWZBOksmgdRnL5LpxFJSVFeUrrngv07JTTkOJ1ATz2dU9IvuEX+&#10;e82NZj23MEU63ud4frxEM6fAlah9ay3l3bg/K4VL/1QKaPeh0V6vTqKj+teyfga5aglygikC8w42&#10;rdQ/MBpgduTYfN9SzTDqPgiQfBoT4oaNP5DJLIGDPveszz1UVACVY4vRuF3acUBtleabFiLFvjBC&#10;upfZcC9h94TGrPaPC+aDZ7KfZW4AnZ/9rdPEXfwGAAD//wMAUEsDBBQABgAIAAAAIQCgpiy72QAA&#10;AAMBAAAPAAAAZHJzL2Rvd25yZXYueG1sTI9BS8NAEIXvgv9hGcGL2I0WRWI2RQpiEaE01Z6n2TEJ&#10;ZmfT7DaJ/95RD3qZx/CG977JFpNr1UB9aDwbuJoloIhLbxuuDLxuHy/vQIWIbLH1TAY+KcAiPz3J&#10;MLV+5A0NRayUhHBI0UAdY5dqHcqaHIaZ74jFe/e9wyhrX2nb4yjhrtXXSXKrHTYsDTV2tKyp/CiO&#10;zsBYrofd9uVJry92K8+H1WFZvD0bc342PdyDijTFv2P4xhd0yIVp749sg2oNyCPxZ4o3n9+A2v+q&#10;zjP9nz3/AgAA//8DAFBLAQItABQABgAIAAAAIQC2gziS/gAAAOEBAAATAAAAAAAAAAAAAAAAAAAA&#10;AABbQ29udGVudF9UeXBlc10ueG1sUEsBAi0AFAAGAAgAAAAhADj9If/WAAAAlAEAAAsAAAAAAAAA&#10;AAAAAAAALwEAAF9yZWxzLy5yZWxzUEsBAi0AFAAGAAgAAAAhACwMewqwAgAAuQUAAA4AAAAAAAAA&#10;AAAAAAAALgIAAGRycy9lMm9Eb2MueG1sUEsBAi0AFAAGAAgAAAAhAKCmLLvZAAAAAwEAAA8AAAAA&#10;AAAAAAAAAAAACgUAAGRycy9kb3ducmV2LnhtbFBLBQYAAAAABAAEAPMAAAAQBgAAAAA=&#10;" filled="f" stroked="f">
                      <o:lock v:ext="edit" aspectratio="t"/>
                      <w10:anchorlock/>
                    </v:rect>
                  </w:pict>
                </mc:Fallback>
              </mc:AlternateContent>
            </w:r>
          </w:p>
        </w:tc>
        <w:tc>
          <w:tcPr>
            <w:tcW w:w="1640" w:type="dxa"/>
            <w:tcBorders>
              <w:top w:val="nil"/>
              <w:left w:val="nil"/>
              <w:bottom w:val="nil"/>
              <w:right w:val="nil"/>
            </w:tcBorders>
            <w:tcMar>
              <w:left w:w="120" w:type="dxa"/>
            </w:tcMar>
          </w:tcPr>
          <w:p w:rsidR="00A37BCD" w:rsidRDefault="001E5407">
            <w:r>
              <w:rPr>
                <w:b/>
                <w:bCs/>
              </w:rPr>
              <w:t>Stämmer fullt ut</w:t>
            </w:r>
          </w:p>
        </w:tc>
        <w:tc>
          <w:tcPr>
            <w:tcW w:w="1960" w:type="dxa"/>
            <w:tcBorders>
              <w:top w:val="nil"/>
              <w:left w:val="nil"/>
              <w:bottom w:val="nil"/>
              <w:right w:val="nil"/>
            </w:tcBorders>
            <w:tcMar>
              <w:right w:w="120" w:type="dxa"/>
            </w:tcMar>
          </w:tcPr>
          <w:p w:rsidR="00A37BCD" w:rsidRDefault="001E5407">
            <w:pPr>
              <w:jc w:val="right"/>
            </w:pPr>
            <w:r>
              <w:t>Ej bedömbart</w:t>
            </w:r>
          </w:p>
        </w:tc>
        <w:tc>
          <w:tcPr>
            <w:tcW w:w="400" w:type="dxa"/>
            <w:tcBorders>
              <w:top w:val="nil"/>
              <w:left w:val="nil"/>
              <w:bottom w:val="nil"/>
              <w:right w:val="nil"/>
            </w:tcBorders>
            <w:tcMar>
              <w:right w:w="120" w:type="dxa"/>
            </w:tcMar>
          </w:tcPr>
          <w:p w:rsidR="00A37BCD" w:rsidRDefault="001E5407">
            <w:r>
              <w:rPr>
                <w:noProof/>
              </w:rPr>
              <w:drawing>
                <wp:inline distT="0" distB="0" distL="0" distR="0">
                  <wp:extent cx="175260" cy="175260"/>
                  <wp:effectExtent l="0" t="0" r="0" b="0"/>
                  <wp:docPr id="165" name="Bild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A37BCD">
        <w:tc>
          <w:tcPr>
            <w:tcW w:w="800" w:type="dxa"/>
            <w:gridSpan w:val="13"/>
            <w:tcBorders>
              <w:top w:val="nil"/>
              <w:left w:val="nil"/>
              <w:bottom w:val="nil"/>
              <w:right w:val="nil"/>
            </w:tcBorders>
            <w:shd w:val="clear" w:color="auto" w:fill="FFFFFF"/>
            <w:tcMar>
              <w:top w:w="160" w:type="dxa"/>
            </w:tcMar>
            <w:vAlign w:val="center"/>
          </w:tcPr>
          <w:p w:rsidR="00A37BCD" w:rsidRDefault="001E5407">
            <w:r>
              <w:t>Eventuell kommentar</w:t>
            </w:r>
          </w:p>
        </w:tc>
      </w:tr>
      <w:tr w:rsidR="00A37BCD">
        <w:trPr>
          <w:trHeight w:val="480"/>
        </w:trPr>
        <w:tc>
          <w:tcPr>
            <w:tcW w:w="8900" w:type="dxa"/>
            <w:gridSpan w:val="1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66" name="Bild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 xml:space="preserve">Ni har på en eller flera av ovan frågor om BT-läkarens kliniska arbete, kunskaper, måluppfyllnad samt interaktioner med kollegor och </w:t>
      </w:r>
      <w:r>
        <w:rPr>
          <w:b/>
          <w:sz w:val="22"/>
        </w:rPr>
        <w:t>patienter svarat att BT-läkaren ligger på den undre delen av skalan.    </w:t>
      </w:r>
      <w:r>
        <w:rPr>
          <w:b/>
          <w:sz w:val="22"/>
        </w:rPr>
        <w:br/>
        <w:t> </w:t>
      </w:r>
      <w:r>
        <w:rPr>
          <w:b/>
          <w:sz w:val="22"/>
        </w:rPr>
        <w:br/>
        <w:t>Har ni tydligt konkretiserat orsaken till dessa svar i kommentarsfälten till frågorna?</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863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167" name="Bild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r>
              <w:t xml:space="preserve"> (om ni inte gjort det kan ni backa i enkäten och fylla i förklarande kommentarer nu i e</w:t>
            </w:r>
            <w:r>
              <w:t>fterhand så ni kan svarar Ja på denna fråga)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bl>
    <w:p w:rsidR="00A37BCD" w:rsidRDefault="00A37BCD"/>
    <w:p w:rsidR="00A37BCD" w:rsidRDefault="001E5407">
      <w:r>
        <w:rPr>
          <w:b/>
          <w:sz w:val="22"/>
        </w:rPr>
        <w:t>Sammanfattande kommentarer och klargörande till frågorna om det allmänna intryck BT-läkaren gjort.</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0"/>
      </w:tblGrid>
      <w:tr w:rsidR="00A37BCD">
        <w:trPr>
          <w:trHeight w:val="480"/>
        </w:trPr>
        <w:tc>
          <w:tcPr>
            <w:tcW w:w="8900" w:type="dxa"/>
            <w:tcBorders>
              <w:top w:val="nil"/>
              <w:left w:val="nil"/>
              <w:bottom w:val="nil"/>
              <w:right w:val="nil"/>
            </w:tcBorders>
            <w:tcMar>
              <w:top w:w="4" w:type="dxa"/>
              <w:bottom w:w="4" w:type="dxa"/>
            </w:tcMar>
            <w:vAlign w:val="center"/>
          </w:tcPr>
          <w:p w:rsidR="00A37BCD" w:rsidRDefault="001E5407">
            <w:r>
              <w:rPr>
                <w:noProof/>
              </w:rPr>
              <w:drawing>
                <wp:inline distT="0" distB="0" distL="0" distR="0">
                  <wp:extent cx="8893175" cy="12700"/>
                  <wp:effectExtent l="0" t="0" r="0" b="0"/>
                  <wp:docPr id="168" name="Bild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rPr>
          <w:trHeight w:val="320"/>
        </w:trPr>
        <w:tc>
          <w:tcPr>
            <w:tcW w:w="8900" w:type="dxa"/>
            <w:tcBorders>
              <w:top w:val="nil"/>
              <w:left w:val="nil"/>
              <w:bottom w:val="nil"/>
              <w:right w:val="nil"/>
            </w:tcBorders>
            <w:tcMar>
              <w:top w:w="4" w:type="dxa"/>
              <w:bottom w:w="4" w:type="dxa"/>
            </w:tcMar>
            <w:vAlign w:val="center"/>
          </w:tcPr>
          <w:p w:rsidR="00A37BCD" w:rsidRDefault="001E5407">
            <w:r>
              <w:rPr>
                <w:noProof/>
              </w:rPr>
              <w:drawing>
                <wp:inline distT="0" distB="0" distL="0" distR="0">
                  <wp:extent cx="8893175" cy="12700"/>
                  <wp:effectExtent l="0" t="0" r="0" b="0"/>
                  <wp:docPr id="169" name="Bild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rPr>
          <w:trHeight w:val="480"/>
        </w:trPr>
        <w:tc>
          <w:tcPr>
            <w:tcW w:w="8900" w:type="dxa"/>
            <w:tcBorders>
              <w:top w:val="nil"/>
              <w:left w:val="nil"/>
              <w:bottom w:val="nil"/>
              <w:right w:val="nil"/>
            </w:tcBorders>
            <w:tcMar>
              <w:top w:w="4" w:type="dxa"/>
              <w:bottom w:w="240" w:type="dxa"/>
            </w:tcMar>
            <w:vAlign w:val="center"/>
          </w:tcPr>
          <w:p w:rsidR="00A37BCD" w:rsidRDefault="001E5407">
            <w:r>
              <w:rPr>
                <w:noProof/>
              </w:rPr>
              <w:lastRenderedPageBreak/>
              <w:drawing>
                <wp:inline distT="0" distB="0" distL="0" distR="0">
                  <wp:extent cx="8893175" cy="12700"/>
                  <wp:effectExtent l="0" t="0" r="0" b="0"/>
                  <wp:docPr id="170" name="Bild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 xml:space="preserve">BT-läkaren uppfattas ha kunskapsbrister om regler/lagar i svensk sjukvård, eller hur svensk </w:t>
      </w:r>
      <w:r>
        <w:rPr>
          <w:b/>
          <w:sz w:val="22"/>
        </w:rPr>
        <w:t>sjukvårdsorganisation är uppbyggd.</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8046"/>
        <w:gridCol w:w="236"/>
        <w:gridCol w:w="662"/>
      </w:tblGrid>
      <w:tr w:rsidR="00A37BCD">
        <w:trPr>
          <w:gridAfter w:val="2"/>
          <w:wAfter w:w="720" w:type="dxa"/>
        </w:trPr>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171" name="Bild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vAlign w:val="center"/>
          </w:tcPr>
          <w:p w:rsidR="00A37BCD" w:rsidRDefault="001E5407">
            <w:r>
              <w:rPr>
                <w:b/>
                <w:bCs/>
              </w:rPr>
              <w:t>- Ja</w:t>
            </w:r>
          </w:p>
        </w:tc>
      </w:tr>
      <w:tr w:rsidR="00A37BCD">
        <w:trPr>
          <w:gridAfter w:val="2"/>
          <w:wAfter w:w="720" w:type="dxa"/>
          <w:trHeight w:val="480"/>
        </w:trPr>
        <w:tc>
          <w:tcPr>
            <w:tcW w:w="600" w:type="dxa"/>
            <w:tcBorders>
              <w:top w:val="nil"/>
              <w:left w:val="nil"/>
              <w:bottom w:val="nil"/>
              <w:right w:val="nil"/>
            </w:tcBorders>
            <w:tcMar>
              <w:top w:w="4" w:type="dxa"/>
              <w:bottom w:w="160" w:type="dxa"/>
            </w:tcMar>
          </w:tcPr>
          <w:p w:rsidR="00A37BCD" w:rsidRDefault="00A37BCD"/>
        </w:tc>
        <w:tc>
          <w:tcPr>
            <w:tcW w:w="8900" w:type="dxa"/>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72" name="Bild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173" name="Bild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 Nej</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174"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t>Ej bedömbart</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bl>
    <w:p w:rsidR="00A37BCD" w:rsidRDefault="00A37BCD"/>
    <w:p w:rsidR="00A37BCD" w:rsidRDefault="001E5407">
      <w:r>
        <w:rPr>
          <w:b/>
          <w:sz w:val="22"/>
        </w:rPr>
        <w:t>BT-läkaren uppfattas ha kunskapsbrister i svenska språket som påverkar arbete och utbildning på ett negativt sätt.</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8046"/>
        <w:gridCol w:w="236"/>
        <w:gridCol w:w="662"/>
      </w:tblGrid>
      <w:tr w:rsidR="00A37BCD">
        <w:trPr>
          <w:gridAfter w:val="2"/>
          <w:wAfter w:w="720" w:type="dxa"/>
        </w:trPr>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175" name="Bild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vAlign w:val="center"/>
          </w:tcPr>
          <w:p w:rsidR="00A37BCD" w:rsidRDefault="001E5407">
            <w:r>
              <w:rPr>
                <w:b/>
                <w:bCs/>
              </w:rPr>
              <w:t>- Ja</w:t>
            </w:r>
          </w:p>
        </w:tc>
      </w:tr>
      <w:tr w:rsidR="00A37BCD">
        <w:trPr>
          <w:gridAfter w:val="2"/>
          <w:wAfter w:w="720" w:type="dxa"/>
          <w:trHeight w:val="480"/>
        </w:trPr>
        <w:tc>
          <w:tcPr>
            <w:tcW w:w="600" w:type="dxa"/>
            <w:tcBorders>
              <w:top w:val="nil"/>
              <w:left w:val="nil"/>
              <w:bottom w:val="nil"/>
              <w:right w:val="nil"/>
            </w:tcBorders>
            <w:tcMar>
              <w:top w:w="4" w:type="dxa"/>
              <w:bottom w:w="160" w:type="dxa"/>
            </w:tcMar>
          </w:tcPr>
          <w:p w:rsidR="00A37BCD" w:rsidRDefault="00A37BCD"/>
        </w:tc>
        <w:tc>
          <w:tcPr>
            <w:tcW w:w="8900" w:type="dxa"/>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76" name="Bild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177" name="Bild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 Nej</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178" name="Bild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t>Ej bedömbart</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bl>
    <w:p w:rsidR="00A37BCD" w:rsidRDefault="00A37BCD"/>
    <w:p w:rsidR="00A37BCD" w:rsidRDefault="001E5407">
      <w:r>
        <w:rPr>
          <w:b/>
          <w:sz w:val="22"/>
        </w:rPr>
        <w:t xml:space="preserve">Jag har noterat </w:t>
      </w:r>
      <w:r>
        <w:rPr>
          <w:b/>
          <w:sz w:val="22"/>
        </w:rPr>
        <w:t>eller uppmärksammats på att BT-läkaren upplevs som en patientsäkerhetsrisk.</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8046"/>
        <w:gridCol w:w="236"/>
        <w:gridCol w:w="662"/>
      </w:tblGrid>
      <w:tr w:rsidR="00A37BCD">
        <w:trPr>
          <w:gridAfter w:val="2"/>
          <w:wAfter w:w="720" w:type="dxa"/>
        </w:trPr>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179" name="Bild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vAlign w:val="center"/>
          </w:tcPr>
          <w:p w:rsidR="00A37BCD" w:rsidRDefault="001E5407">
            <w:r>
              <w:t>Ja</w:t>
            </w:r>
          </w:p>
        </w:tc>
      </w:tr>
      <w:tr w:rsidR="00A37BCD">
        <w:trPr>
          <w:gridAfter w:val="2"/>
          <w:wAfter w:w="720" w:type="dxa"/>
          <w:trHeight w:val="480"/>
        </w:trPr>
        <w:tc>
          <w:tcPr>
            <w:tcW w:w="600" w:type="dxa"/>
            <w:tcBorders>
              <w:top w:val="nil"/>
              <w:left w:val="nil"/>
              <w:bottom w:val="nil"/>
              <w:right w:val="nil"/>
            </w:tcBorders>
            <w:tcMar>
              <w:top w:w="4" w:type="dxa"/>
              <w:bottom w:w="160" w:type="dxa"/>
            </w:tcMar>
          </w:tcPr>
          <w:p w:rsidR="00A37BCD" w:rsidRDefault="00A37BCD"/>
        </w:tc>
        <w:tc>
          <w:tcPr>
            <w:tcW w:w="8900" w:type="dxa"/>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80" name="Bild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181" name="Bild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t>Nej</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bl>
    <w:p w:rsidR="00A37BCD" w:rsidRDefault="00A37BCD"/>
    <w:p w:rsidR="00A37BCD" w:rsidRDefault="001E5407">
      <w:r>
        <w:rPr>
          <w:b/>
          <w:sz w:val="22"/>
        </w:rPr>
        <w:t xml:space="preserve">Ni har på föregående fråga indikerat att BT-läkaren har uppfattats som en </w:t>
      </w:r>
      <w:r>
        <w:rPr>
          <w:b/>
          <w:sz w:val="22"/>
          <w:u w:val="single"/>
        </w:rPr>
        <w:t>patientsäkerhetsrisk</w:t>
      </w:r>
      <w:r>
        <w:rPr>
          <w:b/>
          <w:sz w:val="22"/>
        </w:rPr>
        <w:t>.  </w:t>
      </w:r>
      <w:r>
        <w:rPr>
          <w:b/>
          <w:sz w:val="22"/>
        </w:rPr>
        <w:br/>
        <w:t> </w:t>
      </w:r>
      <w:r>
        <w:rPr>
          <w:b/>
          <w:sz w:val="22"/>
        </w:rPr>
        <w:br/>
        <w:t xml:space="preserve">Detta behöver ni tydligt konkretisera i kommentarsfältet </w:t>
      </w:r>
      <w:r>
        <w:rPr>
          <w:b/>
          <w:sz w:val="22"/>
        </w:rPr>
        <w:t>till frågan. Har ni gjort det?</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863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182" name="Bild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r>
              <w:t xml:space="preserve"> (om ni inte gjort det kan ni backa i enkäten och fylla i förklarande kommentarer nu i efterhand så ni kan svarar Ja på denna fråga)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bl>
    <w:p w:rsidR="00A37BCD" w:rsidRDefault="00A37BCD"/>
    <w:p w:rsidR="00A37BCD" w:rsidRDefault="001E5407">
      <w:r>
        <w:rPr>
          <w:b/>
          <w:sz w:val="22"/>
        </w:rPr>
        <w:t>Sammanvägt betyg för BT-läkarens placering hos Er?</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28" w:type="dxa"/>
          <w:bottom w:w="40" w:type="dxa"/>
          <w:right w:w="28" w:type="dxa"/>
        </w:tblCellMar>
        <w:tblLook w:val="04A0" w:firstRow="1" w:lastRow="0" w:firstColumn="1" w:lastColumn="0" w:noHBand="0" w:noVBand="1"/>
      </w:tblPr>
      <w:tblGrid>
        <w:gridCol w:w="2867"/>
        <w:gridCol w:w="458"/>
        <w:gridCol w:w="407"/>
        <w:gridCol w:w="407"/>
        <w:gridCol w:w="407"/>
        <w:gridCol w:w="407"/>
        <w:gridCol w:w="407"/>
        <w:gridCol w:w="407"/>
        <w:gridCol w:w="407"/>
        <w:gridCol w:w="458"/>
        <w:gridCol w:w="2868"/>
      </w:tblGrid>
      <w:tr w:rsidR="00A37BCD">
        <w:tc>
          <w:tcPr>
            <w:tcW w:w="2820" w:type="dxa"/>
            <w:tcBorders>
              <w:top w:val="nil"/>
              <w:left w:val="nil"/>
              <w:bottom w:val="nil"/>
              <w:right w:val="nil"/>
            </w:tcBorders>
            <w:tcMar>
              <w:right w:w="120" w:type="dxa"/>
            </w:tcMar>
          </w:tcPr>
          <w:p w:rsidR="00A37BCD" w:rsidRDefault="00A37BCD">
            <w:pPr>
              <w:jc w:val="right"/>
            </w:pPr>
          </w:p>
        </w:tc>
        <w:tc>
          <w:tcPr>
            <w:tcW w:w="450" w:type="dxa"/>
            <w:tcBorders>
              <w:top w:val="nil"/>
              <w:left w:val="nil"/>
              <w:bottom w:val="nil"/>
              <w:right w:val="nil"/>
            </w:tcBorders>
            <w:vAlign w:val="center"/>
          </w:tcPr>
          <w:p w:rsidR="00A37BCD" w:rsidRDefault="00A37BCD"/>
        </w:tc>
        <w:tc>
          <w:tcPr>
            <w:tcW w:w="400" w:type="dxa"/>
            <w:tcBorders>
              <w:top w:val="nil"/>
              <w:left w:val="nil"/>
              <w:bottom w:val="nil"/>
              <w:right w:val="nil"/>
            </w:tcBorders>
            <w:vAlign w:val="center"/>
          </w:tcPr>
          <w:p w:rsidR="00A37BCD" w:rsidRDefault="001E5407">
            <w:pPr>
              <w:jc w:val="center"/>
            </w:pPr>
            <w:r>
              <w:t>1</w:t>
            </w:r>
          </w:p>
        </w:tc>
        <w:tc>
          <w:tcPr>
            <w:tcW w:w="400" w:type="dxa"/>
            <w:tcBorders>
              <w:top w:val="nil"/>
              <w:left w:val="nil"/>
              <w:bottom w:val="nil"/>
              <w:right w:val="nil"/>
            </w:tcBorders>
            <w:vAlign w:val="center"/>
          </w:tcPr>
          <w:p w:rsidR="00A37BCD" w:rsidRDefault="001E5407">
            <w:pPr>
              <w:jc w:val="center"/>
            </w:pPr>
            <w:r>
              <w:t>2</w:t>
            </w:r>
          </w:p>
        </w:tc>
        <w:tc>
          <w:tcPr>
            <w:tcW w:w="400" w:type="dxa"/>
            <w:tcBorders>
              <w:top w:val="nil"/>
              <w:left w:val="nil"/>
              <w:bottom w:val="nil"/>
              <w:right w:val="nil"/>
            </w:tcBorders>
            <w:vAlign w:val="center"/>
          </w:tcPr>
          <w:p w:rsidR="00A37BCD" w:rsidRDefault="001E5407">
            <w:pPr>
              <w:jc w:val="center"/>
            </w:pPr>
            <w:r>
              <w:t>3</w:t>
            </w:r>
          </w:p>
        </w:tc>
        <w:tc>
          <w:tcPr>
            <w:tcW w:w="400" w:type="dxa"/>
            <w:tcBorders>
              <w:top w:val="nil"/>
              <w:left w:val="nil"/>
              <w:bottom w:val="nil"/>
              <w:right w:val="nil"/>
            </w:tcBorders>
            <w:vAlign w:val="center"/>
          </w:tcPr>
          <w:p w:rsidR="00A37BCD" w:rsidRDefault="001E5407">
            <w:pPr>
              <w:jc w:val="center"/>
            </w:pPr>
            <w:r>
              <w:t>4</w:t>
            </w:r>
          </w:p>
        </w:tc>
        <w:tc>
          <w:tcPr>
            <w:tcW w:w="400" w:type="dxa"/>
            <w:tcBorders>
              <w:top w:val="nil"/>
              <w:left w:val="nil"/>
              <w:bottom w:val="nil"/>
              <w:right w:val="nil"/>
            </w:tcBorders>
            <w:vAlign w:val="center"/>
          </w:tcPr>
          <w:p w:rsidR="00A37BCD" w:rsidRDefault="001E5407">
            <w:pPr>
              <w:jc w:val="center"/>
            </w:pPr>
            <w:r>
              <w:t>5</w:t>
            </w:r>
          </w:p>
        </w:tc>
        <w:tc>
          <w:tcPr>
            <w:tcW w:w="400" w:type="dxa"/>
            <w:tcBorders>
              <w:top w:val="nil"/>
              <w:left w:val="nil"/>
              <w:bottom w:val="nil"/>
              <w:right w:val="nil"/>
            </w:tcBorders>
            <w:vAlign w:val="center"/>
          </w:tcPr>
          <w:p w:rsidR="00A37BCD" w:rsidRDefault="001E5407">
            <w:pPr>
              <w:jc w:val="center"/>
            </w:pPr>
            <w:r>
              <w:t>6</w:t>
            </w:r>
          </w:p>
        </w:tc>
        <w:tc>
          <w:tcPr>
            <w:tcW w:w="400" w:type="dxa"/>
            <w:tcBorders>
              <w:top w:val="nil"/>
              <w:left w:val="nil"/>
              <w:bottom w:val="nil"/>
              <w:right w:val="nil"/>
            </w:tcBorders>
            <w:vAlign w:val="center"/>
          </w:tcPr>
          <w:p w:rsidR="00A37BCD" w:rsidRDefault="001E5407">
            <w:pPr>
              <w:jc w:val="center"/>
            </w:pPr>
            <w:r>
              <w:t>7</w:t>
            </w:r>
          </w:p>
        </w:tc>
        <w:tc>
          <w:tcPr>
            <w:tcW w:w="450" w:type="dxa"/>
            <w:tcBorders>
              <w:top w:val="nil"/>
              <w:left w:val="nil"/>
              <w:bottom w:val="nil"/>
              <w:right w:val="nil"/>
            </w:tcBorders>
            <w:vAlign w:val="center"/>
          </w:tcPr>
          <w:p w:rsidR="00A37BCD" w:rsidRDefault="00A37BCD"/>
        </w:tc>
        <w:tc>
          <w:tcPr>
            <w:tcW w:w="2820" w:type="dxa"/>
            <w:tcBorders>
              <w:top w:val="nil"/>
              <w:left w:val="nil"/>
              <w:bottom w:val="nil"/>
              <w:right w:val="nil"/>
            </w:tcBorders>
            <w:tcMar>
              <w:left w:w="120" w:type="dxa"/>
            </w:tcMar>
          </w:tcPr>
          <w:p w:rsidR="00A37BCD" w:rsidRDefault="00A37BCD"/>
        </w:tc>
      </w:tr>
      <w:tr w:rsidR="00A37BCD">
        <w:tc>
          <w:tcPr>
            <w:tcW w:w="2820" w:type="dxa"/>
            <w:tcBorders>
              <w:top w:val="nil"/>
              <w:left w:val="nil"/>
              <w:bottom w:val="nil"/>
              <w:right w:val="nil"/>
            </w:tcBorders>
            <w:tcMar>
              <w:right w:w="120" w:type="dxa"/>
            </w:tcMar>
          </w:tcPr>
          <w:p w:rsidR="00A37BCD" w:rsidRDefault="001E5407">
            <w:pPr>
              <w:jc w:val="right"/>
            </w:pPr>
            <w:r>
              <w:rPr>
                <w:b/>
                <w:bCs/>
              </w:rPr>
              <w:t>Underkänt</w:t>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2" name="AutoShap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05EE0" id="AutoShape 183"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bDsQIAALkFAAAOAAAAZHJzL2Uyb0RvYy54bWysVNtu2zAMfR+wfxD07vpSJ7GNOkUbx8OA&#10;bivQ7QMUW46F2ZImKXG6Yv8+Ss61fRm2+UGQSPmQhzzize2u79CWKs0Ez3F4FWBEeSVqxtc5/va1&#10;9BKMtCG8Jp3gNMfPVOPb+ft3N4PMaCRa0dVUIQDhOhtkjltjZOb7umppT/SVkJSDsxGqJwaOau3X&#10;igyA3nd+FARTfxCqlkpUVGuwFqMTzx1+09DKfGkaTQ3qcgy5Gbcqt67s6s9vSLZWRLas2qdB/iKL&#10;njAOQY9QBTEEbRR7A9WzSgktGnNVid4XTcMq6jgAmzB4xeapJZI6LlAcLY9l0v8Ptvq8fVSI1TmO&#10;MOKkhxbdbYxwkVGYXNsCDVJncO9JPipLUcsHUX3XiItFS/ia3mkJZYbmA8DBpJQYWkpqyDS0EP4F&#10;hj1oQEOr4ZOoISSBkK58u0b1NgYUBu1cl56PXaI7gyowRmE0iyYYVeDa720Ekh1+lkqbD1T0yG5y&#10;rCA7B062D9qMVw9XbCwuStZ1YCdZxy8MgDlaIDT8an02CdfXlzRIl8kyib04mi69OCgK765cxN60&#10;DGeT4rpYLIrwl40bxlnL6ppyG+agsTD+sx7u1T6q46gyLTpWWzibklbr1aJTaEtA46X7XMnBc7rm&#10;X6bh6gVcXlEKozi4j1KvnCYzLy7jiZfOgsQLwvQ+nQZxGhflJaUHxum/U0JDjtMJ9NTROSX9ilvg&#10;vrfcSNYzA1OkY32Ok+MlklkFLnntWmsI68b9WSls+qdSQLsPjXZ6tRId1b8S9TPIVQmQE0wRmHew&#10;aYX6idEAsyPH+seGKIpR95GD5NMwju2wcYd4MovgoM49q3MP4RVA5dhgNG4XZhxQG6nYuoVIoSsM&#10;F/ZlNsxJ2D6hMav944L54JjsZ5kdQOdnd+s0cee/AQAA//8DAFBLAwQUAAYACAAAACEAoKYsu9kA&#10;AAADAQAADwAAAGRycy9kb3ducmV2LnhtbEyPQUvDQBCF74L/YRnBi9iNFkViNkUKYhGhNNWep9kx&#10;CWZn0+w2if/eUQ96mcfwhve+yRaTa9VAfWg8G7iaJaCIS28brgy8bh8v70CFiGyx9UwGPinAIj89&#10;yTC1fuQNDUWslIRwSNFAHWOXah3KmhyGme+IxXv3vcMoa19p2+Mo4a7V10lyqx02LA01drSsqfwo&#10;js7AWK6H3fblSa8vdivPh9VhWbw9G3N+Nj3cg4o0xb9j+MYXdMiFae+PbINqDcgj8WeKN5/fgNr/&#10;qs4z/Z89/wIAAP//AwBQSwECLQAUAAYACAAAACEAtoM4kv4AAADhAQAAEwAAAAAAAAAAAAAAAAAA&#10;AAAAW0NvbnRlbnRfVHlwZXNdLnhtbFBLAQItABQABgAIAAAAIQA4/SH/1gAAAJQBAAALAAAAAAAA&#10;AAAAAAAAAC8BAABfcmVscy8ucmVsc1BLAQItABQABgAIAAAAIQAorsbDsQIAALkFAAAOAAAAAAAA&#10;AAAAAAAAAC4CAABkcnMvZTJvRG9jLnhtbFBLAQItABQABgAIAAAAIQCgpiy72QAAAAMBAAAPAAAA&#10;AAAAAAAAAAAAAAsFAABkcnMvZG93bnJldi54bWxQSwUGAAAAAAQABADzAAAAEQYAAAAA&#10;" filled="f" stroked="f">
                      <o:lock v:ext="edit" aspectratio="t"/>
                      <w10:anchorlock/>
                    </v:rect>
                  </w:pict>
                </mc:Fallback>
              </mc:AlternateContent>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84" name="Bild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85" name="Bild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86" name="Bild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87" name="Bild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88" name="Bild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89" name="Bild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0" w:type="dxa"/>
            <w:tcBorders>
              <w:top w:val="nil"/>
              <w:left w:val="nil"/>
              <w:bottom w:val="nil"/>
              <w:right w:val="nil"/>
            </w:tcBorders>
            <w:vAlign w:val="center"/>
          </w:tcPr>
          <w:p w:rsidR="00A37BCD" w:rsidRDefault="001E5407">
            <w:pPr>
              <w:jc w:val="center"/>
            </w:pPr>
            <w:r>
              <w:rPr>
                <w:noProof/>
              </w:rPr>
              <w:drawing>
                <wp:inline distT="0" distB="0" distL="0" distR="0">
                  <wp:extent cx="175260" cy="175260"/>
                  <wp:effectExtent l="0" t="0" r="0" b="0"/>
                  <wp:docPr id="190" name="Bild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50" w:type="dxa"/>
            <w:tcBorders>
              <w:top w:val="nil"/>
              <w:left w:val="nil"/>
              <w:bottom w:val="nil"/>
              <w:right w:val="nil"/>
            </w:tcBorders>
            <w:vAlign w:val="center"/>
          </w:tcPr>
          <w:p w:rsidR="00A37BCD" w:rsidRDefault="001E5407">
            <w:r>
              <w:rPr>
                <w:noProof/>
              </w:rPr>
              <mc:AlternateContent>
                <mc:Choice Requires="wps">
                  <w:drawing>
                    <wp:inline distT="0" distB="0" distL="0" distR="0">
                      <wp:extent cx="212725" cy="212725"/>
                      <wp:effectExtent l="0" t="0" r="0" b="0"/>
                      <wp:docPr id="1" name="AutoShape 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7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5301CE" id="AutoShape 191" o:spid="_x0000_s1026" style="width:16.75pt;height: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C1rQIAALkFAAAOAAAAZHJzL2Uyb0RvYy54bWysVNuO0zAQfUfiHyy/Z3PBvSTadLU0DUJa&#10;YKWFD3ATp7FIbGO7TRfEvzN22m67KyQE5CGyPc6Zc2ZO5vpm33dox7ThUuQ4voowYqKSNRebHH/5&#10;XAZzjIyloqadFCzHj8zgm8XrV9eDylgiW9nVTCMAESYbVI5ba1UWhqZqWU/NlVRMQLCRuqcWtnoT&#10;1poOgN53YRJF03CQulZaVswYOC3GIF54/KZhlf3UNIZZ1OUYuFn/1v69du9wcU2zjaaq5dWBBv0L&#10;Fj3lApKeoApqKdpq/gKq55WWRjb2qpJ9KJuGV8xrADVx9EzNQ0sV81qgOEadymT+H2z1cXevEa+h&#10;dxgJ2kOLbrdW+swoTmNXoEGZDO49qHvtJBp1J6uvBgm5bKnYsFujoMwjwPFIazm0jNbA1EOEFxhu&#10;YwANrYcPsoaUFFL68u0b3bscUBi09116PHWJ7S2q4DCJk1kywaiC0GENJEOaHT9W2th3TPbILXKs&#10;gZ0Hp7s7Y8erxysul5Al7zpvhE5cHADmeAKp4VMXcyR8X3+kUbqar+YkIMl0FZCoKILbckmCaRnP&#10;JsWbYrks4p8ub0yyltc1Ey7N0WMx+bMeHtw+uuPkMiM7Xjs4R8nozXrZabSj4PHSP65rQP7sWnhJ&#10;w4dByzNJcUKit0kalNP5LCAlmQTpLJoHUZy+TacRSUlRXkq644L9uyQ05DidQE+9nN9qi/zzUhvN&#10;em5hinS8z/H8dIlmzoErUfvWWsq7cX1WCkf/qRRQsWOjvV+dRUf3r2X9CHbVEuwEUwTmHSxaqb9j&#10;NMDsyLH5tqWaYdS9F2D5NCbEDRu/IZNZAht9HlmfR6ioACrHFqNxubTjgNoqzTctZIp9YYR0f2bD&#10;vYXdLzSyAv5uA/PBKznMMjeAzvf+1tPEXfwCAAD//wMAUEsDBBQABgAIAAAAIQCgpiy72QAAAAMB&#10;AAAPAAAAZHJzL2Rvd25yZXYueG1sTI9BS8NAEIXvgv9hGcGL2I0WRWI2RQpiEaE01Z6n2TEJZmfT&#10;7DaJ/95RD3qZx/CG977JFpNr1UB9aDwbuJoloIhLbxuuDLxuHy/vQIWIbLH1TAY+KcAiPz3JMLV+&#10;5A0NRayUhHBI0UAdY5dqHcqaHIaZ74jFe/e9wyhrX2nb4yjhrtXXSXKrHTYsDTV2tKyp/CiOzsBY&#10;rofd9uVJry92K8+H1WFZvD0bc342PdyDijTFv2P4xhd0yIVp749sg2oNyCPxZ4o3n9+A2v+qzjP9&#10;nz3/AgAA//8DAFBLAQItABQABgAIAAAAIQC2gziS/gAAAOEBAAATAAAAAAAAAAAAAAAAAAAAAABb&#10;Q29udGVudF9UeXBlc10ueG1sUEsBAi0AFAAGAAgAAAAhADj9If/WAAAAlAEAAAsAAAAAAAAAAAAA&#10;AAAALwEAAF9yZWxzLy5yZWxzUEsBAi0AFAAGAAgAAAAhAHobULWtAgAAuQUAAA4AAAAAAAAAAAAA&#10;AAAALgIAAGRycy9lMm9Eb2MueG1sUEsBAi0AFAAGAAgAAAAhAKCmLLvZAAAAAwEAAA8AAAAAAAAA&#10;AAAAAAAABwUAAGRycy9kb3ducmV2LnhtbFBLBQYAAAAABAAEAPMAAAANBgAAAAA=&#10;" filled="f" stroked="f">
                      <o:lock v:ext="edit" aspectratio="t"/>
                      <w10:anchorlock/>
                    </v:rect>
                  </w:pict>
                </mc:Fallback>
              </mc:AlternateContent>
            </w:r>
          </w:p>
        </w:tc>
        <w:tc>
          <w:tcPr>
            <w:tcW w:w="2820" w:type="dxa"/>
            <w:tcBorders>
              <w:top w:val="nil"/>
              <w:left w:val="nil"/>
              <w:bottom w:val="nil"/>
              <w:right w:val="nil"/>
            </w:tcBorders>
            <w:tcMar>
              <w:left w:w="120" w:type="dxa"/>
            </w:tcMar>
          </w:tcPr>
          <w:p w:rsidR="00A37BCD" w:rsidRDefault="001E5407">
            <w:r>
              <w:rPr>
                <w:b/>
                <w:bCs/>
              </w:rPr>
              <w:t>Ett föredöme för andra</w:t>
            </w:r>
          </w:p>
        </w:tc>
      </w:tr>
      <w:tr w:rsidR="00A37BCD">
        <w:tc>
          <w:tcPr>
            <w:tcW w:w="800" w:type="dxa"/>
            <w:gridSpan w:val="11"/>
            <w:tcBorders>
              <w:top w:val="nil"/>
              <w:left w:val="nil"/>
              <w:bottom w:val="nil"/>
              <w:right w:val="nil"/>
            </w:tcBorders>
            <w:shd w:val="clear" w:color="auto" w:fill="FFFFFF"/>
            <w:tcMar>
              <w:top w:w="160" w:type="dxa"/>
            </w:tcMar>
            <w:vAlign w:val="center"/>
          </w:tcPr>
          <w:p w:rsidR="00A37BCD" w:rsidRDefault="001E5407">
            <w:r>
              <w:t>Eventuella ytterligare kommentarer och rekommendationer för framtiden</w:t>
            </w:r>
          </w:p>
        </w:tc>
      </w:tr>
      <w:tr w:rsidR="00A37BCD">
        <w:trPr>
          <w:trHeight w:val="480"/>
        </w:trPr>
        <w:tc>
          <w:tcPr>
            <w:tcW w:w="8900" w:type="dxa"/>
            <w:gridSpan w:val="11"/>
            <w:tcBorders>
              <w:top w:val="nil"/>
              <w:left w:val="nil"/>
              <w:bottom w:val="nil"/>
              <w:right w:val="nil"/>
            </w:tcBorders>
            <w:tcMar>
              <w:top w:w="4" w:type="dxa"/>
              <w:bottom w:w="4" w:type="dxa"/>
            </w:tcMar>
            <w:vAlign w:val="center"/>
          </w:tcPr>
          <w:p w:rsidR="00A37BCD" w:rsidRDefault="001E5407">
            <w:r>
              <w:rPr>
                <w:noProof/>
              </w:rPr>
              <w:lastRenderedPageBreak/>
              <w:drawing>
                <wp:inline distT="0" distB="0" distL="0" distR="0">
                  <wp:extent cx="8893175" cy="12700"/>
                  <wp:effectExtent l="0" t="0" r="0" b="0"/>
                  <wp:docPr id="192" name="Bild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rPr>
          <w:trHeight w:val="320"/>
        </w:trPr>
        <w:tc>
          <w:tcPr>
            <w:tcW w:w="8900" w:type="dxa"/>
            <w:gridSpan w:val="11"/>
            <w:tcBorders>
              <w:top w:val="nil"/>
              <w:left w:val="nil"/>
              <w:bottom w:val="nil"/>
              <w:right w:val="nil"/>
            </w:tcBorders>
            <w:tcMar>
              <w:top w:w="4" w:type="dxa"/>
              <w:bottom w:w="240" w:type="dxa"/>
            </w:tcMar>
            <w:vAlign w:val="center"/>
          </w:tcPr>
          <w:p w:rsidR="00A37BCD" w:rsidRDefault="001E5407">
            <w:r>
              <w:rPr>
                <w:noProof/>
              </w:rPr>
              <w:drawing>
                <wp:inline distT="0" distB="0" distL="0" distR="0">
                  <wp:extent cx="8893175" cy="12700"/>
                  <wp:effectExtent l="0" t="0" r="0" b="0"/>
                  <wp:docPr id="193" name="Bild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1E5407">
      <w:r>
        <w:rPr>
          <w:b/>
          <w:sz w:val="22"/>
        </w:rPr>
        <w:t>Ett eller flera av dina svar indikerar ett potentiellt problem med BT-läkaren ifråga som jag önskar diskutera med dig.  </w:t>
      </w:r>
      <w:r>
        <w:rPr>
          <w:b/>
          <w:sz w:val="22"/>
        </w:rPr>
        <w:br/>
        <w:t> </w:t>
      </w:r>
      <w:r>
        <w:rPr>
          <w:b/>
          <w:sz w:val="22"/>
        </w:rPr>
        <w:br/>
        <w:t xml:space="preserve">Gå tillbaka i </w:t>
      </w:r>
      <w:r>
        <w:rPr>
          <w:b/>
          <w:sz w:val="22"/>
        </w:rPr>
        <w:t>enkäten och kontrollera dina svar så att du inte råkat klicka fel i någon/några rutor. Om du inte upptäcker något misstag så slutför enkäten genom att välja ett sätt nedan att kontakta mig och skicka därefter in enkäten så jag kan ta upp den framför mig nä</w:t>
      </w:r>
      <w:r>
        <w:rPr>
          <w:b/>
          <w:sz w:val="22"/>
        </w:rPr>
        <w:t>r vi diskuterar.</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8455"/>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194" name="Bild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t>Ni kontaktar mig på martin.isegran@kronoberg.se eller telefon 0470-589184.</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195" name="Bild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Ni önskar att jag kontaktar er på följande sätt och tidpunkt:</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5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96" name="Bild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p w:rsidR="00A37BCD" w:rsidRDefault="00A37BCD">
      <w:pPr>
        <w:sectPr w:rsidR="00A37BCD">
          <w:type w:val="continuous"/>
          <w:pgSz w:w="12240" w:h="15840"/>
          <w:pgMar w:top="1417" w:right="1417" w:bottom="1417" w:left="1417" w:header="708" w:footer="708" w:gutter="0"/>
          <w:cols w:space="708"/>
          <w:docGrid w:linePitch="360"/>
        </w:sectPr>
      </w:pPr>
    </w:p>
    <w:p w:rsidR="00A37BCD" w:rsidRDefault="001E5407">
      <w:pPr>
        <w:pStyle w:val="Rubrik2"/>
        <w:keepNext w:val="0"/>
        <w:spacing w:before="0" w:after="299"/>
        <w:rPr>
          <w:rFonts w:ascii="Verdana" w:eastAsia="Verdana" w:hAnsi="Verdana" w:cs="Verdana"/>
          <w:sz w:val="36"/>
          <w:szCs w:val="36"/>
        </w:rPr>
      </w:pPr>
      <w:r>
        <w:rPr>
          <w:rFonts w:ascii="Verdana" w:eastAsia="Verdana" w:hAnsi="Verdana" w:cs="Verdana"/>
          <w:i w:val="0"/>
          <w:iCs w:val="0"/>
          <w:sz w:val="36"/>
          <w:szCs w:val="36"/>
        </w:rPr>
        <w:t>Målbeskrivning</w:t>
      </w:r>
    </w:p>
    <w:p w:rsidR="00A37BCD" w:rsidRDefault="001E5407">
      <w:pPr>
        <w:spacing w:before="240" w:after="240"/>
        <w:rPr>
          <w:rFonts w:ascii="Verdana" w:eastAsia="Verdana" w:hAnsi="Verdana" w:cs="Verdana"/>
        </w:rPr>
      </w:pPr>
      <w:r>
        <w:rPr>
          <w:rFonts w:ascii="Verdana" w:eastAsia="Verdana" w:hAnsi="Verdana" w:cs="Verdana"/>
        </w:rPr>
        <w:t xml:space="preserve">Nedan frågor är var och en kopplade till ett av </w:t>
      </w:r>
      <w:r>
        <w:rPr>
          <w:rFonts w:ascii="Verdana" w:eastAsia="Verdana" w:hAnsi="Verdana" w:cs="Verdana"/>
        </w:rPr>
        <w:t>målbeskrivningens 18 delmål. Beroende på vilken placering BT-läkaren bedöms på och vilka placeringar som genomförts tidigare så kan inte alla mål bedömas som uppfyllda på varje placering.</w:t>
      </w:r>
    </w:p>
    <w:p w:rsidR="00A37BCD" w:rsidRDefault="001E5407">
      <w:pPr>
        <w:spacing w:before="240" w:after="240"/>
        <w:rPr>
          <w:rFonts w:ascii="Verdana" w:eastAsia="Verdana" w:hAnsi="Verdana" w:cs="Verdana"/>
        </w:rPr>
      </w:pPr>
      <w:r>
        <w:rPr>
          <w:rFonts w:ascii="Verdana" w:eastAsia="Verdana" w:hAnsi="Verdana" w:cs="Verdana"/>
        </w:rPr>
        <w:t>Vi ber er ta ställning till varje delmål utifrån den nivå BT-läkaren</w:t>
      </w:r>
      <w:r>
        <w:rPr>
          <w:rFonts w:ascii="Verdana" w:eastAsia="Verdana" w:hAnsi="Verdana" w:cs="Verdana"/>
        </w:rPr>
        <w:t xml:space="preserve"> uppvisat under denna placering som </w:t>
      </w:r>
      <w:r>
        <w:rPr>
          <w:rFonts w:ascii="Verdana" w:eastAsia="Verdana" w:hAnsi="Verdana" w:cs="Verdana"/>
          <w:b/>
          <w:bCs/>
        </w:rPr>
        <w:t>uppfyllt (ja), inte uppfyllt (nej), endast delvis uppfyllt (delvis) eller av någon anledning som inte är bedömbart</w:t>
      </w:r>
      <w:r>
        <w:rPr>
          <w:rFonts w:ascii="Verdana" w:eastAsia="Verdana" w:hAnsi="Verdana" w:cs="Verdana"/>
        </w:rPr>
        <w:t>. Det är först när BT avslutas som samtliga delmål behöver vara uppfyllda vid något tillfälle under BT.</w:t>
      </w:r>
    </w:p>
    <w:p w:rsidR="00A37BCD" w:rsidRDefault="001E5407">
      <w:pPr>
        <w:spacing w:before="240" w:after="240"/>
        <w:rPr>
          <w:rFonts w:ascii="Verdana" w:eastAsia="Verdana" w:hAnsi="Verdana" w:cs="Verdana"/>
        </w:rPr>
      </w:pPr>
      <w:r>
        <w:rPr>
          <w:rFonts w:ascii="Verdana" w:eastAsia="Verdana" w:hAnsi="Verdana" w:cs="Verdana"/>
        </w:rPr>
        <w:t>In</w:t>
      </w:r>
      <w:r>
        <w:rPr>
          <w:rFonts w:ascii="Verdana" w:eastAsia="Verdana" w:hAnsi="Verdana" w:cs="Verdana"/>
        </w:rPr>
        <w:t>för BT-kollegium efter slutenvård och psykiatriplaceringarna är det viktigt att kunna återkoppla till BT-läkaren vilka delar i målbeskrivningen som ännu inte är uppfyllda och då är ert bidrag via denna enkät en mycket viktig pusselbit.</w:t>
      </w:r>
    </w:p>
    <w:p w:rsidR="00A37BCD" w:rsidRDefault="001E5407">
      <w:pPr>
        <w:spacing w:before="240" w:after="240"/>
        <w:rPr>
          <w:rFonts w:ascii="Verdana" w:eastAsia="Verdana" w:hAnsi="Verdana" w:cs="Verdana"/>
        </w:rPr>
      </w:pPr>
      <w:r>
        <w:rPr>
          <w:rFonts w:ascii="Verdana" w:eastAsia="Verdana" w:hAnsi="Verdana" w:cs="Verdana"/>
        </w:rPr>
        <w:t> </w:t>
      </w:r>
    </w:p>
    <w:p w:rsidR="00A37BCD" w:rsidRDefault="001E5407">
      <w:pPr>
        <w:spacing w:before="240" w:after="240"/>
        <w:rPr>
          <w:rFonts w:ascii="Verdana" w:eastAsia="Verdana" w:hAnsi="Verdana" w:cs="Verdana"/>
        </w:rPr>
      </w:pPr>
      <w:r>
        <w:rPr>
          <w:rFonts w:ascii="Verdana" w:eastAsia="Verdana" w:hAnsi="Verdana" w:cs="Verdana"/>
        </w:rPr>
        <w:t> </w:t>
      </w:r>
    </w:p>
    <w:p w:rsidR="00A77B3E" w:rsidRDefault="00A77B3E"/>
    <w:p w:rsidR="00A37BCD" w:rsidRDefault="001E5407">
      <w:r>
        <w:rPr>
          <w:b/>
          <w:sz w:val="22"/>
        </w:rPr>
        <w:t>BT 1. Akuta och</w:t>
      </w:r>
      <w:r>
        <w:rPr>
          <w:b/>
          <w:sz w:val="22"/>
        </w:rPr>
        <w:t xml:space="preserve"> icke akuta sjukdomstillstånd. Bedöms BT-läkaren uppnå målen?  </w:t>
      </w:r>
      <w:r>
        <w:rPr>
          <w:b/>
          <w:sz w:val="22"/>
        </w:rPr>
        <w:br/>
        <w:t> </w:t>
      </w:r>
      <w:r>
        <w:rPr>
          <w:b/>
          <w:sz w:val="22"/>
        </w:rPr>
        <w:br/>
        <w:t>(Sjukdomstillstånd inom aktuell placering bedöms här)</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4"/>
        <w:gridCol w:w="5596"/>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lastRenderedPageBreak/>
                    <w:drawing>
                      <wp:inline distT="0" distB="0" distL="0" distR="0">
                        <wp:extent cx="175260" cy="175260"/>
                        <wp:effectExtent l="0" t="0" r="0" b="0"/>
                        <wp:docPr id="197" name="Bild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198" name="Bild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199" name="Bild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00" name="Bild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01" name="Bild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02" name="Bild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03" name="Bild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120" w:type="dxa"/>
            <w:tcBorders>
              <w:top w:val="nil"/>
              <w:left w:val="nil"/>
              <w:bottom w:val="nil"/>
              <w:right w:val="nil"/>
            </w:tcBorders>
            <w:vAlign w:val="center"/>
          </w:tcPr>
          <w:p w:rsidR="00A37BCD" w:rsidRDefault="001E5407">
            <w:r>
              <w:rPr>
                <w:noProof/>
              </w:rPr>
              <w:drawing>
                <wp:inline distT="0" distB="0" distL="0" distR="0">
                  <wp:extent cx="4722495" cy="3106420"/>
                  <wp:effectExtent l="0" t="0" r="0" b="0"/>
                  <wp:docPr id="204" name="Bild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2495" cy="3106420"/>
                          </a:xfrm>
                          <a:prstGeom prst="rect">
                            <a:avLst/>
                          </a:prstGeom>
                          <a:noFill/>
                          <a:ln>
                            <a:noFill/>
                          </a:ln>
                        </pic:spPr>
                      </pic:pic>
                    </a:graphicData>
                  </a:graphic>
                </wp:inline>
              </w:drawing>
            </w:r>
          </w:p>
        </w:tc>
      </w:tr>
    </w:tbl>
    <w:p w:rsidR="00A37BCD" w:rsidRDefault="00A37BCD"/>
    <w:p w:rsidR="00A37BCD" w:rsidRDefault="001E5407">
      <w:r>
        <w:rPr>
          <w:b/>
          <w:sz w:val="22"/>
        </w:rPr>
        <w:t xml:space="preserve">BT 2. </w:t>
      </w:r>
      <w:r>
        <w:rPr>
          <w:b/>
          <w:sz w:val="22"/>
        </w:rPr>
        <w:t>Psykiatriska sjukdomstillstånd och övrig psykisk ohälsa. Bedöms BT-läkaren uppnå målen?  </w:t>
      </w:r>
      <w:r>
        <w:rPr>
          <w:b/>
          <w:sz w:val="22"/>
        </w:rPr>
        <w:br/>
        <w:t> </w:t>
      </w:r>
      <w:r>
        <w:rPr>
          <w:b/>
          <w:sz w:val="22"/>
        </w:rPr>
        <w:br/>
        <w:t>(Bedöms efter psykiatri och primärvårdsplaceringen. Övriga fyller i "Ej bedömbart")</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4"/>
        <w:gridCol w:w="5596"/>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lastRenderedPageBreak/>
                    <w:drawing>
                      <wp:inline distT="0" distB="0" distL="0" distR="0">
                        <wp:extent cx="175260" cy="175260"/>
                        <wp:effectExtent l="0" t="0" r="0" b="0"/>
                        <wp:docPr id="205" name="Bild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06" name="Bild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07" name="Bild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08" name="Bild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 :</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09" name="Bild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10" name="Bild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11" name="Bild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120" w:type="dxa"/>
            <w:tcBorders>
              <w:top w:val="nil"/>
              <w:left w:val="nil"/>
              <w:bottom w:val="nil"/>
              <w:right w:val="nil"/>
            </w:tcBorders>
            <w:vAlign w:val="center"/>
          </w:tcPr>
          <w:p w:rsidR="00A37BCD" w:rsidRDefault="001E5407">
            <w:r>
              <w:rPr>
                <w:noProof/>
              </w:rPr>
              <w:drawing>
                <wp:inline distT="0" distB="0" distL="0" distR="0">
                  <wp:extent cx="4722495" cy="4309110"/>
                  <wp:effectExtent l="0" t="0" r="0" b="0"/>
                  <wp:docPr id="212" name="Bild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2495" cy="4309110"/>
                          </a:xfrm>
                          <a:prstGeom prst="rect">
                            <a:avLst/>
                          </a:prstGeom>
                          <a:noFill/>
                          <a:ln>
                            <a:noFill/>
                          </a:ln>
                        </pic:spPr>
                      </pic:pic>
                    </a:graphicData>
                  </a:graphic>
                </wp:inline>
              </w:drawing>
            </w:r>
          </w:p>
        </w:tc>
      </w:tr>
    </w:tbl>
    <w:p w:rsidR="00A37BCD" w:rsidRDefault="00A37BCD"/>
    <w:p w:rsidR="00A37BCD" w:rsidRDefault="001E5407">
      <w:r>
        <w:rPr>
          <w:b/>
          <w:sz w:val="22"/>
        </w:rPr>
        <w:t>BT 3. Lagar och andra författningar inom hälso- och sjukvården. Bedöms BT-läkaren uppnå målen?  </w:t>
      </w:r>
      <w:r>
        <w:rPr>
          <w:b/>
          <w:sz w:val="22"/>
        </w:rPr>
        <w:br/>
        <w:t> </w:t>
      </w:r>
      <w:r>
        <w:rPr>
          <w:b/>
          <w:sz w:val="22"/>
        </w:rPr>
        <w:br/>
        <w:t>(De som är aktuella under innevarande placering)</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0"/>
        <w:gridCol w:w="5600"/>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213" name="Bild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14" name="Bild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15" name="Bild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16" name="Bild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xml:space="preserve">, det som ytterligare behövs för </w:t>
                  </w:r>
                  <w:r>
                    <w:t>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17" name="Bild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18" name="Bild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19" name="Bild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140" w:type="dxa"/>
            <w:tcBorders>
              <w:top w:val="nil"/>
              <w:left w:val="nil"/>
              <w:bottom w:val="nil"/>
              <w:right w:val="nil"/>
            </w:tcBorders>
            <w:vAlign w:val="center"/>
          </w:tcPr>
          <w:p w:rsidR="00A37BCD" w:rsidRDefault="001E5407">
            <w:r>
              <w:rPr>
                <w:noProof/>
              </w:rPr>
              <w:drawing>
                <wp:inline distT="0" distB="0" distL="0" distR="0">
                  <wp:extent cx="4734560" cy="1377950"/>
                  <wp:effectExtent l="0" t="0" r="0" b="0"/>
                  <wp:docPr id="220" name="Bild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4560" cy="1377950"/>
                          </a:xfrm>
                          <a:prstGeom prst="rect">
                            <a:avLst/>
                          </a:prstGeom>
                          <a:noFill/>
                          <a:ln>
                            <a:noFill/>
                          </a:ln>
                        </pic:spPr>
                      </pic:pic>
                    </a:graphicData>
                  </a:graphic>
                </wp:inline>
              </w:drawing>
            </w:r>
          </w:p>
        </w:tc>
      </w:tr>
    </w:tbl>
    <w:p w:rsidR="00A37BCD" w:rsidRDefault="00A37BCD"/>
    <w:p w:rsidR="00A37BCD" w:rsidRDefault="001E5407">
      <w:r>
        <w:rPr>
          <w:b/>
          <w:sz w:val="22"/>
        </w:rPr>
        <w:t>BT 4. Hälso- och sjukvårdens styrning och organisation. Bedöms BT-läkaren 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7"/>
        <w:gridCol w:w="5583"/>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lastRenderedPageBreak/>
                    <w:drawing>
                      <wp:inline distT="0" distB="0" distL="0" distR="0">
                        <wp:extent cx="175260" cy="175260"/>
                        <wp:effectExtent l="0" t="0" r="0" b="0"/>
                        <wp:docPr id="221" name="Bild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22" name="Bild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23" name="Bild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24" name="Bild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25" name="Bild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26" name="Bild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 xml:space="preserve">Ej bedömbart på grund </w:t>
                  </w:r>
                  <w:r>
                    <w:t>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27" name="Bild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060" w:type="dxa"/>
            <w:tcBorders>
              <w:top w:val="nil"/>
              <w:left w:val="nil"/>
              <w:bottom w:val="nil"/>
              <w:right w:val="nil"/>
            </w:tcBorders>
            <w:vAlign w:val="center"/>
          </w:tcPr>
          <w:p w:rsidR="00A37BCD" w:rsidRDefault="001E5407">
            <w:r>
              <w:rPr>
                <w:noProof/>
              </w:rPr>
              <w:drawing>
                <wp:inline distT="0" distB="0" distL="0" distR="0">
                  <wp:extent cx="4697095" cy="1878965"/>
                  <wp:effectExtent l="0" t="0" r="0" b="0"/>
                  <wp:docPr id="228" name="Bild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7095" cy="1878965"/>
                          </a:xfrm>
                          <a:prstGeom prst="rect">
                            <a:avLst/>
                          </a:prstGeom>
                          <a:noFill/>
                          <a:ln>
                            <a:noFill/>
                          </a:ln>
                        </pic:spPr>
                      </pic:pic>
                    </a:graphicData>
                  </a:graphic>
                </wp:inline>
              </w:drawing>
            </w:r>
          </w:p>
        </w:tc>
      </w:tr>
    </w:tbl>
    <w:p w:rsidR="00A37BCD" w:rsidRDefault="00A37BCD"/>
    <w:p w:rsidR="00A37BCD" w:rsidRDefault="001E5407">
      <w:r>
        <w:rPr>
          <w:b/>
          <w:sz w:val="22"/>
        </w:rPr>
        <w:t>BT 5. Strukturerad vårddokumentation. Bedöms BT-läkaren 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8"/>
        <w:gridCol w:w="5592"/>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229" name="Bild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30" name="Bild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31" name="Bild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32" name="Bild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33" name="Bild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34" name="Bild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35" name="Bild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100" w:type="dxa"/>
            <w:tcBorders>
              <w:top w:val="nil"/>
              <w:left w:val="nil"/>
              <w:bottom w:val="nil"/>
              <w:right w:val="nil"/>
            </w:tcBorders>
            <w:vAlign w:val="center"/>
          </w:tcPr>
          <w:p w:rsidR="00A37BCD" w:rsidRDefault="001E5407">
            <w:r>
              <w:rPr>
                <w:noProof/>
              </w:rPr>
              <w:drawing>
                <wp:inline distT="0" distB="0" distL="0" distR="0">
                  <wp:extent cx="4709795" cy="1515745"/>
                  <wp:effectExtent l="0" t="0" r="0" b="0"/>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9795" cy="1515745"/>
                          </a:xfrm>
                          <a:prstGeom prst="rect">
                            <a:avLst/>
                          </a:prstGeom>
                          <a:noFill/>
                          <a:ln>
                            <a:noFill/>
                          </a:ln>
                        </pic:spPr>
                      </pic:pic>
                    </a:graphicData>
                  </a:graphic>
                </wp:inline>
              </w:drawing>
            </w:r>
          </w:p>
        </w:tc>
      </w:tr>
    </w:tbl>
    <w:p w:rsidR="00A37BCD" w:rsidRDefault="00A37BCD"/>
    <w:p w:rsidR="00A37BCD" w:rsidRDefault="001E5407">
      <w:r>
        <w:rPr>
          <w:b/>
          <w:sz w:val="22"/>
        </w:rPr>
        <w:t xml:space="preserve">BT 6. Systematiskt kvalitetsarbete. Bedöms </w:t>
      </w:r>
      <w:r>
        <w:rPr>
          <w:b/>
          <w:sz w:val="22"/>
        </w:rPr>
        <w:t>BT-läkaren 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8"/>
        <w:gridCol w:w="5592"/>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237" name="Bild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38" name="Bild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39" name="Bild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41" name="Bild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42" name="Bild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43" name="Bild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100" w:type="dxa"/>
            <w:tcBorders>
              <w:top w:val="nil"/>
              <w:left w:val="nil"/>
              <w:bottom w:val="nil"/>
              <w:right w:val="nil"/>
            </w:tcBorders>
            <w:vAlign w:val="center"/>
          </w:tcPr>
          <w:p w:rsidR="00A37BCD" w:rsidRDefault="001E5407">
            <w:r>
              <w:rPr>
                <w:noProof/>
              </w:rPr>
              <w:drawing>
                <wp:inline distT="0" distB="0" distL="0" distR="0">
                  <wp:extent cx="4709795" cy="1303020"/>
                  <wp:effectExtent l="0" t="0" r="0" b="0"/>
                  <wp:docPr id="244" name="Bild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9795" cy="1303020"/>
                          </a:xfrm>
                          <a:prstGeom prst="rect">
                            <a:avLst/>
                          </a:prstGeom>
                          <a:noFill/>
                          <a:ln>
                            <a:noFill/>
                          </a:ln>
                        </pic:spPr>
                      </pic:pic>
                    </a:graphicData>
                  </a:graphic>
                </wp:inline>
              </w:drawing>
            </w:r>
          </w:p>
        </w:tc>
      </w:tr>
    </w:tbl>
    <w:p w:rsidR="00A37BCD" w:rsidRDefault="00A37BCD"/>
    <w:p w:rsidR="00A37BCD" w:rsidRDefault="001E5407">
      <w:r>
        <w:rPr>
          <w:b/>
          <w:sz w:val="22"/>
        </w:rPr>
        <w:t>BT 7. Vetenskapligt förhållningssätt. Bedöms BT-läkaren 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1"/>
        <w:gridCol w:w="5609"/>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lastRenderedPageBreak/>
                    <w:drawing>
                      <wp:inline distT="0" distB="0" distL="0" distR="0">
                        <wp:extent cx="175260" cy="175260"/>
                        <wp:effectExtent l="0" t="0" r="0" b="0"/>
                        <wp:docPr id="245" name="Bild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46" name="Bild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47" name="Bild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48" name="Bild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xml:space="preserve">, det som </w:t>
                  </w:r>
                  <w:r>
                    <w:t>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49" name="Bild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50" name="Bild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51" name="Bild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180" w:type="dxa"/>
            <w:tcBorders>
              <w:top w:val="nil"/>
              <w:left w:val="nil"/>
              <w:bottom w:val="nil"/>
              <w:right w:val="nil"/>
            </w:tcBorders>
            <w:vAlign w:val="center"/>
          </w:tcPr>
          <w:p w:rsidR="00A37BCD" w:rsidRDefault="001E5407">
            <w:r>
              <w:rPr>
                <w:noProof/>
              </w:rPr>
              <w:drawing>
                <wp:inline distT="0" distB="0" distL="0" distR="0">
                  <wp:extent cx="4747260" cy="1553210"/>
                  <wp:effectExtent l="0" t="0" r="0" b="0"/>
                  <wp:docPr id="252" name="Bild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7260" cy="1553210"/>
                          </a:xfrm>
                          <a:prstGeom prst="rect">
                            <a:avLst/>
                          </a:prstGeom>
                          <a:noFill/>
                          <a:ln>
                            <a:noFill/>
                          </a:ln>
                        </pic:spPr>
                      </pic:pic>
                    </a:graphicData>
                  </a:graphic>
                </wp:inline>
              </w:drawing>
            </w:r>
          </w:p>
        </w:tc>
      </w:tr>
    </w:tbl>
    <w:p w:rsidR="00A37BCD" w:rsidRDefault="00A37BCD"/>
    <w:p w:rsidR="00A37BCD" w:rsidRDefault="001E5407">
      <w:r>
        <w:rPr>
          <w:b/>
          <w:sz w:val="22"/>
        </w:rPr>
        <w:t>BT 8. Etik i det dagliga arbetet. Bedöms BT-läkaren 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0"/>
        <w:gridCol w:w="5600"/>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253" name="Bild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54" name="Bild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55" name="Bild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56" name="Bild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57" name="Bild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58" name="Bild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w:t>
                  </w:r>
                  <w:r>
                    <w:t xml:space="preserve">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59" name="Bild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140" w:type="dxa"/>
            <w:tcBorders>
              <w:top w:val="nil"/>
              <w:left w:val="nil"/>
              <w:bottom w:val="nil"/>
              <w:right w:val="nil"/>
            </w:tcBorders>
            <w:vAlign w:val="center"/>
          </w:tcPr>
          <w:p w:rsidR="00A37BCD" w:rsidRDefault="001E5407">
            <w:r>
              <w:rPr>
                <w:noProof/>
              </w:rPr>
              <w:drawing>
                <wp:inline distT="0" distB="0" distL="0" distR="0">
                  <wp:extent cx="4734560" cy="1290320"/>
                  <wp:effectExtent l="0" t="0" r="0" b="0"/>
                  <wp:docPr id="260" name="Bild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4560" cy="1290320"/>
                          </a:xfrm>
                          <a:prstGeom prst="rect">
                            <a:avLst/>
                          </a:prstGeom>
                          <a:noFill/>
                          <a:ln>
                            <a:noFill/>
                          </a:ln>
                        </pic:spPr>
                      </pic:pic>
                    </a:graphicData>
                  </a:graphic>
                </wp:inline>
              </w:drawing>
            </w:r>
          </w:p>
        </w:tc>
      </w:tr>
    </w:tbl>
    <w:p w:rsidR="00A37BCD" w:rsidRDefault="00A37BCD"/>
    <w:p w:rsidR="00A37BCD" w:rsidRDefault="001E5407">
      <w:r>
        <w:rPr>
          <w:b/>
          <w:sz w:val="22"/>
        </w:rPr>
        <w:t>BT 9. Bemötande. Bedöms BT-läkaren 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4"/>
        <w:gridCol w:w="5596"/>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261" name="Bild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62" name="Bild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63" name="Bild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64" name="Bild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65" name="Bild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66" name="Bild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67" name="Bild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120" w:type="dxa"/>
            <w:tcBorders>
              <w:top w:val="nil"/>
              <w:left w:val="nil"/>
              <w:bottom w:val="nil"/>
              <w:right w:val="nil"/>
            </w:tcBorders>
            <w:vAlign w:val="center"/>
          </w:tcPr>
          <w:p w:rsidR="00A37BCD" w:rsidRDefault="001E5407">
            <w:r>
              <w:rPr>
                <w:noProof/>
              </w:rPr>
              <w:drawing>
                <wp:inline distT="0" distB="0" distL="0" distR="0">
                  <wp:extent cx="4722495" cy="2279650"/>
                  <wp:effectExtent l="0" t="0" r="0" b="0"/>
                  <wp:docPr id="268" name="Bild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2495" cy="2279650"/>
                          </a:xfrm>
                          <a:prstGeom prst="rect">
                            <a:avLst/>
                          </a:prstGeom>
                          <a:noFill/>
                          <a:ln>
                            <a:noFill/>
                          </a:ln>
                        </pic:spPr>
                      </pic:pic>
                    </a:graphicData>
                  </a:graphic>
                </wp:inline>
              </w:drawing>
            </w:r>
          </w:p>
        </w:tc>
      </w:tr>
    </w:tbl>
    <w:p w:rsidR="00A37BCD" w:rsidRDefault="00A37BCD"/>
    <w:p w:rsidR="00A37BCD" w:rsidRDefault="001E5407">
      <w:r>
        <w:rPr>
          <w:b/>
          <w:sz w:val="22"/>
        </w:rPr>
        <w:t xml:space="preserve">BT 10. Samarbeta och leda arbetet kring patienten. Bedöms BT-läkaren </w:t>
      </w:r>
      <w:r>
        <w:rPr>
          <w:b/>
          <w:sz w:val="22"/>
        </w:rPr>
        <w:t>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0"/>
        <w:gridCol w:w="5600"/>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lastRenderedPageBreak/>
                    <w:drawing>
                      <wp:inline distT="0" distB="0" distL="0" distR="0">
                        <wp:extent cx="175260" cy="175260"/>
                        <wp:effectExtent l="0" t="0" r="0" b="0"/>
                        <wp:docPr id="269" name="Bild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70" name="Bild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71" name="Bild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72" name="Bild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73" name="Bild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74" name="Bild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75" name="Bild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140" w:type="dxa"/>
            <w:tcBorders>
              <w:top w:val="nil"/>
              <w:left w:val="nil"/>
              <w:bottom w:val="nil"/>
              <w:right w:val="nil"/>
            </w:tcBorders>
            <w:vAlign w:val="center"/>
          </w:tcPr>
          <w:p w:rsidR="00A37BCD" w:rsidRDefault="001E5407">
            <w:r>
              <w:rPr>
                <w:noProof/>
              </w:rPr>
              <w:drawing>
                <wp:inline distT="0" distB="0" distL="0" distR="0">
                  <wp:extent cx="4734560" cy="2592705"/>
                  <wp:effectExtent l="0" t="0" r="0" b="0"/>
                  <wp:docPr id="276" name="Bild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4560" cy="2592705"/>
                          </a:xfrm>
                          <a:prstGeom prst="rect">
                            <a:avLst/>
                          </a:prstGeom>
                          <a:noFill/>
                          <a:ln>
                            <a:noFill/>
                          </a:ln>
                        </pic:spPr>
                      </pic:pic>
                    </a:graphicData>
                  </a:graphic>
                </wp:inline>
              </w:drawing>
            </w:r>
          </w:p>
        </w:tc>
      </w:tr>
    </w:tbl>
    <w:p w:rsidR="00A37BCD" w:rsidRDefault="00A37BCD"/>
    <w:p w:rsidR="00A37BCD" w:rsidRDefault="001E5407">
      <w:r>
        <w:rPr>
          <w:b/>
          <w:sz w:val="22"/>
        </w:rPr>
        <w:t>BT 11. Presentera, förklara och instruera. Bedöms BT-läkaren 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5578"/>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277" name="Bild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78" name="Bild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79" name="Bild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80" name="Bild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xml:space="preserve">, det som </w:t>
                  </w:r>
                  <w:r>
                    <w:t>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81" name="Bild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82" name="Bild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83" name="Bild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040" w:type="dxa"/>
            <w:tcBorders>
              <w:top w:val="nil"/>
              <w:left w:val="nil"/>
              <w:bottom w:val="nil"/>
              <w:right w:val="nil"/>
            </w:tcBorders>
            <w:vAlign w:val="center"/>
          </w:tcPr>
          <w:p w:rsidR="00A37BCD" w:rsidRDefault="001E5407">
            <w:r>
              <w:rPr>
                <w:noProof/>
              </w:rPr>
              <w:drawing>
                <wp:inline distT="0" distB="0" distL="0" distR="0">
                  <wp:extent cx="4685030" cy="1765935"/>
                  <wp:effectExtent l="0" t="0" r="0" b="0"/>
                  <wp:docPr id="284" name="Bild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85030" cy="1765935"/>
                          </a:xfrm>
                          <a:prstGeom prst="rect">
                            <a:avLst/>
                          </a:prstGeom>
                          <a:noFill/>
                          <a:ln>
                            <a:noFill/>
                          </a:ln>
                        </pic:spPr>
                      </pic:pic>
                    </a:graphicData>
                  </a:graphic>
                </wp:inline>
              </w:drawing>
            </w:r>
          </w:p>
        </w:tc>
      </w:tr>
    </w:tbl>
    <w:p w:rsidR="00A37BCD" w:rsidRDefault="00A37BCD"/>
    <w:p w:rsidR="00A37BCD" w:rsidRDefault="001E5407">
      <w:r>
        <w:rPr>
          <w:b/>
          <w:sz w:val="22"/>
        </w:rPr>
        <w:t>BT 12. Barn och ungdomar. Bedöms BT-läkaren uppnå målen?  </w:t>
      </w:r>
      <w:r>
        <w:rPr>
          <w:b/>
          <w:sz w:val="22"/>
        </w:rPr>
        <w:br/>
        <w:t> </w:t>
      </w:r>
      <w:r>
        <w:rPr>
          <w:b/>
          <w:sz w:val="22"/>
        </w:rPr>
        <w:br/>
        <w:t>(Endast aktuellt under placeringar där Barn och Ungdomar finns i patientklientelet)</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0"/>
        <w:gridCol w:w="5600"/>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285" name="Bild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86" name="Bild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87" name="Bild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88" name="Bild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89" name="Bild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90" name="Bild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91" name="Bild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140" w:type="dxa"/>
            <w:tcBorders>
              <w:top w:val="nil"/>
              <w:left w:val="nil"/>
              <w:bottom w:val="nil"/>
              <w:right w:val="nil"/>
            </w:tcBorders>
            <w:vAlign w:val="center"/>
          </w:tcPr>
          <w:p w:rsidR="00A37BCD" w:rsidRDefault="001E5407">
            <w:r>
              <w:rPr>
                <w:noProof/>
              </w:rPr>
              <w:drawing>
                <wp:inline distT="0" distB="0" distL="0" distR="0">
                  <wp:extent cx="4734560" cy="2029460"/>
                  <wp:effectExtent l="0" t="0" r="0" b="0"/>
                  <wp:docPr id="292" name="Bild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4560" cy="2029460"/>
                          </a:xfrm>
                          <a:prstGeom prst="rect">
                            <a:avLst/>
                          </a:prstGeom>
                          <a:noFill/>
                          <a:ln>
                            <a:noFill/>
                          </a:ln>
                        </pic:spPr>
                      </pic:pic>
                    </a:graphicData>
                  </a:graphic>
                </wp:inline>
              </w:drawing>
            </w:r>
          </w:p>
        </w:tc>
      </w:tr>
    </w:tbl>
    <w:p w:rsidR="00A37BCD" w:rsidRDefault="00A37BCD"/>
    <w:p w:rsidR="00A37BCD" w:rsidRDefault="001E5407">
      <w:r>
        <w:rPr>
          <w:b/>
          <w:sz w:val="22"/>
        </w:rPr>
        <w:lastRenderedPageBreak/>
        <w:t>BT 13. Vårdhygien och smittskydd i det dagliga arbetet. Bedöms BT-läkaren 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4"/>
        <w:gridCol w:w="5596"/>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293" name="Bild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94" name="Bild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95" name="Bild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96" name="Bild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xml:space="preserve">, det som ytterligare behövs för </w:t>
                  </w:r>
                  <w:r>
                    <w:t>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97" name="Bild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298" name="Bild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299" name="Bild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120" w:type="dxa"/>
            <w:tcBorders>
              <w:top w:val="nil"/>
              <w:left w:val="nil"/>
              <w:bottom w:val="nil"/>
              <w:right w:val="nil"/>
            </w:tcBorders>
            <w:vAlign w:val="center"/>
          </w:tcPr>
          <w:p w:rsidR="00A37BCD" w:rsidRDefault="001E5407">
            <w:r>
              <w:rPr>
                <w:noProof/>
              </w:rPr>
              <w:drawing>
                <wp:inline distT="0" distB="0" distL="0" distR="0">
                  <wp:extent cx="4722495" cy="1390650"/>
                  <wp:effectExtent l="0" t="0" r="0" b="0"/>
                  <wp:docPr id="300" name="Bild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22495" cy="1390650"/>
                          </a:xfrm>
                          <a:prstGeom prst="rect">
                            <a:avLst/>
                          </a:prstGeom>
                          <a:noFill/>
                          <a:ln>
                            <a:noFill/>
                          </a:ln>
                        </pic:spPr>
                      </pic:pic>
                    </a:graphicData>
                  </a:graphic>
                </wp:inline>
              </w:drawing>
            </w:r>
          </w:p>
        </w:tc>
      </w:tr>
    </w:tbl>
    <w:p w:rsidR="00A37BCD" w:rsidRDefault="00A37BCD"/>
    <w:p w:rsidR="00A37BCD" w:rsidRDefault="001E5407">
      <w:r>
        <w:rPr>
          <w:b/>
          <w:sz w:val="22"/>
        </w:rPr>
        <w:t>BT 14. Hälsofrämjande insatser. Bedöms BT-läkaren 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0"/>
        <w:gridCol w:w="5600"/>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301" name="Bild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02" name="Bild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03" name="Bild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04" name="Bild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05" name="Bild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06" name="Bild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07" name="Bild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140" w:type="dxa"/>
            <w:tcBorders>
              <w:top w:val="nil"/>
              <w:left w:val="nil"/>
              <w:bottom w:val="nil"/>
              <w:right w:val="nil"/>
            </w:tcBorders>
            <w:vAlign w:val="center"/>
          </w:tcPr>
          <w:p w:rsidR="00A37BCD" w:rsidRDefault="001E5407">
            <w:r>
              <w:rPr>
                <w:noProof/>
              </w:rPr>
              <w:drawing>
                <wp:inline distT="0" distB="0" distL="0" distR="0">
                  <wp:extent cx="4734560" cy="1390650"/>
                  <wp:effectExtent l="0" t="0" r="0" b="0"/>
                  <wp:docPr id="308" name="Bild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4560" cy="1390650"/>
                          </a:xfrm>
                          <a:prstGeom prst="rect">
                            <a:avLst/>
                          </a:prstGeom>
                          <a:noFill/>
                          <a:ln>
                            <a:noFill/>
                          </a:ln>
                        </pic:spPr>
                      </pic:pic>
                    </a:graphicData>
                  </a:graphic>
                </wp:inline>
              </w:drawing>
            </w:r>
          </w:p>
        </w:tc>
      </w:tr>
    </w:tbl>
    <w:p w:rsidR="00A37BCD" w:rsidRDefault="00A37BCD"/>
    <w:p w:rsidR="00A37BCD" w:rsidRDefault="001E5407">
      <w:r>
        <w:rPr>
          <w:b/>
          <w:sz w:val="22"/>
        </w:rPr>
        <w:t xml:space="preserve">BT 15. </w:t>
      </w:r>
      <w:r>
        <w:rPr>
          <w:b/>
          <w:sz w:val="22"/>
        </w:rPr>
        <w:t>Läkemedelsbehandling. Bedöms BT-läkaren 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8"/>
        <w:gridCol w:w="5622"/>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309" name="Bild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10" name="Bild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11" name="Bild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12" name="Bild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13" name="Bild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14" name="Bild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15" name="Bild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240" w:type="dxa"/>
            <w:tcBorders>
              <w:top w:val="nil"/>
              <w:left w:val="nil"/>
              <w:bottom w:val="nil"/>
              <w:right w:val="nil"/>
            </w:tcBorders>
            <w:vAlign w:val="center"/>
          </w:tcPr>
          <w:p w:rsidR="00A37BCD" w:rsidRDefault="001E5407">
            <w:r>
              <w:rPr>
                <w:noProof/>
              </w:rPr>
              <w:drawing>
                <wp:inline distT="0" distB="0" distL="0" distR="0">
                  <wp:extent cx="4784725" cy="2367280"/>
                  <wp:effectExtent l="0" t="0" r="0" b="0"/>
                  <wp:docPr id="316" name="Bild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4725" cy="2367280"/>
                          </a:xfrm>
                          <a:prstGeom prst="rect">
                            <a:avLst/>
                          </a:prstGeom>
                          <a:noFill/>
                          <a:ln>
                            <a:noFill/>
                          </a:ln>
                        </pic:spPr>
                      </pic:pic>
                    </a:graphicData>
                  </a:graphic>
                </wp:inline>
              </w:drawing>
            </w:r>
          </w:p>
        </w:tc>
      </w:tr>
    </w:tbl>
    <w:p w:rsidR="00A37BCD" w:rsidRDefault="00A37BCD"/>
    <w:p w:rsidR="00A37BCD" w:rsidRDefault="001E5407">
      <w:r>
        <w:rPr>
          <w:b/>
          <w:sz w:val="22"/>
        </w:rPr>
        <w:t>BT 16. Försäkringsmedicinska intyg. Bedöms BT-läkaren 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5635"/>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317" name="Bild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18" name="Bild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19" name="Bild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20" name="Bild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21" name="Bild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22" name="Bild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23" name="Bild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300" w:type="dxa"/>
            <w:tcBorders>
              <w:top w:val="nil"/>
              <w:left w:val="nil"/>
              <w:bottom w:val="nil"/>
              <w:right w:val="nil"/>
            </w:tcBorders>
            <w:vAlign w:val="center"/>
          </w:tcPr>
          <w:p w:rsidR="00A37BCD" w:rsidRDefault="001E5407">
            <w:r>
              <w:rPr>
                <w:noProof/>
              </w:rPr>
              <w:drawing>
                <wp:inline distT="0" distB="0" distL="0" distR="0">
                  <wp:extent cx="4810125" cy="1290320"/>
                  <wp:effectExtent l="0" t="0" r="0" b="0"/>
                  <wp:docPr id="324" name="Bild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0125" cy="1290320"/>
                          </a:xfrm>
                          <a:prstGeom prst="rect">
                            <a:avLst/>
                          </a:prstGeom>
                          <a:noFill/>
                          <a:ln>
                            <a:noFill/>
                          </a:ln>
                        </pic:spPr>
                      </pic:pic>
                    </a:graphicData>
                  </a:graphic>
                </wp:inline>
              </w:drawing>
            </w:r>
          </w:p>
        </w:tc>
      </w:tr>
    </w:tbl>
    <w:p w:rsidR="00A37BCD" w:rsidRDefault="00A37BCD"/>
    <w:p w:rsidR="00A37BCD" w:rsidRDefault="001E5407">
      <w:r>
        <w:rPr>
          <w:b/>
          <w:sz w:val="22"/>
        </w:rPr>
        <w:t>BT 17. Behov av palliativ vård. Bedöms BT-läkaren 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8"/>
        <w:gridCol w:w="5592"/>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325" name="Bild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26" name="Bild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27" name="Bild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28" name="Bild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29" name="Bild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30" name="Bild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31" name="Bild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100" w:type="dxa"/>
            <w:tcBorders>
              <w:top w:val="nil"/>
              <w:left w:val="nil"/>
              <w:bottom w:val="nil"/>
              <w:right w:val="nil"/>
            </w:tcBorders>
            <w:vAlign w:val="center"/>
          </w:tcPr>
          <w:p w:rsidR="00A37BCD" w:rsidRDefault="001E5407">
            <w:r>
              <w:rPr>
                <w:noProof/>
              </w:rPr>
              <w:drawing>
                <wp:inline distT="0" distB="0" distL="0" distR="0">
                  <wp:extent cx="4709795" cy="1415415"/>
                  <wp:effectExtent l="0" t="0" r="0" b="0"/>
                  <wp:docPr id="332" name="Bild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09795" cy="1415415"/>
                          </a:xfrm>
                          <a:prstGeom prst="rect">
                            <a:avLst/>
                          </a:prstGeom>
                          <a:noFill/>
                          <a:ln>
                            <a:noFill/>
                          </a:ln>
                        </pic:spPr>
                      </pic:pic>
                    </a:graphicData>
                  </a:graphic>
                </wp:inline>
              </w:drawing>
            </w:r>
          </w:p>
        </w:tc>
      </w:tr>
    </w:tbl>
    <w:p w:rsidR="00A37BCD" w:rsidRDefault="00A37BCD"/>
    <w:p w:rsidR="00A37BCD" w:rsidRDefault="001E5407">
      <w:r>
        <w:rPr>
          <w:b/>
          <w:sz w:val="22"/>
        </w:rPr>
        <w:t>BT 18. Dödsbevis och dödsorsaksintyg. Bedöms BT-läkaren uppnå målen?</w:t>
      </w:r>
    </w:p>
    <w:p w:rsidR="00A37BCD" w:rsidRDefault="00A37BCD"/>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0"/>
        <w:gridCol w:w="5640"/>
      </w:tblGrid>
      <w:tr w:rsidR="00A37BCD">
        <w:tc>
          <w:tcPr>
            <w:tcW w:w="7000" w:type="dxa"/>
            <w:tcBorders>
              <w:top w:val="nil"/>
              <w:left w:val="nil"/>
              <w:bottom w:val="nil"/>
              <w:right w:val="nil"/>
            </w:tcBorders>
            <w:vAlign w:val="center"/>
          </w:tcPr>
          <w:tbl>
            <w:tblPr>
              <w:tblW w:w="6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5477"/>
              <w:gridCol w:w="236"/>
              <w:gridCol w:w="236"/>
            </w:tblGrid>
            <w:tr w:rsidR="00A37BCD">
              <w:tc>
                <w:tcPr>
                  <w:tcW w:w="400" w:type="dxa"/>
                  <w:tcBorders>
                    <w:top w:val="nil"/>
                    <w:left w:val="nil"/>
                    <w:bottom w:val="nil"/>
                    <w:right w:val="nil"/>
                  </w:tcBorders>
                  <w:tcMar>
                    <w:bottom w:w="160" w:type="dxa"/>
                  </w:tcMar>
                </w:tcPr>
                <w:p w:rsidR="00A37BCD" w:rsidRDefault="001E5407">
                  <w:r>
                    <w:rPr>
                      <w:noProof/>
                    </w:rPr>
                    <w:drawing>
                      <wp:inline distT="0" distB="0" distL="0" distR="0">
                        <wp:extent cx="175260" cy="175260"/>
                        <wp:effectExtent l="0" t="0" r="0" b="0"/>
                        <wp:docPr id="333" name="Bild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tcBorders>
                    <w:top w:val="nil"/>
                    <w:left w:val="nil"/>
                    <w:bottom w:val="nil"/>
                    <w:right w:val="nil"/>
                  </w:tcBorders>
                  <w:tcMar>
                    <w:bottom w:w="160" w:type="dxa"/>
                  </w:tcMar>
                  <w:vAlign w:val="center"/>
                </w:tcPr>
                <w:p w:rsidR="00A37BCD" w:rsidRDefault="001E5407">
                  <w:r>
                    <w:rPr>
                      <w:b/>
                      <w:bCs/>
                    </w:rPr>
                    <w:t>Ja</w:t>
                  </w:r>
                </w:p>
              </w:tc>
              <w:tc>
                <w:tcPr>
                  <w:tcW w:w="1" w:type="dxa"/>
                  <w:tcBorders>
                    <w:top w:val="nil"/>
                    <w:left w:val="nil"/>
                    <w:bottom w:val="nil"/>
                    <w:right w:val="nil"/>
                  </w:tcBorders>
                  <w:tcMar>
                    <w:bottom w:w="160" w:type="dxa"/>
                  </w:tcMar>
                  <w:vAlign w:val="center"/>
                </w:tcPr>
                <w:p w:rsidR="00A37BCD" w:rsidRDefault="00A37BCD"/>
              </w:tc>
              <w:tc>
                <w:tcPr>
                  <w:tcW w:w="1" w:type="dxa"/>
                  <w:tcBorders>
                    <w:top w:val="nil"/>
                    <w:left w:val="nil"/>
                    <w:bottom w:val="nil"/>
                    <w:right w:val="nil"/>
                  </w:tcBorders>
                  <w:tcMar>
                    <w:bottom w:w="160" w:type="dxa"/>
                  </w:tcMar>
                  <w:vAlign w:val="center"/>
                </w:tcPr>
                <w:p w:rsidR="00A37BCD" w:rsidRDefault="00A37BCD"/>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34" name="Bild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Nej</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35" name="Bild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36" name="Bild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rPr>
                      <w:b/>
                      <w:bCs/>
                    </w:rPr>
                    <w:t>Delvis</w:t>
                  </w:r>
                  <w:r>
                    <w:t>, det som ytterligare behövs för måluppfyllnad är:</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37" name="Bild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r w:rsidR="00A37BCD">
              <w:tc>
                <w:tcPr>
                  <w:tcW w:w="400" w:type="dxa"/>
                  <w:tcBorders>
                    <w:top w:val="nil"/>
                    <w:left w:val="nil"/>
                    <w:bottom w:val="nil"/>
                    <w:right w:val="nil"/>
                  </w:tcBorders>
                </w:tcPr>
                <w:p w:rsidR="00A37BCD" w:rsidRDefault="001E5407">
                  <w:r>
                    <w:rPr>
                      <w:noProof/>
                    </w:rPr>
                    <w:drawing>
                      <wp:inline distT="0" distB="0" distL="0" distR="0">
                        <wp:extent cx="175260" cy="175260"/>
                        <wp:effectExtent l="0" t="0" r="0" b="0"/>
                        <wp:docPr id="338" name="Bild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9100" w:type="dxa"/>
                  <w:gridSpan w:val="3"/>
                  <w:tcBorders>
                    <w:top w:val="nil"/>
                    <w:left w:val="nil"/>
                    <w:bottom w:val="nil"/>
                    <w:right w:val="nil"/>
                  </w:tcBorders>
                  <w:vAlign w:val="center"/>
                </w:tcPr>
                <w:p w:rsidR="00A37BCD" w:rsidRDefault="001E5407">
                  <w:r>
                    <w:t>Ej bedömbart på grund av:</w:t>
                  </w:r>
                </w:p>
              </w:tc>
            </w:tr>
            <w:tr w:rsidR="00A37BCD">
              <w:trPr>
                <w:trHeight w:val="480"/>
              </w:trPr>
              <w:tc>
                <w:tcPr>
                  <w:tcW w:w="600" w:type="dxa"/>
                  <w:tcBorders>
                    <w:top w:val="nil"/>
                    <w:left w:val="nil"/>
                    <w:bottom w:val="nil"/>
                    <w:right w:val="nil"/>
                  </w:tcBorders>
                  <w:tcMar>
                    <w:top w:w="4" w:type="dxa"/>
                    <w:bottom w:w="160" w:type="dxa"/>
                  </w:tcMar>
                </w:tcPr>
                <w:p w:rsidR="00A37BCD" w:rsidRDefault="00A37BCD"/>
              </w:tc>
              <w:tc>
                <w:tcPr>
                  <w:tcW w:w="8000" w:type="dxa"/>
                  <w:gridSpan w:val="3"/>
                  <w:tcBorders>
                    <w:top w:val="nil"/>
                    <w:left w:val="nil"/>
                    <w:bottom w:val="nil"/>
                    <w:right w:val="nil"/>
                  </w:tcBorders>
                  <w:tcMar>
                    <w:top w:w="4" w:type="dxa"/>
                    <w:bottom w:w="160" w:type="dxa"/>
                  </w:tcMar>
                  <w:vAlign w:val="center"/>
                </w:tcPr>
                <w:p w:rsidR="00A37BCD" w:rsidRDefault="001E5407">
                  <w:r>
                    <w:rPr>
                      <w:noProof/>
                    </w:rPr>
                    <w:drawing>
                      <wp:inline distT="0" distB="0" distL="0" distR="0">
                        <wp:extent cx="8893175" cy="12700"/>
                        <wp:effectExtent l="0" t="0" r="0" b="0"/>
                        <wp:docPr id="339" name="Bild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3175" cy="12700"/>
                                </a:xfrm>
                                <a:prstGeom prst="rect">
                                  <a:avLst/>
                                </a:prstGeom>
                                <a:noFill/>
                                <a:ln>
                                  <a:noFill/>
                                </a:ln>
                              </pic:spPr>
                            </pic:pic>
                          </a:graphicData>
                        </a:graphic>
                      </wp:inline>
                    </w:drawing>
                  </w:r>
                </w:p>
              </w:tc>
            </w:tr>
          </w:tbl>
          <w:p w:rsidR="00A37BCD" w:rsidRDefault="00A37BCD"/>
        </w:tc>
        <w:tc>
          <w:tcPr>
            <w:tcW w:w="10320" w:type="dxa"/>
            <w:tcBorders>
              <w:top w:val="nil"/>
              <w:left w:val="nil"/>
              <w:bottom w:val="nil"/>
              <w:right w:val="nil"/>
            </w:tcBorders>
            <w:vAlign w:val="center"/>
          </w:tcPr>
          <w:p w:rsidR="00A37BCD" w:rsidRDefault="001E5407">
            <w:r>
              <w:rPr>
                <w:noProof/>
              </w:rPr>
              <w:drawing>
                <wp:inline distT="0" distB="0" distL="0" distR="0">
                  <wp:extent cx="4822825" cy="1616075"/>
                  <wp:effectExtent l="0" t="0" r="0" b="0"/>
                  <wp:docPr id="340" name="Bild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22825" cy="1616075"/>
                          </a:xfrm>
                          <a:prstGeom prst="rect">
                            <a:avLst/>
                          </a:prstGeom>
                          <a:noFill/>
                          <a:ln>
                            <a:noFill/>
                          </a:ln>
                        </pic:spPr>
                      </pic:pic>
                    </a:graphicData>
                  </a:graphic>
                </wp:inline>
              </w:drawing>
            </w:r>
          </w:p>
        </w:tc>
      </w:tr>
    </w:tbl>
    <w:p w:rsidR="00A37BCD" w:rsidRDefault="00A37BCD"/>
    <w:p w:rsidR="00A37BCD" w:rsidRDefault="00A37BCD">
      <w:pPr>
        <w:sectPr w:rsidR="00A37BCD">
          <w:type w:val="continuous"/>
          <w:pgSz w:w="12240" w:h="15840"/>
          <w:pgMar w:top="1417" w:right="1417" w:bottom="1417" w:left="1417" w:header="708" w:footer="708" w:gutter="0"/>
          <w:cols w:space="708"/>
          <w:docGrid w:linePitch="360"/>
        </w:sectPr>
      </w:pPr>
    </w:p>
    <w:p w:rsidR="00A37BCD" w:rsidRDefault="001E5407">
      <w:pPr>
        <w:spacing w:after="240"/>
        <w:rPr>
          <w:rFonts w:ascii="Verdana" w:eastAsia="Verdana" w:hAnsi="Verdana" w:cs="Verdana"/>
        </w:rPr>
      </w:pPr>
      <w:r>
        <w:rPr>
          <w:rFonts w:ascii="Verdana" w:eastAsia="Verdana" w:hAnsi="Verdana" w:cs="Verdana"/>
          <w:sz w:val="32"/>
          <w:szCs w:val="32"/>
        </w:rPr>
        <w:t xml:space="preserve">Nu är </w:t>
      </w:r>
      <w:r>
        <w:rPr>
          <w:rFonts w:ascii="Verdana" w:eastAsia="Verdana" w:hAnsi="Verdana" w:cs="Verdana"/>
          <w:sz w:val="32"/>
          <w:szCs w:val="32"/>
        </w:rPr>
        <w:t>utvärderingen klar!</w:t>
      </w:r>
    </w:p>
    <w:p w:rsidR="00A37BCD" w:rsidRDefault="001E5407">
      <w:pPr>
        <w:spacing w:before="240" w:after="240"/>
        <w:rPr>
          <w:rFonts w:ascii="Verdana" w:eastAsia="Verdana" w:hAnsi="Verdana" w:cs="Verdana"/>
        </w:rPr>
      </w:pPr>
      <w:r>
        <w:rPr>
          <w:rFonts w:ascii="Verdana" w:eastAsia="Verdana" w:hAnsi="Verdana" w:cs="Verdana"/>
          <w:b/>
          <w:bCs/>
          <w:sz w:val="28"/>
          <w:szCs w:val="28"/>
          <w:u w:val="single"/>
        </w:rPr>
        <w:t>Glöm inte</w:t>
      </w:r>
      <w:r>
        <w:rPr>
          <w:rFonts w:ascii="Verdana" w:eastAsia="Verdana" w:hAnsi="Verdana" w:cs="Verdana"/>
          <w:b/>
          <w:bCs/>
          <w:sz w:val="28"/>
          <w:szCs w:val="28"/>
        </w:rPr>
        <w:t xml:space="preserve"> att efter du skickat in enkäten </w:t>
      </w:r>
      <w:r>
        <w:rPr>
          <w:rFonts w:ascii="Verdana" w:eastAsia="Verdana" w:hAnsi="Verdana" w:cs="Verdana"/>
          <w:b/>
          <w:bCs/>
          <w:sz w:val="28"/>
          <w:szCs w:val="28"/>
          <w:u w:val="single"/>
        </w:rPr>
        <w:t>så mailar du svarsformuläret av enkäten</w:t>
      </w:r>
      <w:r>
        <w:rPr>
          <w:rFonts w:ascii="Verdana" w:eastAsia="Verdana" w:hAnsi="Verdana" w:cs="Verdana"/>
          <w:b/>
          <w:bCs/>
          <w:sz w:val="28"/>
          <w:szCs w:val="28"/>
        </w:rPr>
        <w:t>, i nästkommande flik, till BT-</w:t>
      </w:r>
      <w:r>
        <w:rPr>
          <w:rFonts w:ascii="Verdana" w:eastAsia="Verdana" w:hAnsi="Verdana" w:cs="Verdana"/>
          <w:b/>
          <w:bCs/>
          <w:sz w:val="28"/>
          <w:szCs w:val="28"/>
        </w:rPr>
        <w:lastRenderedPageBreak/>
        <w:t>läkaren som lägger upp det i sin delade mapp med övriga bedömningar.</w:t>
      </w:r>
    </w:p>
    <w:p w:rsidR="00A37BCD" w:rsidRDefault="001E5407">
      <w:pPr>
        <w:spacing w:before="240" w:after="240"/>
        <w:rPr>
          <w:rFonts w:ascii="Verdana" w:eastAsia="Verdana" w:hAnsi="Verdana" w:cs="Verdana"/>
        </w:rPr>
      </w:pPr>
      <w:r>
        <w:rPr>
          <w:rFonts w:ascii="Verdana" w:eastAsia="Verdana" w:hAnsi="Verdana" w:cs="Verdana"/>
          <w:sz w:val="28"/>
          <w:szCs w:val="28"/>
        </w:rPr>
        <w:t xml:space="preserve">Stort tack för att du fyllt i enkäten! Tveka inte att </w:t>
      </w:r>
      <w:r>
        <w:rPr>
          <w:rFonts w:ascii="Verdana" w:eastAsia="Verdana" w:hAnsi="Verdana" w:cs="Verdana"/>
          <w:sz w:val="28"/>
          <w:szCs w:val="28"/>
        </w:rPr>
        <w:t>höra av dig om du har synpunkter eller frågor.</w:t>
      </w:r>
    </w:p>
    <w:p w:rsidR="00A37BCD" w:rsidRDefault="001E5407">
      <w:pPr>
        <w:spacing w:before="240" w:after="240"/>
        <w:rPr>
          <w:rFonts w:ascii="Verdana" w:eastAsia="Verdana" w:hAnsi="Verdana" w:cs="Verdana"/>
        </w:rPr>
      </w:pPr>
      <w:r>
        <w:rPr>
          <w:rFonts w:ascii="Verdana" w:eastAsia="Verdana" w:hAnsi="Verdana" w:cs="Verdana"/>
        </w:rPr>
        <w:t> </w:t>
      </w:r>
    </w:p>
    <w:p w:rsidR="00A37BCD" w:rsidRDefault="001E5407">
      <w:pPr>
        <w:spacing w:before="240" w:after="240"/>
        <w:rPr>
          <w:rFonts w:ascii="Verdana" w:eastAsia="Verdana" w:hAnsi="Verdana" w:cs="Verdana"/>
        </w:rPr>
      </w:pPr>
      <w:r>
        <w:rPr>
          <w:rFonts w:ascii="Verdana" w:eastAsia="Verdana" w:hAnsi="Verdana" w:cs="Verdana"/>
          <w:sz w:val="28"/>
          <w:szCs w:val="28"/>
        </w:rPr>
        <w:t>Vänligen</w:t>
      </w:r>
    </w:p>
    <w:p w:rsidR="00A37BCD" w:rsidRDefault="001E5407">
      <w:pPr>
        <w:spacing w:before="240" w:after="240"/>
        <w:rPr>
          <w:rFonts w:ascii="Verdana" w:eastAsia="Verdana" w:hAnsi="Verdana" w:cs="Verdana"/>
        </w:rPr>
      </w:pPr>
      <w:r>
        <w:rPr>
          <w:rFonts w:ascii="Verdana" w:eastAsia="Verdana" w:hAnsi="Verdana" w:cs="Verdana"/>
        </w:rPr>
        <w:t> </w:t>
      </w:r>
    </w:p>
    <w:p w:rsidR="00A37BCD" w:rsidRDefault="001E5407">
      <w:pPr>
        <w:spacing w:before="240" w:after="240"/>
        <w:rPr>
          <w:rFonts w:ascii="Verdana" w:eastAsia="Verdana" w:hAnsi="Verdana" w:cs="Verdana"/>
        </w:rPr>
      </w:pPr>
      <w:r>
        <w:rPr>
          <w:rFonts w:ascii="Verdana" w:eastAsia="Verdana" w:hAnsi="Verdana" w:cs="Verdana"/>
          <w:b/>
          <w:bCs/>
          <w:sz w:val="28"/>
          <w:szCs w:val="28"/>
        </w:rPr>
        <w:t>Robert Berglund</w:t>
      </w:r>
    </w:p>
    <w:p w:rsidR="00A37BCD" w:rsidRDefault="001E5407">
      <w:pPr>
        <w:spacing w:before="240" w:after="240"/>
        <w:rPr>
          <w:rFonts w:ascii="Verdana" w:eastAsia="Verdana" w:hAnsi="Verdana" w:cs="Verdana"/>
        </w:rPr>
      </w:pPr>
      <w:r>
        <w:rPr>
          <w:rFonts w:ascii="Verdana" w:eastAsia="Verdana" w:hAnsi="Verdana" w:cs="Verdana"/>
          <w:sz w:val="28"/>
          <w:szCs w:val="28"/>
        </w:rPr>
        <w:t>AT/BT-chef</w:t>
      </w:r>
    </w:p>
    <w:p w:rsidR="00A37BCD" w:rsidRDefault="001E5407">
      <w:pPr>
        <w:spacing w:before="240" w:after="240"/>
        <w:rPr>
          <w:rFonts w:ascii="Verdana" w:eastAsia="Verdana" w:hAnsi="Verdana" w:cs="Verdana"/>
        </w:rPr>
      </w:pPr>
      <w:r>
        <w:rPr>
          <w:rFonts w:ascii="Verdana" w:eastAsia="Verdana" w:hAnsi="Verdana" w:cs="Verdana"/>
          <w:sz w:val="28"/>
          <w:szCs w:val="28"/>
        </w:rPr>
        <w:t>Region Kronoberg</w:t>
      </w:r>
    </w:p>
    <w:p w:rsidR="00A77B3E" w:rsidRDefault="00A77B3E"/>
    <w:sectPr w:rsidR="00A77B3E">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E5407">
      <w:r>
        <w:separator/>
      </w:r>
    </w:p>
  </w:endnote>
  <w:endnote w:type="continuationSeparator" w:id="0">
    <w:p w:rsidR="00000000" w:rsidRDefault="001E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BCD" w:rsidRDefault="001E540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E5407">
      <w:r>
        <w:separator/>
      </w:r>
    </w:p>
  </w:footnote>
  <w:footnote w:type="continuationSeparator" w:id="0">
    <w:p w:rsidR="00000000" w:rsidRDefault="001E5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E5407"/>
    <w:rsid w:val="00A37BCD"/>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6"/>
    <o:shapelayout v:ext="edit">
      <o:idmap v:ext="edit" data="1"/>
    </o:shapelayout>
  </w:shapeDefaults>
  <w:decimalSymbol w:val=","/>
  <w:listSeparator w:val=";"/>
  <w14:docId w14:val="2531B710"/>
  <w15:docId w15:val="{F7273737-573B-428F-AE62-B2AEB1C8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Arial" w:hAnsi="Arial" w:cs="Arial"/>
      <w:color w:val="000000"/>
      <w:szCs w:val="24"/>
    </w:rPr>
  </w:style>
  <w:style w:type="paragraph" w:styleId="Rubrik2">
    <w:name w:val="heading 2"/>
    <w:basedOn w:val="Normal"/>
    <w:next w:val="Normal"/>
    <w:qFormat/>
    <w:rsid w:val="00EF7B96"/>
    <w:pPr>
      <w:keepNext/>
      <w:spacing w:before="240" w:after="60"/>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1908</Words>
  <Characters>10117</Characters>
  <Application>Microsoft Office Word</Application>
  <DocSecurity>0</DocSecurity>
  <Lines>84</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Berglund Robert SHV kirklin läk Ljungby</dc:creator>
  <cp:lastModifiedBy>Berglund Robert SHV kirklin läk Ljungby</cp:lastModifiedBy>
  <cp:revision>2</cp:revision>
  <dcterms:created xsi:type="dcterms:W3CDTF">2024-03-19T12:06:00Z</dcterms:created>
  <dcterms:modified xsi:type="dcterms:W3CDTF">2024-03-19T12:06:00Z</dcterms:modified>
</cp:coreProperties>
</file>